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62FF" w14:textId="77777777" w:rsidR="00C64F24" w:rsidRPr="00A60AB1" w:rsidRDefault="00C64F24" w:rsidP="00C64F24">
      <w:pPr>
        <w:bidi/>
        <w:spacing w:after="0" w:line="240" w:lineRule="auto"/>
        <w:rPr>
          <w:rFonts w:ascii="Arial" w:eastAsia="Times New Roman" w:hAnsi="Arial" w:cs="B Lotus"/>
          <w:color w:val="000000"/>
          <w:rtl/>
        </w:rPr>
      </w:pPr>
    </w:p>
    <w:p w14:paraId="07E9F503"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rPr>
        <w:t>موضوعات و سرفصل ها</w:t>
      </w:r>
    </w:p>
    <w:p w14:paraId="35692026"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۱</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تعر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ف</w:t>
      </w:r>
      <w:r w:rsidRPr="00A60AB1">
        <w:rPr>
          <w:rFonts w:ascii="Arial" w:eastAsia="Times New Roman" w:hAnsi="Arial" w:cs="B Lotus"/>
          <w:color w:val="000000"/>
          <w:rtl/>
          <w:lang w:bidi="fa-IR"/>
        </w:rPr>
        <w:t xml:space="preserve"> مد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Pr>
        <w:t xml:space="preserve"> </w:t>
      </w:r>
    </w:p>
    <w:p w14:paraId="1D032427"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۲</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سابقه مد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tl/>
          <w:lang w:bidi="fa-IR"/>
        </w:rPr>
        <w:t xml:space="preserve"> در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ران</w:t>
      </w:r>
      <w:r w:rsidRPr="00A60AB1">
        <w:rPr>
          <w:rFonts w:ascii="Arial" w:eastAsia="Times New Roman" w:hAnsi="Arial" w:cs="B Lotus"/>
          <w:color w:val="000000"/>
        </w:rPr>
        <w:t xml:space="preserve"> </w:t>
      </w:r>
    </w:p>
    <w:p w14:paraId="1C8EB78C"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تفکر 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Pr>
        <w:t xml:space="preserve"> </w:t>
      </w:r>
    </w:p>
    <w:p w14:paraId="2A24455C"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۴</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چالش ها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پ</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اده‌ساز</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مد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tl/>
          <w:lang w:bidi="fa-IR"/>
        </w:rPr>
        <w:t xml:space="preserve"> شامل بخش ها</w:t>
      </w:r>
      <w:r w:rsidRPr="00A60AB1">
        <w:rPr>
          <w:rFonts w:ascii="Arial" w:eastAsia="Times New Roman" w:hAnsi="Arial" w:cs="B Lotus" w:hint="cs"/>
          <w:color w:val="000000"/>
          <w:rtl/>
          <w:lang w:bidi="fa-IR"/>
        </w:rPr>
        <w:t>ی</w:t>
      </w:r>
      <w:r w:rsidRPr="00A60AB1">
        <w:rPr>
          <w:rFonts w:ascii="Arial" w:eastAsia="Times New Roman" w:hAnsi="Arial" w:cs="B Lotus"/>
          <w:color w:val="000000"/>
        </w:rPr>
        <w:t xml:space="preserve"> </w:t>
      </w:r>
    </w:p>
    <w:p w14:paraId="4C85A98C"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۴،۱</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ب</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ثبات</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اقتصاد</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و س</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اس</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که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شامل ۵ بخش ،تحر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م</w:t>
      </w:r>
      <w:r w:rsidRPr="00A60AB1">
        <w:rPr>
          <w:rFonts w:ascii="Arial" w:eastAsia="Times New Roman" w:hAnsi="Arial" w:cs="B Lotus"/>
          <w:color w:val="000000"/>
          <w:rtl/>
          <w:lang w:bidi="fa-IR"/>
        </w:rPr>
        <w:t xml:space="preserve"> ها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بين</w:t>
      </w:r>
      <w:proofErr w:type="spellEnd"/>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الملل</w:t>
      </w:r>
      <w:r w:rsidRPr="00A60AB1">
        <w:rPr>
          <w:rFonts w:ascii="Arial" w:eastAsia="Times New Roman" w:hAnsi="Arial" w:cs="B Lotus" w:hint="cs"/>
          <w:color w:val="000000"/>
          <w:rtl/>
          <w:lang w:bidi="fa-IR"/>
        </w:rPr>
        <w:t>ی</w:t>
      </w:r>
      <w:proofErr w:type="spellEnd"/>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نوسانات شد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w:t>
      </w:r>
      <w:r w:rsidRPr="00A60AB1">
        <w:rPr>
          <w:rFonts w:ascii="Arial" w:eastAsia="Times New Roman" w:hAnsi="Arial" w:cs="B Lotus"/>
          <w:color w:val="000000"/>
          <w:rtl/>
          <w:lang w:bidi="fa-IR"/>
        </w:rPr>
        <w:t xml:space="preserve"> در نرخ ارز، تغ</w:t>
      </w:r>
      <w:r w:rsidRPr="00A60AB1">
        <w:rPr>
          <w:rFonts w:ascii="Arial" w:eastAsia="Times New Roman" w:hAnsi="Arial" w:cs="B Lotus" w:hint="cs"/>
          <w:color w:val="000000"/>
          <w:rtl/>
          <w:lang w:bidi="fa-IR"/>
        </w:rPr>
        <w:t>یی</w:t>
      </w:r>
      <w:r w:rsidRPr="00A60AB1">
        <w:rPr>
          <w:rFonts w:ascii="Arial" w:eastAsia="Times New Roman" w:hAnsi="Arial" w:cs="B Lotus" w:hint="eastAsia"/>
          <w:color w:val="000000"/>
          <w:rtl/>
          <w:lang w:bidi="fa-IR"/>
        </w:rPr>
        <w:t>رات</w:t>
      </w:r>
      <w:r w:rsidRPr="00A60AB1">
        <w:rPr>
          <w:rFonts w:ascii="Arial" w:eastAsia="Times New Roman" w:hAnsi="Arial" w:cs="B Lotus"/>
          <w:color w:val="000000"/>
          <w:rtl/>
          <w:lang w:bidi="fa-IR"/>
        </w:rPr>
        <w:t xml:space="preserve"> مکرر در قوان</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و مقررات، شرا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ط</w:t>
      </w:r>
      <w:r w:rsidRPr="00A60AB1">
        <w:rPr>
          <w:rFonts w:ascii="Arial" w:eastAsia="Times New Roman" w:hAnsi="Arial" w:cs="B Lotus"/>
          <w:color w:val="000000"/>
          <w:rtl/>
          <w:lang w:bidi="fa-IR"/>
        </w:rPr>
        <w:t xml:space="preserve"> س</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اس</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ناپا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دار</w:t>
      </w:r>
      <w:r w:rsidRPr="00A60AB1">
        <w:rPr>
          <w:rFonts w:ascii="Arial" w:eastAsia="Times New Roman" w:hAnsi="Arial" w:cs="B Lotus"/>
          <w:color w:val="000000"/>
          <w:rtl/>
          <w:lang w:bidi="fa-IR"/>
        </w:rPr>
        <w:t xml:space="preserve"> و تورم بالا است</w:t>
      </w:r>
      <w:r w:rsidRPr="00A60AB1">
        <w:rPr>
          <w:rFonts w:ascii="Arial" w:eastAsia="Times New Roman" w:hAnsi="Arial" w:cs="B Lotus"/>
          <w:color w:val="000000"/>
        </w:rPr>
        <w:t xml:space="preserve"> </w:t>
      </w:r>
    </w:p>
    <w:p w14:paraId="3EC63281"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۴،۲</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نبود فرهنگ سازمان</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مناسب که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شامل حدود ۶ بخش </w:t>
      </w:r>
      <w:proofErr w:type="spellStart"/>
      <w:r w:rsidRPr="00A60AB1">
        <w:rPr>
          <w:rFonts w:ascii="Arial" w:eastAsia="Times New Roman" w:hAnsi="Arial" w:cs="B Lotus"/>
          <w:color w:val="000000"/>
          <w:rtl/>
          <w:lang w:bidi="fa-IR"/>
        </w:rPr>
        <w:t>سازمان‌ها</w:t>
      </w:r>
      <w:proofErr w:type="spellEnd"/>
      <w:r w:rsidRPr="00A60AB1">
        <w:rPr>
          <w:rFonts w:ascii="Arial" w:eastAsia="Times New Roman" w:hAnsi="Arial" w:cs="B Lotus"/>
          <w:color w:val="000000"/>
          <w:rtl/>
          <w:lang w:bidi="fa-IR"/>
        </w:rPr>
        <w:t xml:space="preserve"> سنت</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و سلسله </w:t>
      </w:r>
      <w:proofErr w:type="spellStart"/>
      <w:r w:rsidRPr="00A60AB1">
        <w:rPr>
          <w:rFonts w:ascii="Arial" w:eastAsia="Times New Roman" w:hAnsi="Arial" w:cs="B Lotus"/>
          <w:color w:val="000000"/>
          <w:rtl/>
          <w:lang w:bidi="fa-IR"/>
        </w:rPr>
        <w:t>مراتب</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،کمبود انگ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زه</w:t>
      </w:r>
      <w:r w:rsidRPr="00A60AB1">
        <w:rPr>
          <w:rFonts w:ascii="Arial" w:eastAsia="Times New Roman" w:hAnsi="Arial" w:cs="B Lotus"/>
          <w:color w:val="000000"/>
          <w:rtl/>
          <w:lang w:bidi="fa-IR"/>
        </w:rPr>
        <w:t xml:space="preserve"> و مشارکت کارکنان، عدم ت </w:t>
      </w:r>
      <w:proofErr w:type="spellStart"/>
      <w:r w:rsidRPr="00A60AB1">
        <w:rPr>
          <w:rFonts w:ascii="Arial" w:eastAsia="Times New Roman" w:hAnsi="Arial" w:cs="B Lotus"/>
          <w:color w:val="000000"/>
          <w:rtl/>
          <w:lang w:bidi="fa-IR"/>
        </w:rPr>
        <w:t>جه</w:t>
      </w:r>
      <w:proofErr w:type="spellEnd"/>
      <w:r w:rsidRPr="00A60AB1">
        <w:rPr>
          <w:rFonts w:ascii="Arial" w:eastAsia="Times New Roman" w:hAnsi="Arial" w:cs="B Lotus"/>
          <w:color w:val="000000"/>
          <w:rtl/>
          <w:lang w:bidi="fa-IR"/>
        </w:rPr>
        <w:t xml:space="preserve"> به </w:t>
      </w:r>
      <w:proofErr w:type="spellStart"/>
      <w:r w:rsidRPr="00A60AB1">
        <w:rPr>
          <w:rFonts w:ascii="Arial" w:eastAsia="Times New Roman" w:hAnsi="Arial" w:cs="B Lotus"/>
          <w:color w:val="000000"/>
          <w:rtl/>
          <w:lang w:bidi="fa-IR"/>
        </w:rPr>
        <w:t>اموزس</w:t>
      </w:r>
      <w:proofErr w:type="spellEnd"/>
      <w:r w:rsidRPr="00A60AB1">
        <w:rPr>
          <w:rFonts w:ascii="Arial" w:eastAsia="Times New Roman" w:hAnsi="Arial" w:cs="B Lotus"/>
          <w:color w:val="000000"/>
          <w:rtl/>
          <w:lang w:bidi="fa-IR"/>
        </w:rPr>
        <w:t xml:space="preserve"> و توسعه ، مقاومت کارکنان در برابر تغ</w:t>
      </w:r>
      <w:r w:rsidRPr="00A60AB1">
        <w:rPr>
          <w:rFonts w:ascii="Arial" w:eastAsia="Times New Roman" w:hAnsi="Arial" w:cs="B Lotus" w:hint="cs"/>
          <w:color w:val="000000"/>
          <w:rtl/>
          <w:lang w:bidi="fa-IR"/>
        </w:rPr>
        <w:t>یی</w:t>
      </w:r>
      <w:r w:rsidRPr="00A60AB1">
        <w:rPr>
          <w:rFonts w:ascii="Arial" w:eastAsia="Times New Roman" w:hAnsi="Arial" w:cs="B Lotus" w:hint="eastAsia"/>
          <w:color w:val="000000"/>
          <w:rtl/>
          <w:lang w:bidi="fa-IR"/>
        </w:rPr>
        <w:t>ر،</w:t>
      </w:r>
      <w:r w:rsidRPr="00A60AB1">
        <w:rPr>
          <w:rFonts w:ascii="Arial" w:eastAsia="Times New Roman" w:hAnsi="Arial" w:cs="B Lotus"/>
          <w:color w:val="000000"/>
          <w:rtl/>
          <w:lang w:bidi="fa-IR"/>
        </w:rPr>
        <w:t xml:space="preserve"> عدم  شفاف</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و ارتباطات ناکاف</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عدم پذ</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رش</w:t>
      </w:r>
      <w:r w:rsidRPr="00A60AB1">
        <w:rPr>
          <w:rFonts w:ascii="Arial" w:eastAsia="Times New Roman" w:hAnsi="Arial" w:cs="B Lotus"/>
          <w:color w:val="000000"/>
          <w:rtl/>
          <w:lang w:bidi="fa-IR"/>
        </w:rPr>
        <w:t xml:space="preserve"> مسئول</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م</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باشد</w:t>
      </w:r>
      <w:r w:rsidRPr="00A60AB1">
        <w:rPr>
          <w:rFonts w:ascii="Arial" w:eastAsia="Times New Roman" w:hAnsi="Arial" w:cs="B Lotus"/>
          <w:color w:val="000000"/>
        </w:rPr>
        <w:t>.</w:t>
      </w:r>
    </w:p>
    <w:p w14:paraId="548C661D"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 xml:space="preserve">۴،۳کمبود منابع و </w:t>
      </w:r>
      <w:proofErr w:type="spellStart"/>
      <w:r w:rsidRPr="00A60AB1">
        <w:rPr>
          <w:rFonts w:ascii="Arial" w:eastAsia="Times New Roman" w:hAnsi="Arial" w:cs="B Lotus"/>
          <w:color w:val="000000"/>
          <w:rtl/>
          <w:lang w:bidi="fa-IR"/>
        </w:rPr>
        <w:t>سرما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ه‌گذار</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که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ن</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ز</w:t>
      </w:r>
      <w:r w:rsidRPr="00A60AB1">
        <w:rPr>
          <w:rFonts w:ascii="Arial" w:eastAsia="Times New Roman" w:hAnsi="Arial" w:cs="B Lotus"/>
          <w:color w:val="000000"/>
          <w:rtl/>
          <w:lang w:bidi="fa-IR"/>
        </w:rPr>
        <w:t xml:space="preserve"> شامل ۷  بخش ، </w:t>
      </w:r>
      <w:proofErr w:type="spellStart"/>
      <w:r w:rsidRPr="00A60AB1">
        <w:rPr>
          <w:rFonts w:ascii="Arial" w:eastAsia="Times New Roman" w:hAnsi="Arial" w:cs="B Lotus"/>
          <w:color w:val="000000"/>
          <w:rtl/>
          <w:lang w:bidi="fa-IR"/>
        </w:rPr>
        <w:t>محدود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ت‌ها</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مال</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،دسترس</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محدود به سرما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ه</w:t>
      </w:r>
      <w:r w:rsidRPr="00A60AB1">
        <w:rPr>
          <w:rFonts w:ascii="Arial" w:eastAsia="Times New Roman" w:hAnsi="Arial" w:cs="B Lotus"/>
          <w:color w:val="000000"/>
          <w:rtl/>
          <w:lang w:bidi="fa-IR"/>
        </w:rPr>
        <w:t xml:space="preserve"> ها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خارج</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کاهش </w:t>
      </w:r>
      <w:proofErr w:type="spellStart"/>
      <w:r w:rsidRPr="00A60AB1">
        <w:rPr>
          <w:rFonts w:ascii="Arial" w:eastAsia="Times New Roman" w:hAnsi="Arial" w:cs="B Lotus"/>
          <w:color w:val="000000"/>
          <w:rtl/>
          <w:lang w:bidi="fa-IR"/>
        </w:rPr>
        <w:t>سرما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ه‌گذار</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داخل</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،دسترس</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محدود به منابع فناور</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ونواور</w:t>
      </w:r>
      <w:r w:rsidRPr="00A60AB1">
        <w:rPr>
          <w:rFonts w:ascii="Arial" w:eastAsia="Times New Roman" w:hAnsi="Arial" w:cs="B Lotus" w:hint="cs"/>
          <w:color w:val="000000"/>
          <w:rtl/>
          <w:lang w:bidi="fa-IR"/>
        </w:rPr>
        <w:t>ی</w:t>
      </w:r>
      <w:proofErr w:type="spellEnd"/>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کاهش بودجه برا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آموزش و توسعه، </w:t>
      </w:r>
      <w:proofErr w:type="spellStart"/>
      <w:r w:rsidRPr="00A60AB1">
        <w:rPr>
          <w:rFonts w:ascii="Arial" w:eastAsia="Times New Roman" w:hAnsi="Arial" w:cs="B Lotus"/>
          <w:color w:val="000000"/>
          <w:rtl/>
          <w:lang w:bidi="fa-IR"/>
        </w:rPr>
        <w:t>محدود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ت‌ها</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در تام</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منابع مال</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پروژه ها،  رقابت شد</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د در جذب منابع مال</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م</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باشد</w:t>
      </w:r>
    </w:p>
    <w:p w14:paraId="29364BEA"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t>۴،۴</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نبود دانش و تخصص و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هم شامل حدود ۸ بخش به شرح کمبود تجربه مد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عدم </w:t>
      </w:r>
      <w:proofErr w:type="spellStart"/>
      <w:r w:rsidRPr="00A60AB1">
        <w:rPr>
          <w:rFonts w:ascii="Arial" w:eastAsia="Times New Roman" w:hAnsi="Arial" w:cs="B Lotus"/>
          <w:color w:val="000000"/>
          <w:rtl/>
          <w:lang w:bidi="fa-IR"/>
        </w:rPr>
        <w:t>اموزش</w:t>
      </w:r>
      <w:proofErr w:type="spellEnd"/>
      <w:r w:rsidRPr="00A60AB1">
        <w:rPr>
          <w:rFonts w:ascii="Arial" w:eastAsia="Times New Roman" w:hAnsi="Arial" w:cs="B Lotus"/>
          <w:color w:val="000000"/>
          <w:rtl/>
          <w:lang w:bidi="fa-IR"/>
        </w:rPr>
        <w:t xml:space="preserve"> ها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تخصص</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کمبود مشاوران و کارشناس</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خبره، پا</w:t>
      </w:r>
      <w:r w:rsidRPr="00A60AB1">
        <w:rPr>
          <w:rFonts w:ascii="Arial" w:eastAsia="Times New Roman" w:hAnsi="Arial" w:cs="B Lotus" w:hint="cs"/>
          <w:color w:val="000000"/>
          <w:rtl/>
          <w:lang w:bidi="fa-IR"/>
        </w:rPr>
        <w:t>یی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بودن سطح تحق</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ق</w:t>
      </w:r>
      <w:r w:rsidRPr="00A60AB1">
        <w:rPr>
          <w:rFonts w:ascii="Arial" w:eastAsia="Times New Roman" w:hAnsi="Arial" w:cs="B Lotus"/>
          <w:color w:val="000000"/>
          <w:rtl/>
          <w:lang w:bidi="fa-IR"/>
        </w:rPr>
        <w:t xml:space="preserve"> و </w:t>
      </w:r>
      <w:proofErr w:type="spellStart"/>
      <w:r w:rsidRPr="00A60AB1">
        <w:rPr>
          <w:rFonts w:ascii="Arial" w:eastAsia="Times New Roman" w:hAnsi="Arial" w:cs="B Lotus"/>
          <w:color w:val="000000"/>
          <w:rtl/>
          <w:lang w:bidi="fa-IR"/>
        </w:rPr>
        <w:t>توسعه،عدم</w:t>
      </w:r>
      <w:proofErr w:type="spellEnd"/>
      <w:r w:rsidRPr="00A60AB1">
        <w:rPr>
          <w:rFonts w:ascii="Arial" w:eastAsia="Times New Roman" w:hAnsi="Arial" w:cs="B Lotus"/>
          <w:color w:val="000000"/>
          <w:rtl/>
          <w:lang w:bidi="fa-IR"/>
        </w:rPr>
        <w:t xml:space="preserve"> به روز رسان</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اطلاعات و دانش ،مشکلات در جذب و نگه داشت استعداد ها، فقدان هم </w:t>
      </w:r>
      <w:proofErr w:type="spellStart"/>
      <w:r w:rsidRPr="00A60AB1">
        <w:rPr>
          <w:rFonts w:ascii="Arial" w:eastAsia="Times New Roman" w:hAnsi="Arial" w:cs="B Lotus"/>
          <w:color w:val="000000"/>
          <w:rtl/>
          <w:lang w:bidi="fa-IR"/>
        </w:rPr>
        <w:t>راستا</w:t>
      </w:r>
      <w:r w:rsidRPr="00A60AB1">
        <w:rPr>
          <w:rFonts w:ascii="Arial" w:eastAsia="Times New Roman" w:hAnsi="Arial" w:cs="B Lotus" w:hint="cs"/>
          <w:color w:val="000000"/>
          <w:rtl/>
          <w:lang w:bidi="fa-IR"/>
        </w:rPr>
        <w:t>یی</w:t>
      </w:r>
      <w:proofErr w:type="spellEnd"/>
      <w:r w:rsidRPr="00A60AB1">
        <w:rPr>
          <w:rFonts w:ascii="Arial" w:eastAsia="Times New Roman" w:hAnsi="Arial" w:cs="B Lotus"/>
          <w:color w:val="000000"/>
          <w:rtl/>
          <w:lang w:bidi="fa-IR"/>
        </w:rPr>
        <w:t xml:space="preserve"> با اهداف </w:t>
      </w:r>
      <w:r w:rsidRPr="00A60AB1">
        <w:rPr>
          <w:rFonts w:ascii="Arial" w:eastAsia="Times New Roman" w:hAnsi="Arial" w:cs="B Lotus" w:hint="eastAsia"/>
          <w:color w:val="000000"/>
          <w:rtl/>
          <w:lang w:bidi="fa-IR"/>
        </w:rPr>
        <w:t>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tl/>
          <w:lang w:bidi="fa-IR"/>
        </w:rPr>
        <w:t xml:space="preserve"> </w:t>
      </w:r>
      <w:proofErr w:type="spellStart"/>
      <w:r w:rsidRPr="00A60AB1">
        <w:rPr>
          <w:rFonts w:ascii="Arial" w:eastAsia="Times New Roman" w:hAnsi="Arial" w:cs="B Lotus"/>
          <w:color w:val="000000"/>
          <w:rtl/>
          <w:lang w:bidi="fa-IR"/>
        </w:rPr>
        <w:t>محدود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ت‌ها</w:t>
      </w:r>
      <w:r w:rsidRPr="00A60AB1">
        <w:rPr>
          <w:rFonts w:ascii="Arial" w:eastAsia="Times New Roman" w:hAnsi="Arial" w:cs="B Lotus" w:hint="cs"/>
          <w:color w:val="000000"/>
          <w:rtl/>
          <w:lang w:bidi="fa-IR"/>
        </w:rPr>
        <w:t>ی</w:t>
      </w:r>
      <w:proofErr w:type="spellEnd"/>
      <w:r w:rsidRPr="00A60AB1">
        <w:rPr>
          <w:rFonts w:ascii="Arial" w:eastAsia="Times New Roman" w:hAnsi="Arial" w:cs="B Lotus"/>
          <w:color w:val="000000"/>
          <w:rtl/>
          <w:lang w:bidi="fa-IR"/>
        </w:rPr>
        <w:t xml:space="preserve"> منابع آموزش</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و پژوهش</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م</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باشد</w:t>
      </w:r>
      <w:r w:rsidRPr="00A60AB1">
        <w:rPr>
          <w:rFonts w:ascii="Arial" w:eastAsia="Times New Roman" w:hAnsi="Arial" w:cs="B Lotus"/>
          <w:color w:val="000000"/>
        </w:rPr>
        <w:t>.</w:t>
      </w:r>
    </w:p>
    <w:p w14:paraId="230B20A2" w14:textId="77777777" w:rsidR="00C64F24" w:rsidRPr="00A60AB1" w:rsidRDefault="00C64F24" w:rsidP="00C64F24">
      <w:pPr>
        <w:bidi/>
        <w:spacing w:after="0" w:line="240" w:lineRule="auto"/>
        <w:rPr>
          <w:rFonts w:ascii="Arial" w:eastAsia="Times New Roman" w:hAnsi="Arial" w:cs="B Lotus"/>
          <w:color w:val="000000"/>
        </w:rPr>
      </w:pPr>
      <w:r w:rsidRPr="00A60AB1">
        <w:rPr>
          <w:rFonts w:ascii="Arial" w:eastAsia="Times New Roman" w:hAnsi="Arial" w:cs="B Lotus"/>
          <w:color w:val="000000"/>
          <w:rtl/>
          <w:lang w:bidi="fa-IR"/>
        </w:rPr>
        <w:lastRenderedPageBreak/>
        <w:t>۴،۵</w:t>
      </w:r>
      <w:r w:rsidRPr="00A60AB1">
        <w:rPr>
          <w:rFonts w:ascii="Arial" w:eastAsia="Times New Roman" w:hAnsi="Arial" w:cs="B Lotus"/>
          <w:color w:val="000000"/>
        </w:rPr>
        <w:t xml:space="preserve"> </w:t>
      </w:r>
      <w:r w:rsidRPr="00A60AB1">
        <w:rPr>
          <w:rFonts w:ascii="Arial" w:eastAsia="Times New Roman" w:hAnsi="Arial" w:cs="B Lotus"/>
          <w:color w:val="000000"/>
          <w:rtl/>
          <w:lang w:bidi="fa-IR"/>
        </w:rPr>
        <w:t>مقاومت در برابر تغ</w:t>
      </w:r>
      <w:r w:rsidRPr="00A60AB1">
        <w:rPr>
          <w:rFonts w:ascii="Arial" w:eastAsia="Times New Roman" w:hAnsi="Arial" w:cs="B Lotus" w:hint="cs"/>
          <w:color w:val="000000"/>
          <w:rtl/>
          <w:lang w:bidi="fa-IR"/>
        </w:rPr>
        <w:t>یی</w:t>
      </w:r>
      <w:r w:rsidRPr="00A60AB1">
        <w:rPr>
          <w:rFonts w:ascii="Arial" w:eastAsia="Times New Roman" w:hAnsi="Arial" w:cs="B Lotus" w:hint="eastAsia"/>
          <w:color w:val="000000"/>
          <w:rtl/>
          <w:lang w:bidi="fa-IR"/>
        </w:rPr>
        <w:t>ر</w:t>
      </w:r>
      <w:r w:rsidRPr="00A60AB1">
        <w:rPr>
          <w:rFonts w:ascii="Arial" w:eastAsia="Times New Roman" w:hAnsi="Arial" w:cs="B Lotus"/>
          <w:color w:val="000000"/>
          <w:rtl/>
          <w:lang w:bidi="fa-IR"/>
        </w:rPr>
        <w:t xml:space="preserve"> که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شامل ۱۰ بخش ، ترس از نا آشنا</w:t>
      </w:r>
      <w:r w:rsidRPr="00A60AB1">
        <w:rPr>
          <w:rFonts w:ascii="Arial" w:eastAsia="Times New Roman" w:hAnsi="Arial" w:cs="B Lotus" w:hint="cs"/>
          <w:color w:val="000000"/>
          <w:rtl/>
          <w:lang w:bidi="fa-IR"/>
        </w:rPr>
        <w:t>یی</w:t>
      </w:r>
      <w:r w:rsidRPr="00A60AB1">
        <w:rPr>
          <w:rFonts w:ascii="Arial" w:eastAsia="Times New Roman" w:hAnsi="Arial" w:cs="B Lotus"/>
          <w:color w:val="000000"/>
          <w:rtl/>
          <w:lang w:bidi="fa-IR"/>
        </w:rPr>
        <w:t xml:space="preserve"> و عدم اطم</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نان،</w:t>
      </w:r>
      <w:r w:rsidRPr="00A60AB1">
        <w:rPr>
          <w:rFonts w:ascii="Arial" w:eastAsia="Times New Roman" w:hAnsi="Arial" w:cs="B Lotus"/>
          <w:color w:val="000000"/>
          <w:rtl/>
          <w:lang w:bidi="fa-IR"/>
        </w:rPr>
        <w:t xml:space="preserve">  نگران</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از کاهش قدرت و اخت</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ارات،</w:t>
      </w:r>
      <w:r w:rsidRPr="00A60AB1">
        <w:rPr>
          <w:rFonts w:ascii="Arial" w:eastAsia="Times New Roman" w:hAnsi="Arial" w:cs="B Lotus"/>
          <w:color w:val="000000"/>
          <w:rtl/>
          <w:lang w:bidi="fa-IR"/>
        </w:rPr>
        <w:t xml:space="preserve"> عادت به وضع موجود، مقاومت فرهنگ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ب</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اعتماد</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به رهبر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عدم شفاف</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ت</w:t>
      </w:r>
      <w:r w:rsidRPr="00A60AB1">
        <w:rPr>
          <w:rFonts w:ascii="Arial" w:eastAsia="Times New Roman" w:hAnsi="Arial" w:cs="B Lotus"/>
          <w:color w:val="000000"/>
          <w:rtl/>
          <w:lang w:bidi="fa-IR"/>
        </w:rPr>
        <w:t xml:space="preserve"> و ارتباطات ناکاف</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 مشکلات در اجرا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تغ</w:t>
      </w:r>
      <w:r w:rsidRPr="00A60AB1">
        <w:rPr>
          <w:rFonts w:ascii="Arial" w:eastAsia="Times New Roman" w:hAnsi="Arial" w:cs="B Lotus" w:hint="cs"/>
          <w:color w:val="000000"/>
          <w:rtl/>
          <w:lang w:bidi="fa-IR"/>
        </w:rPr>
        <w:t>یی</w:t>
      </w:r>
      <w:r w:rsidRPr="00A60AB1">
        <w:rPr>
          <w:rFonts w:ascii="Arial" w:eastAsia="Times New Roman" w:hAnsi="Arial" w:cs="B Lotus" w:hint="eastAsia"/>
          <w:color w:val="000000"/>
          <w:rtl/>
          <w:lang w:bidi="fa-IR"/>
        </w:rPr>
        <w:t>رات،</w:t>
      </w:r>
      <w:r w:rsidRPr="00A60AB1">
        <w:rPr>
          <w:rFonts w:ascii="Arial" w:eastAsia="Times New Roman" w:hAnsi="Arial" w:cs="B Lotus"/>
          <w:color w:val="000000"/>
          <w:rtl/>
          <w:lang w:bidi="fa-IR"/>
        </w:rPr>
        <w:t xml:space="preserve"> تجرب</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ات</w:t>
      </w:r>
      <w:r w:rsidRPr="00A60AB1">
        <w:rPr>
          <w:rFonts w:ascii="Arial" w:eastAsia="Times New Roman" w:hAnsi="Arial" w:cs="B Lotus"/>
          <w:color w:val="000000"/>
          <w:rtl/>
          <w:lang w:bidi="fa-IR"/>
        </w:rPr>
        <w:t xml:space="preserve"> منف</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گذشته،  منافع </w:t>
      </w:r>
      <w:proofErr w:type="spellStart"/>
      <w:r w:rsidRPr="00A60AB1">
        <w:rPr>
          <w:rFonts w:ascii="Arial" w:eastAsia="Times New Roman" w:hAnsi="Arial" w:cs="B Lotus"/>
          <w:color w:val="000000"/>
          <w:rtl/>
          <w:lang w:bidi="fa-IR"/>
        </w:rPr>
        <w:t>ش</w:t>
      </w:r>
      <w:r w:rsidRPr="00A60AB1">
        <w:rPr>
          <w:rFonts w:ascii="Arial" w:eastAsia="Times New Roman" w:hAnsi="Arial" w:cs="B Lotus" w:hint="eastAsia"/>
          <w:color w:val="000000"/>
          <w:rtl/>
          <w:lang w:bidi="fa-IR"/>
        </w:rPr>
        <w:t>خص</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،کمبود</w:t>
      </w:r>
      <w:proofErr w:type="spellEnd"/>
      <w:r w:rsidRPr="00A60AB1">
        <w:rPr>
          <w:rFonts w:ascii="Arial" w:eastAsia="Times New Roman" w:hAnsi="Arial" w:cs="B Lotus"/>
          <w:color w:val="000000"/>
          <w:rtl/>
          <w:lang w:bidi="fa-IR"/>
        </w:rPr>
        <w:t xml:space="preserve"> آموزش و آماده </w:t>
      </w:r>
      <w:proofErr w:type="spellStart"/>
      <w:r w:rsidRPr="00A60AB1">
        <w:rPr>
          <w:rFonts w:ascii="Arial" w:eastAsia="Times New Roman" w:hAnsi="Arial" w:cs="B Lotus"/>
          <w:color w:val="000000"/>
          <w:rtl/>
          <w:lang w:bidi="fa-IR"/>
        </w:rPr>
        <w:t>سازي</w:t>
      </w:r>
      <w:proofErr w:type="spellEnd"/>
      <w:r w:rsidRPr="00A60AB1">
        <w:rPr>
          <w:rFonts w:ascii="Arial" w:eastAsia="Times New Roman" w:hAnsi="Arial" w:cs="B Lotus"/>
          <w:color w:val="000000"/>
          <w:rtl/>
          <w:lang w:bidi="fa-IR"/>
        </w:rPr>
        <w:t>، م</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باشد</w:t>
      </w:r>
    </w:p>
    <w:p w14:paraId="44E3946F" w14:textId="7CEFAB68"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۴،۶تمرکز بر نتا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ج</w:t>
      </w:r>
      <w:r w:rsidRPr="00A60AB1">
        <w:rPr>
          <w:rFonts w:ascii="Arial" w:eastAsia="Times New Roman" w:hAnsi="Arial" w:cs="B Lotus"/>
          <w:color w:val="000000"/>
          <w:rtl/>
          <w:lang w:bidi="fa-IR"/>
        </w:rPr>
        <w:t xml:space="preserve"> کوتاه مدت و البته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ن</w:t>
      </w:r>
      <w:r w:rsidRPr="00A60AB1">
        <w:rPr>
          <w:rFonts w:ascii="Arial" w:eastAsia="Times New Roman" w:hAnsi="Arial" w:cs="B Lotus"/>
          <w:color w:val="000000"/>
          <w:rtl/>
          <w:lang w:bidi="fa-IR"/>
        </w:rPr>
        <w:t xml:space="preserve"> بخش شامل ۸ بخش فشار برا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دست</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اب</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به نتا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ج</w:t>
      </w:r>
      <w:r w:rsidRPr="00A60AB1">
        <w:rPr>
          <w:rFonts w:ascii="Arial" w:eastAsia="Times New Roman" w:hAnsi="Arial" w:cs="B Lotus"/>
          <w:color w:val="000000"/>
          <w:rtl/>
          <w:lang w:bidi="fa-IR"/>
        </w:rPr>
        <w:t xml:space="preserve"> سر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ع</w:t>
      </w:r>
      <w:r w:rsidRPr="00A60AB1">
        <w:rPr>
          <w:rFonts w:ascii="Arial" w:eastAsia="Times New Roman" w:hAnsi="Arial" w:cs="B Lotus"/>
          <w:color w:val="000000"/>
          <w:rtl/>
          <w:lang w:bidi="fa-IR"/>
        </w:rPr>
        <w:t xml:space="preserve"> ، تاث</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color w:val="000000"/>
          <w:rtl/>
          <w:lang w:bidi="fa-IR"/>
        </w:rPr>
        <w:t xml:space="preserve"> نوسانات اقتصاد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تاک</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w:t>
      </w:r>
      <w:r w:rsidRPr="00A60AB1">
        <w:rPr>
          <w:rFonts w:ascii="Arial" w:eastAsia="Times New Roman" w:hAnsi="Arial" w:cs="B Lotus"/>
          <w:color w:val="000000"/>
          <w:rtl/>
          <w:lang w:bidi="fa-IR"/>
        </w:rPr>
        <w:t xml:space="preserve"> بر گزارش ها</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مال</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دوره 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محدود منابع ،عدم 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دگاه</w:t>
      </w:r>
      <w:r w:rsidRPr="00A60AB1">
        <w:rPr>
          <w:rFonts w:ascii="Arial" w:eastAsia="Times New Roman" w:hAnsi="Arial" w:cs="B Lotus"/>
          <w:color w:val="000000"/>
          <w:rtl/>
          <w:lang w:bidi="fa-IR"/>
        </w:rPr>
        <w:t xml:space="preserve"> استراتژ</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ک،</w:t>
      </w:r>
      <w:r w:rsidRPr="00A60AB1">
        <w:rPr>
          <w:rFonts w:ascii="Arial" w:eastAsia="Times New Roman" w:hAnsi="Arial" w:cs="B Lotus"/>
          <w:color w:val="000000"/>
          <w:rtl/>
          <w:lang w:bidi="fa-IR"/>
        </w:rPr>
        <w:t xml:space="preserve"> رقابت شد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w:t>
      </w:r>
      <w:r w:rsidRPr="00A60AB1">
        <w:rPr>
          <w:rFonts w:ascii="Arial" w:eastAsia="Times New Roman" w:hAnsi="Arial" w:cs="B Lotus"/>
          <w:color w:val="000000"/>
          <w:rtl/>
          <w:lang w:bidi="fa-IR"/>
        </w:rPr>
        <w:t xml:space="preserve"> کاهش درگ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و مشارکت در تصم</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م</w:t>
      </w:r>
      <w:r w:rsidRPr="00A60AB1">
        <w:rPr>
          <w:rFonts w:ascii="Arial" w:eastAsia="Times New Roman" w:hAnsi="Arial" w:cs="B Lotus"/>
          <w:color w:val="000000"/>
          <w:rtl/>
          <w:lang w:bidi="fa-IR"/>
        </w:rPr>
        <w:t xml:space="preserve"> 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w:t>
      </w:r>
      <w:r w:rsidRPr="00A60AB1">
        <w:rPr>
          <w:rFonts w:ascii="Arial" w:eastAsia="Times New Roman" w:hAnsi="Arial" w:cs="B Lotus"/>
          <w:color w:val="000000"/>
          <w:rtl/>
          <w:lang w:bidi="fa-IR"/>
        </w:rPr>
        <w:t xml:space="preserve"> نا ام</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د</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از نتا</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ج</w:t>
      </w:r>
      <w:r w:rsidRPr="00A60AB1">
        <w:rPr>
          <w:rFonts w:ascii="Arial" w:eastAsia="Times New Roman" w:hAnsi="Arial" w:cs="B Lotus"/>
          <w:color w:val="000000"/>
          <w:rtl/>
          <w:lang w:bidi="fa-IR"/>
        </w:rPr>
        <w:t xml:space="preserve"> د</w:t>
      </w:r>
      <w:r w:rsidRPr="00A60AB1">
        <w:rPr>
          <w:rFonts w:ascii="Arial" w:eastAsia="Times New Roman" w:hAnsi="Arial" w:cs="B Lotus" w:hint="cs"/>
          <w:color w:val="000000"/>
          <w:rtl/>
          <w:lang w:bidi="fa-IR"/>
        </w:rPr>
        <w:t>ی</w:t>
      </w:r>
      <w:r w:rsidRPr="00A60AB1">
        <w:rPr>
          <w:rFonts w:ascii="Arial" w:eastAsia="Times New Roman" w:hAnsi="Arial" w:cs="B Lotus" w:hint="eastAsia"/>
          <w:color w:val="000000"/>
          <w:rtl/>
          <w:lang w:bidi="fa-IR"/>
        </w:rPr>
        <w:t>ر</w:t>
      </w:r>
      <w:r w:rsidRPr="00A60AB1">
        <w:rPr>
          <w:rFonts w:ascii="Arial" w:eastAsia="Times New Roman" w:hAnsi="Arial" w:cs="B Lotus"/>
          <w:color w:val="000000"/>
          <w:rtl/>
          <w:lang w:bidi="fa-IR"/>
        </w:rPr>
        <w:t xml:space="preserve"> هنگام </w:t>
      </w:r>
      <w:r w:rsidRPr="00A60AB1">
        <w:rPr>
          <w:rFonts w:ascii="Arial" w:eastAsia="Times New Roman" w:hAnsi="Arial" w:cs="B Lotus" w:hint="eastAsia"/>
          <w:color w:val="000000"/>
          <w:rtl/>
          <w:lang w:bidi="fa-IR"/>
        </w:rPr>
        <w:t>م</w:t>
      </w:r>
      <w:r w:rsidRPr="00A60AB1">
        <w:rPr>
          <w:rFonts w:ascii="Arial" w:eastAsia="Times New Roman" w:hAnsi="Arial" w:cs="B Lotus" w:hint="cs"/>
          <w:color w:val="000000"/>
          <w:rtl/>
          <w:lang w:bidi="fa-IR"/>
        </w:rPr>
        <w:t>ی</w:t>
      </w:r>
      <w:r w:rsidRPr="00A60AB1">
        <w:rPr>
          <w:rFonts w:ascii="Arial" w:eastAsia="Times New Roman" w:hAnsi="Arial" w:cs="B Lotus"/>
          <w:color w:val="000000"/>
          <w:rtl/>
          <w:lang w:bidi="fa-IR"/>
        </w:rPr>
        <w:t xml:space="preserve"> باشد</w:t>
      </w:r>
      <w:r w:rsidRPr="00A60AB1">
        <w:rPr>
          <w:rFonts w:ascii="Arial" w:eastAsia="Times New Roman" w:hAnsi="Arial" w:cs="B Lotus"/>
          <w:color w:val="000000"/>
        </w:rPr>
        <w:t>.</w:t>
      </w:r>
    </w:p>
    <w:p w14:paraId="52470C0C" w14:textId="0B7B47AF"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rPr>
        <w:t>بخش اول ب</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ثبات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اقتصاد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w:t>
      </w:r>
    </w:p>
    <w:p w14:paraId="638D901E" w14:textId="77777777" w:rsidR="00C64F24" w:rsidRPr="00A60AB1" w:rsidRDefault="00C64F24" w:rsidP="00C64F24">
      <w:pPr>
        <w:bidi/>
        <w:spacing w:after="0" w:line="240" w:lineRule="auto"/>
        <w:rPr>
          <w:rFonts w:ascii="Arial" w:eastAsia="Times New Roman" w:hAnsi="Arial" w:cs="B Lotus"/>
          <w:color w:val="000000"/>
          <w:rtl/>
        </w:rPr>
      </w:pPr>
    </w:p>
    <w:p w14:paraId="3F47602C"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۱</w:t>
      </w:r>
      <w:r w:rsidRPr="00A60AB1">
        <w:rPr>
          <w:rFonts w:ascii="Arial" w:eastAsia="Times New Roman" w:hAnsi="Arial" w:cs="B Lotus"/>
          <w:color w:val="000000"/>
          <w:rtl/>
        </w:rPr>
        <w:t xml:space="preserve"> ، تحر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الملل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تجار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اقتصاد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،دسترس</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محدود به منابع و فناور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نوسانات شد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نرخ ارز  ، مشکلات در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خارج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عمل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عدم اطم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نان</w:t>
      </w:r>
      <w:r w:rsidRPr="00A60AB1">
        <w:rPr>
          <w:rFonts w:ascii="Arial" w:eastAsia="Times New Roman" w:hAnsi="Arial" w:cs="B Lotus"/>
          <w:color w:val="000000"/>
          <w:rtl/>
        </w:rPr>
        <w:t xml:space="preserve"> و کاهش اعتماد، پاسخ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واکنش</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دولت،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زنج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ره</w:t>
      </w:r>
      <w:r w:rsidRPr="00A60AB1">
        <w:rPr>
          <w:rFonts w:ascii="Arial" w:eastAsia="Times New Roman" w:hAnsi="Arial" w:cs="B Lotus"/>
          <w:color w:val="000000"/>
          <w:rtl/>
        </w:rPr>
        <w:t xml:space="preserve">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w:t>
      </w:r>
      <w:r w:rsidRPr="00A60AB1">
        <w:rPr>
          <w:rFonts w:ascii="Arial" w:eastAsia="Times New Roman" w:hAnsi="Arial" w:cs="B Lotus" w:hint="eastAsia"/>
          <w:color w:val="000000"/>
          <w:rtl/>
        </w:rPr>
        <w:t>اشد،</w:t>
      </w:r>
    </w:p>
    <w:p w14:paraId="3041556C"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۲</w:t>
      </w:r>
      <w:r w:rsidRPr="00A60AB1">
        <w:rPr>
          <w:rFonts w:ascii="Arial" w:eastAsia="Times New Roman" w:hAnsi="Arial" w:cs="B Lotus"/>
          <w:color w:val="000000"/>
          <w:rtl/>
        </w:rPr>
        <w:t xml:space="preserve"> ، نوسانات شد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نرخ ارز شامل </w:t>
      </w:r>
      <w:r w:rsidRPr="00A60AB1">
        <w:rPr>
          <w:rFonts w:ascii="Arial" w:eastAsia="Times New Roman" w:hAnsi="Arial" w:cs="B Lotus"/>
          <w:color w:val="000000"/>
          <w:rtl/>
          <w:lang w:bidi="fa-IR"/>
        </w:rPr>
        <w:t>۹</w:t>
      </w:r>
      <w:r w:rsidRPr="00A60AB1">
        <w:rPr>
          <w:rFonts w:ascii="Arial" w:eastAsia="Times New Roman" w:hAnsi="Arial" w:cs="B Lotus"/>
          <w:color w:val="000000"/>
          <w:rtl/>
        </w:rPr>
        <w:t xml:space="preserve"> بخش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واردات، کاهش قدرت خر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 نوسانات در درآمد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صادرات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پا</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آمدن اعتماد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ه‌گذاران</w:t>
      </w:r>
      <w:r w:rsidRPr="00A60AB1">
        <w:rPr>
          <w:rFonts w:ascii="Arial" w:eastAsia="Times New Roman" w:hAnsi="Arial" w:cs="B Lotus"/>
          <w:color w:val="000000"/>
          <w:rtl/>
        </w:rPr>
        <w:t xml:space="preserve"> ،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تورم ، مشکلات در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است</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پول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بده</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خارج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برنامه‌ها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توسع</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باشد</w:t>
      </w:r>
      <w:r w:rsidRPr="00A60AB1">
        <w:rPr>
          <w:rFonts w:ascii="Arial" w:eastAsia="Times New Roman" w:hAnsi="Arial" w:cs="B Lotus"/>
          <w:color w:val="000000"/>
        </w:rPr>
        <w:t>.</w:t>
      </w:r>
    </w:p>
    <w:p w14:paraId="5576D71E"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مکرر در قوان</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و مقررات شامل </w:t>
      </w:r>
      <w:r w:rsidRPr="00A60AB1">
        <w:rPr>
          <w:rFonts w:ascii="Arial" w:eastAsia="Times New Roman" w:hAnsi="Arial" w:cs="B Lotus"/>
          <w:color w:val="000000"/>
          <w:rtl/>
          <w:lang w:bidi="fa-IR"/>
        </w:rPr>
        <w:t>۹</w:t>
      </w:r>
      <w:r w:rsidRPr="00A60AB1">
        <w:rPr>
          <w:rFonts w:ascii="Arial" w:eastAsia="Times New Roman" w:hAnsi="Arial" w:cs="B Lotus"/>
          <w:color w:val="000000"/>
          <w:rtl/>
        </w:rPr>
        <w:t xml:space="preserve"> بخش ،عدم پ</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کسب و کارها  ، عدم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تطب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ق،کاهش</w:t>
      </w:r>
      <w:r w:rsidRPr="00A60AB1">
        <w:rPr>
          <w:rFonts w:ascii="Arial" w:eastAsia="Times New Roman" w:hAnsi="Arial" w:cs="B Lotus"/>
          <w:color w:val="000000"/>
          <w:rtl/>
        </w:rPr>
        <w:t xml:space="preserve">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بروز مشکلات قانون و حقوق</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استراتژ</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بلند مدت،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فساد و رفتار غ</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قانون</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اختلال در زنج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ره</w:t>
      </w:r>
      <w:r w:rsidRPr="00A60AB1">
        <w:rPr>
          <w:rFonts w:ascii="Arial" w:eastAsia="Times New Roman" w:hAnsi="Arial" w:cs="B Lotus"/>
          <w:color w:val="000000"/>
          <w:rtl/>
        </w:rPr>
        <w:t xml:space="preserve">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برنامه‌ر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بودجه 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،کاهش اعتماد عموم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باشد</w:t>
      </w:r>
      <w:r w:rsidRPr="00A60AB1">
        <w:rPr>
          <w:rFonts w:ascii="Arial" w:eastAsia="Times New Roman" w:hAnsi="Arial" w:cs="B Lotus"/>
          <w:color w:val="000000"/>
        </w:rPr>
        <w:t xml:space="preserve"> </w:t>
      </w:r>
    </w:p>
    <w:p w14:paraId="4B276D4B"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lastRenderedPageBreak/>
        <w:t>۴</w:t>
      </w:r>
      <w:r w:rsidRPr="00A60AB1">
        <w:rPr>
          <w:rFonts w:ascii="Arial" w:eastAsia="Times New Roman" w:hAnsi="Arial" w:cs="B Lotus"/>
          <w:color w:val="000000"/>
        </w:rPr>
        <w:t xml:space="preserve">. </w:t>
      </w:r>
      <w:r w:rsidRPr="00A60AB1">
        <w:rPr>
          <w:rFonts w:ascii="Arial" w:eastAsia="Times New Roman" w:hAnsi="Arial" w:cs="B Lotus"/>
          <w:color w:val="000000"/>
          <w:rtl/>
        </w:rPr>
        <w:t>شرا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ط</w:t>
      </w:r>
      <w:r w:rsidRPr="00A60AB1">
        <w:rPr>
          <w:rFonts w:ascii="Arial" w:eastAsia="Times New Roman" w:hAnsi="Arial" w:cs="B Lotus"/>
          <w:color w:val="000000"/>
          <w:rtl/>
        </w:rPr>
        <w:t xml:space="preserve">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ناپا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دار</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۹</w:t>
      </w:r>
      <w:r w:rsidRPr="00A60AB1">
        <w:rPr>
          <w:rFonts w:ascii="Arial" w:eastAsia="Times New Roman" w:hAnsi="Arial" w:cs="B Lotus"/>
          <w:color w:val="000000"/>
          <w:rtl/>
        </w:rPr>
        <w:t xml:space="preserve"> بخش ، عدم پ</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است</w:t>
      </w:r>
      <w:r w:rsidRPr="00A60AB1">
        <w:rPr>
          <w:rFonts w:ascii="Arial" w:eastAsia="Times New Roman" w:hAnsi="Arial" w:cs="B Lotus"/>
          <w:color w:val="000000"/>
          <w:rtl/>
        </w:rPr>
        <w:t xml:space="preserve"> ها، نوسانات اقتصاد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عمل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مشکلات در اجرا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است‌ها</w:t>
      </w:r>
      <w:r w:rsidRPr="00A60AB1">
        <w:rPr>
          <w:rFonts w:ascii="Arial" w:eastAsia="Times New Roman" w:hAnsi="Arial" w:cs="B Lotus"/>
          <w:color w:val="000000"/>
          <w:rtl/>
        </w:rPr>
        <w:t xml:space="preserve"> و برنامه 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تجارت و روابط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الملل،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اعتماد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عموم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،مشکلات</w:t>
      </w:r>
      <w:r w:rsidRPr="00A60AB1">
        <w:rPr>
          <w:rFonts w:ascii="Arial" w:eastAsia="Times New Roman" w:hAnsi="Arial" w:cs="B Lotus"/>
          <w:color w:val="000000"/>
          <w:rtl/>
        </w:rPr>
        <w:t xml:space="preserve"> در اجرا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است‌ها</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پول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فساد و سواستفاده  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باشد</w:t>
      </w:r>
    </w:p>
    <w:p w14:paraId="5DD0A9A9" w14:textId="4298B674"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۵</w:t>
      </w:r>
      <w:r w:rsidRPr="00A60AB1">
        <w:rPr>
          <w:rFonts w:ascii="Arial" w:eastAsia="Times New Roman" w:hAnsi="Arial" w:cs="B Lotus"/>
          <w:color w:val="000000"/>
          <w:rtl/>
        </w:rPr>
        <w:t xml:space="preserve">، تورم در </w:t>
      </w:r>
      <w:r w:rsidRPr="00A60AB1">
        <w:rPr>
          <w:rFonts w:ascii="Arial" w:eastAsia="Times New Roman" w:hAnsi="Arial" w:cs="B Lotus"/>
          <w:color w:val="000000"/>
          <w:rtl/>
          <w:lang w:bidi="fa-IR"/>
        </w:rPr>
        <w:t>۱۰</w:t>
      </w:r>
      <w:r w:rsidRPr="00A60AB1">
        <w:rPr>
          <w:rFonts w:ascii="Arial" w:eastAsia="Times New Roman" w:hAnsi="Arial" w:cs="B Lotus"/>
          <w:color w:val="000000"/>
          <w:rtl/>
        </w:rPr>
        <w:t xml:space="preserve"> بخش ، کاهش قدرت خر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زندگ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اختلال در برنامه 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نوسانات نرخ سود ، کاهش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اعتماد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به ارز ،مشکلات در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دولت ها،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نارضا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اجتماع</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قدرت رقابت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عدم تعادل در بازار ها  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باشد</w:t>
      </w:r>
    </w:p>
    <w:p w14:paraId="00347443"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rPr>
        <w:t>بخش دوم(نبود فرهنگ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مناسب)</w:t>
      </w:r>
      <w:r w:rsidRPr="00A60AB1">
        <w:rPr>
          <w:rFonts w:ascii="Arial" w:eastAsia="Times New Roman" w:hAnsi="Arial" w:cs="B Lotus"/>
          <w:color w:val="000000"/>
        </w:rPr>
        <w:t xml:space="preserve"> </w:t>
      </w:r>
    </w:p>
    <w:p w14:paraId="775CD0CB"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۱</w:t>
      </w:r>
      <w:r w:rsidRPr="00A60AB1">
        <w:rPr>
          <w:rFonts w:ascii="Arial" w:eastAsia="Times New Roman" w:hAnsi="Arial" w:cs="B Lotus"/>
          <w:color w:val="000000"/>
          <w:rtl/>
        </w:rPr>
        <w:t>،سازمان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سنت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سلسله مراتب</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w:t>
      </w:r>
      <w:r w:rsidRPr="00A60AB1">
        <w:rPr>
          <w:rFonts w:ascii="Arial" w:eastAsia="Times New Roman" w:hAnsi="Arial" w:cs="B Lotus"/>
          <w:color w:val="000000"/>
          <w:rtl/>
          <w:lang w:bidi="fa-IR"/>
        </w:rPr>
        <w:t>۶</w:t>
      </w:r>
      <w:r w:rsidRPr="00A60AB1">
        <w:rPr>
          <w:rFonts w:ascii="Arial" w:eastAsia="Times New Roman" w:hAnsi="Arial" w:cs="B Lotus"/>
          <w:color w:val="000000"/>
          <w:rtl/>
        </w:rPr>
        <w:t xml:space="preserve"> بخش شامل ساختار سلسله مراتب</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ارتباطات محدود  ، عدم انعطاف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کند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تمرکز قدرت در سطوح بالا، فرهنگ رسم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غ</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قابل انعطاف، مشکلات در جذب و حفظ استعداد ها، کاهش تعاملات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color w:val="000000"/>
          <w:rtl/>
        </w:rPr>
        <w:t xml:space="preserve"> ها</w:t>
      </w:r>
    </w:p>
    <w:p w14:paraId="3EC301F9"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۲</w:t>
      </w:r>
      <w:r w:rsidRPr="00A60AB1">
        <w:rPr>
          <w:rFonts w:ascii="Arial" w:eastAsia="Times New Roman" w:hAnsi="Arial" w:cs="B Lotus"/>
          <w:color w:val="000000"/>
          <w:rtl/>
        </w:rPr>
        <w:t>، کمبود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و مشارکت کارکنان در </w:t>
      </w:r>
      <w:r w:rsidRPr="00A60AB1">
        <w:rPr>
          <w:rFonts w:ascii="Arial" w:eastAsia="Times New Roman" w:hAnsi="Arial" w:cs="B Lotus"/>
          <w:color w:val="000000"/>
          <w:rtl/>
          <w:lang w:bidi="fa-IR"/>
        </w:rPr>
        <w:t>۷</w:t>
      </w:r>
      <w:r w:rsidRPr="00A60AB1">
        <w:rPr>
          <w:rFonts w:ascii="Arial" w:eastAsia="Times New Roman" w:hAnsi="Arial" w:cs="B Lotus"/>
          <w:color w:val="000000"/>
          <w:rtl/>
        </w:rPr>
        <w:t xml:space="preserve"> بخش شامل،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بهره‌ور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کارا</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نوآور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فرهنگ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مشکلات در ارتباطات و همکار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روح</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ارتباطات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ران</w:t>
      </w:r>
      <w:r w:rsidRPr="00A60AB1">
        <w:rPr>
          <w:rFonts w:ascii="Arial" w:eastAsia="Times New Roman" w:hAnsi="Arial" w:cs="B Lotus"/>
          <w:color w:val="000000"/>
          <w:rtl/>
        </w:rPr>
        <w:t xml:space="preserve"> و کارکنان،تاث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بهره‌بردار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از منابع، </w:t>
      </w:r>
    </w:p>
    <w:p w14:paraId="5A2F82F3"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۳</w:t>
      </w:r>
      <w:r w:rsidRPr="00A60AB1">
        <w:rPr>
          <w:rFonts w:ascii="Arial" w:eastAsia="Times New Roman" w:hAnsi="Arial" w:cs="B Lotus"/>
          <w:color w:val="000000"/>
          <w:rtl/>
        </w:rPr>
        <w:t xml:space="preserve">، عدم توجه به آموزش و توسعه در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شامل، کاهش مهارت ها و توانمند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 کاهش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و رضا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شغل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محدود در پ</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شرفت</w:t>
      </w:r>
      <w:r w:rsidRPr="00A60AB1">
        <w:rPr>
          <w:rFonts w:ascii="Arial" w:eastAsia="Times New Roman" w:hAnsi="Arial" w:cs="B Lotus"/>
          <w:color w:val="000000"/>
          <w:rtl/>
        </w:rPr>
        <w:t xml:space="preserve"> شغل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افت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کار و نوآور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فرهنگ سازمان</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مشکلات در جذب و حفظ استعداد ها،کاهش توانا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روابط کار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p>
    <w:p w14:paraId="6BBF87C8"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۴</w:t>
      </w:r>
      <w:r w:rsidRPr="00A60AB1">
        <w:rPr>
          <w:rFonts w:ascii="Arial" w:eastAsia="Times New Roman" w:hAnsi="Arial" w:cs="B Lotus"/>
          <w:color w:val="000000"/>
          <w:rtl/>
        </w:rPr>
        <w:t>،مقاومت در برابر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شامل موانع پ</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اده‌ساز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کاهش روح</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و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کارکنان، 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جاد</w:t>
      </w:r>
      <w:r w:rsidRPr="00A60AB1">
        <w:rPr>
          <w:rFonts w:ascii="Arial" w:eastAsia="Times New Roman" w:hAnsi="Arial" w:cs="B Lotus"/>
          <w:color w:val="000000"/>
          <w:rtl/>
        </w:rPr>
        <w:t xml:space="preserve"> فرهنگ مقاومت،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نوآور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خلاق</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w:t>
      </w:r>
      <w:r w:rsidRPr="00A60AB1">
        <w:rPr>
          <w:rFonts w:ascii="Arial" w:eastAsia="Times New Roman" w:hAnsi="Arial" w:cs="B Lotus"/>
          <w:color w:val="000000"/>
          <w:rtl/>
        </w:rPr>
        <w:lastRenderedPageBreak/>
        <w:t>بر ارتباطات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فرهنگ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،مشکلات</w:t>
      </w:r>
      <w:r w:rsidRPr="00A60AB1">
        <w:rPr>
          <w:rFonts w:ascii="Arial" w:eastAsia="Times New Roman" w:hAnsi="Arial" w:cs="B Lotus"/>
          <w:color w:val="000000"/>
          <w:rtl/>
        </w:rPr>
        <w:t xml:space="preserve"> در جذب و حفظ استعداد ها،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عملکرد کل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سازمان</w:t>
      </w:r>
      <w:r w:rsidRPr="00A60AB1">
        <w:rPr>
          <w:rFonts w:ascii="Arial" w:eastAsia="Times New Roman" w:hAnsi="Arial" w:cs="B Lotus"/>
          <w:color w:val="000000"/>
        </w:rPr>
        <w:t xml:space="preserve"> </w:t>
      </w:r>
    </w:p>
    <w:p w14:paraId="2DC8E5E4"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۵</w:t>
      </w:r>
      <w:r w:rsidRPr="00A60AB1">
        <w:rPr>
          <w:rFonts w:ascii="Arial" w:eastAsia="Times New Roman" w:hAnsi="Arial" w:cs="B Lotus"/>
          <w:color w:val="000000"/>
          <w:rtl/>
        </w:rPr>
        <w:t>، عدم شفاف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ارتباطات ناکاف</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جاد</w:t>
      </w:r>
      <w:r w:rsidRPr="00A60AB1">
        <w:rPr>
          <w:rFonts w:ascii="Arial" w:eastAsia="Times New Roman" w:hAnsi="Arial" w:cs="B Lotus"/>
          <w:color w:val="000000"/>
          <w:rtl/>
        </w:rPr>
        <w:t xml:space="preserve"> عدم اعتمادکاهش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مشارکت کارکنان، 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جاد</w:t>
      </w:r>
      <w:r w:rsidRPr="00A60AB1">
        <w:rPr>
          <w:rFonts w:ascii="Arial" w:eastAsia="Times New Roman" w:hAnsi="Arial" w:cs="B Lotus"/>
          <w:color w:val="000000"/>
          <w:rtl/>
        </w:rPr>
        <w:t xml:space="preserve"> سردرگم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عدم هماهنگ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تصم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color w:val="000000"/>
          <w:rtl/>
        </w:rPr>
        <w:t xml:space="preserve"> 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فرهنگ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مشکلات در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ارتباطات داخل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روابط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ران</w:t>
      </w:r>
      <w:r w:rsidRPr="00A60AB1">
        <w:rPr>
          <w:rFonts w:ascii="Arial" w:eastAsia="Times New Roman" w:hAnsi="Arial" w:cs="B Lotus"/>
          <w:color w:val="000000"/>
          <w:rtl/>
        </w:rPr>
        <w:t xml:space="preserve"> و کارکنان</w:t>
      </w:r>
      <w:r w:rsidRPr="00A60AB1">
        <w:rPr>
          <w:rFonts w:ascii="Arial" w:eastAsia="Times New Roman" w:hAnsi="Arial" w:cs="B Lotus"/>
          <w:color w:val="000000"/>
        </w:rPr>
        <w:t xml:space="preserve"> </w:t>
      </w:r>
    </w:p>
    <w:p w14:paraId="458234DB" w14:textId="0F28146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۶</w:t>
      </w:r>
      <w:r w:rsidRPr="00A60AB1">
        <w:rPr>
          <w:rFonts w:ascii="Arial" w:eastAsia="Times New Roman" w:hAnsi="Arial" w:cs="B Lotus"/>
          <w:color w:val="000000"/>
          <w:rtl/>
        </w:rPr>
        <w:t>، عدم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رش</w:t>
      </w:r>
      <w:r w:rsidRPr="00A60AB1">
        <w:rPr>
          <w:rFonts w:ascii="Arial" w:eastAsia="Times New Roman" w:hAnsi="Arial" w:cs="B Lotus"/>
          <w:color w:val="000000"/>
          <w:rtl/>
        </w:rPr>
        <w:t xml:space="preserve"> مسئول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بخش ،کاهش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کارا</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جاد</w:t>
      </w:r>
      <w:r w:rsidRPr="00A60AB1">
        <w:rPr>
          <w:rFonts w:ascii="Arial" w:eastAsia="Times New Roman" w:hAnsi="Arial" w:cs="B Lotus"/>
          <w:color w:val="000000"/>
          <w:rtl/>
        </w:rPr>
        <w:t xml:space="preserve"> فرهنگ عدم پاسخگو</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روابط 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همکار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و رضا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شغل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مشکلات در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رهبر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تصم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w:t>
      </w:r>
      <w:r w:rsidRPr="00A60AB1">
        <w:rPr>
          <w:rFonts w:ascii="Arial" w:eastAsia="Times New Roman" w:hAnsi="Arial" w:cs="B Lotus"/>
          <w:color w:val="000000"/>
          <w:rtl/>
        </w:rPr>
        <w:t xml:space="preserve"> 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حل مشکلات،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فرهنگ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اعتماد  ، مشکلات در عملکرد فرد</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گرو</w:t>
      </w:r>
      <w:r w:rsidRPr="00A60AB1">
        <w:rPr>
          <w:rFonts w:ascii="Arial" w:eastAsia="Times New Roman" w:hAnsi="Arial" w:cs="B Lotus" w:hint="eastAsia"/>
          <w:color w:val="000000"/>
          <w:rtl/>
        </w:rPr>
        <w:t>ه</w:t>
      </w:r>
      <w:r w:rsidRPr="00A60AB1">
        <w:rPr>
          <w:rFonts w:ascii="Arial" w:eastAsia="Times New Roman" w:hAnsi="Arial" w:cs="B Lotus" w:hint="cs"/>
          <w:color w:val="000000"/>
          <w:rtl/>
        </w:rPr>
        <w:t>ی</w:t>
      </w:r>
    </w:p>
    <w:p w14:paraId="72346C26"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rPr>
        <w:t>بخش سوم)کمبود منابع و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color w:val="000000"/>
        </w:rPr>
        <w:t xml:space="preserve"> </w:t>
      </w:r>
    </w:p>
    <w:p w14:paraId="6025D6A1"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۱</w:t>
      </w:r>
      <w:r w:rsidRPr="00A60AB1">
        <w:rPr>
          <w:rFonts w:ascii="Arial" w:eastAsia="Times New Roman" w:hAnsi="Arial" w:cs="B Lotus"/>
          <w:color w:val="000000"/>
          <w:rtl/>
        </w:rPr>
        <w:t>،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که در </w:t>
      </w:r>
      <w:r w:rsidRPr="00A60AB1">
        <w:rPr>
          <w:rFonts w:ascii="Arial" w:eastAsia="Times New Roman" w:hAnsi="Arial" w:cs="B Lotus"/>
          <w:color w:val="000000"/>
          <w:rtl/>
          <w:lang w:bidi="fa-IR"/>
        </w:rPr>
        <w:t>۹</w:t>
      </w:r>
      <w:r w:rsidRPr="00A60AB1">
        <w:rPr>
          <w:rFonts w:ascii="Arial" w:eastAsia="Times New Roman" w:hAnsi="Arial" w:cs="B Lotus"/>
          <w:color w:val="000000"/>
          <w:rtl/>
        </w:rPr>
        <w:t xml:space="preserve"> بخش شامل، کاهش ظرف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منابع انسان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آموزش</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محصولات و خدمات، </w:t>
      </w:r>
    </w:p>
    <w:p w14:paraId="26A7BCD3"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hint="eastAsia"/>
          <w:color w:val="000000"/>
          <w:rtl/>
        </w:rPr>
        <w:t>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فناور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تجه</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زات،</w:t>
      </w:r>
      <w:r w:rsidRPr="00A60AB1">
        <w:rPr>
          <w:rFonts w:ascii="Arial" w:eastAsia="Times New Roman" w:hAnsi="Arial" w:cs="B Lotus"/>
          <w:color w:val="000000"/>
          <w:rtl/>
        </w:rPr>
        <w:t xml:space="preserve"> مشکلات در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رقابت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توان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تحقق و توسعه، مشکلات در برنامه 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استراتژ</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 مشکلات در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p>
    <w:p w14:paraId="0C03B86E"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۲</w:t>
      </w:r>
      <w:r w:rsidRPr="00A60AB1">
        <w:rPr>
          <w:rFonts w:ascii="Arial" w:eastAsia="Times New Roman" w:hAnsi="Arial" w:cs="B Lotus"/>
          <w:color w:val="000000"/>
          <w:lang w:bidi="fa-IR"/>
        </w:rPr>
        <w:t xml:space="preserve">. </w:t>
      </w:r>
      <w:r w:rsidRPr="00A60AB1">
        <w:rPr>
          <w:rFonts w:ascii="Arial" w:eastAsia="Times New Roman" w:hAnsi="Arial" w:cs="B Lotus"/>
          <w:color w:val="000000"/>
          <w:rtl/>
        </w:rPr>
        <w:t>دسترس</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محدود به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خارج</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،کاهش منابع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رشد و توسعه، مشکلات در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منابع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در گردش،افزا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،کاهش</w:t>
      </w:r>
      <w:r w:rsidRPr="00A60AB1">
        <w:rPr>
          <w:rFonts w:ascii="Arial" w:eastAsia="Times New Roman" w:hAnsi="Arial" w:cs="B Lotus"/>
          <w:color w:val="000000"/>
          <w:rtl/>
        </w:rPr>
        <w:t xml:space="preserve"> توان رقابت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الملل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ه‌گذاران</w:t>
      </w:r>
      <w:r w:rsidRPr="00A60AB1">
        <w:rPr>
          <w:rFonts w:ascii="Arial" w:eastAsia="Times New Roman" w:hAnsi="Arial" w:cs="B Lotus"/>
          <w:color w:val="000000"/>
          <w:rtl/>
        </w:rPr>
        <w:t xml:space="preserve"> خارج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فرصت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تجار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استراتژ</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توسعه و رشد،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پا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اقتصاد</w:t>
      </w:r>
      <w:r w:rsidRPr="00A60AB1">
        <w:rPr>
          <w:rFonts w:ascii="Arial" w:eastAsia="Times New Roman" w:hAnsi="Arial" w:cs="B Lotus" w:hint="cs"/>
          <w:color w:val="000000"/>
          <w:rtl/>
        </w:rPr>
        <w:t>ی</w:t>
      </w:r>
      <w:r w:rsidRPr="00A60AB1">
        <w:rPr>
          <w:rFonts w:ascii="Arial" w:eastAsia="Times New Roman" w:hAnsi="Arial" w:cs="B Lotus"/>
          <w:color w:val="000000"/>
        </w:rPr>
        <w:t xml:space="preserve"> </w:t>
      </w:r>
    </w:p>
    <w:p w14:paraId="05C71C45"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کاهش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داخل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w:t>
      </w:r>
      <w:r w:rsidRPr="00A60AB1">
        <w:rPr>
          <w:rFonts w:ascii="Arial" w:eastAsia="Times New Roman" w:hAnsi="Arial" w:cs="B Lotus"/>
          <w:color w:val="000000"/>
          <w:rtl/>
          <w:lang w:bidi="fa-IR"/>
        </w:rPr>
        <w:t>۸</w:t>
      </w:r>
      <w:r w:rsidRPr="00A60AB1">
        <w:rPr>
          <w:rFonts w:ascii="Arial" w:eastAsia="Times New Roman" w:hAnsi="Arial" w:cs="B Lotus"/>
          <w:color w:val="000000"/>
          <w:rtl/>
        </w:rPr>
        <w:t xml:space="preserve"> بخش، افت توان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سازمان ها ، افت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رقابت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محصولات و خدمات ، کاهش فرصت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توسعه و گسترش، کاهش توان جذب و نگهدار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استعداد ها، کاهش توان رقابت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بازار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w:t>
      </w:r>
      <w:r w:rsidRPr="00A60AB1">
        <w:rPr>
          <w:rFonts w:ascii="Arial" w:eastAsia="Times New Roman" w:hAnsi="Arial" w:cs="B Lotus"/>
          <w:color w:val="000000"/>
          <w:rtl/>
        </w:rPr>
        <w:lastRenderedPageBreak/>
        <w:t>پا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اقتصاد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مشکلات در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ه‌گذاران</w:t>
      </w:r>
      <w:r w:rsidRPr="00A60AB1">
        <w:rPr>
          <w:rFonts w:ascii="Arial" w:eastAsia="Times New Roman" w:hAnsi="Arial" w:cs="B Lotus"/>
          <w:color w:val="000000"/>
          <w:rtl/>
        </w:rPr>
        <w:t xml:space="preserve"> خارج</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توان تحقق و توسعه</w:t>
      </w:r>
      <w:r w:rsidRPr="00A60AB1">
        <w:rPr>
          <w:rFonts w:ascii="Arial" w:eastAsia="Times New Roman" w:hAnsi="Arial" w:cs="B Lotus"/>
          <w:color w:val="000000"/>
        </w:rPr>
        <w:t xml:space="preserve"> </w:t>
      </w:r>
    </w:p>
    <w:p w14:paraId="42944168"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۴</w:t>
      </w:r>
      <w:r w:rsidRPr="00A60AB1">
        <w:rPr>
          <w:rFonts w:ascii="Arial" w:eastAsia="Times New Roman" w:hAnsi="Arial" w:cs="B Lotus"/>
          <w:color w:val="000000"/>
          <w:rtl/>
        </w:rPr>
        <w:t xml:space="preserve"> ، دسترس</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محدود به منابع فناور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ونواور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w:t>
      </w:r>
      <w:r w:rsidRPr="00A60AB1">
        <w:rPr>
          <w:rFonts w:ascii="Arial" w:eastAsia="Times New Roman" w:hAnsi="Arial" w:cs="B Lotus"/>
          <w:color w:val="000000"/>
          <w:rtl/>
          <w:lang w:bidi="fa-IR"/>
        </w:rPr>
        <w:t>۸</w:t>
      </w:r>
      <w:r w:rsidRPr="00A60AB1">
        <w:rPr>
          <w:rFonts w:ascii="Arial" w:eastAsia="Times New Roman" w:hAnsi="Arial" w:cs="B Lotus"/>
          <w:color w:val="000000"/>
          <w:rtl/>
        </w:rPr>
        <w:t>بخش شامل کاهش توان رقابت</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،مشکلات</w:t>
      </w:r>
      <w:r w:rsidRPr="00A60AB1">
        <w:rPr>
          <w:rFonts w:ascii="Arial" w:eastAsia="Times New Roman" w:hAnsi="Arial" w:cs="B Lotus"/>
          <w:color w:val="000000"/>
          <w:rtl/>
        </w:rPr>
        <w:t xml:space="preserve"> در تحقق و توسعه، کاهش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کارا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تول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د،مشکلات</w:t>
      </w:r>
      <w:r w:rsidRPr="00A60AB1">
        <w:rPr>
          <w:rFonts w:ascii="Arial" w:eastAsia="Times New Roman" w:hAnsi="Arial" w:cs="B Lotus"/>
          <w:color w:val="000000"/>
          <w:rtl/>
        </w:rPr>
        <w:t xml:space="preserve"> در ارتقا و به روزرسان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فناور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توان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ه‌گذاران</w:t>
      </w:r>
      <w:r w:rsidRPr="00A60AB1">
        <w:rPr>
          <w:rFonts w:ascii="Arial" w:eastAsia="Times New Roman" w:hAnsi="Arial" w:cs="B Lotus"/>
          <w:color w:val="000000"/>
          <w:rtl/>
        </w:rPr>
        <w:t xml:space="preserve"> و شرکا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تجار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توان بهبود و توسعه فناور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داخل</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است</w:t>
      </w:r>
      <w:r w:rsidRPr="00A60AB1">
        <w:rPr>
          <w:rFonts w:ascii="Arial" w:eastAsia="Times New Roman" w:hAnsi="Arial" w:cs="B Lotus" w:hint="eastAsia"/>
          <w:color w:val="000000"/>
          <w:rtl/>
        </w:rPr>
        <w:t>راتژ</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تجار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رشد، مشکلات در 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جاد</w:t>
      </w:r>
      <w:r w:rsidRPr="00A60AB1">
        <w:rPr>
          <w:rFonts w:ascii="Arial" w:eastAsia="Times New Roman" w:hAnsi="Arial" w:cs="B Lotus"/>
          <w:color w:val="000000"/>
          <w:rtl/>
        </w:rPr>
        <w:t xml:space="preserve"> و  نگهدار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ساخت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فناور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w:t>
      </w:r>
    </w:p>
    <w:p w14:paraId="4C9E116A"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۵</w:t>
      </w:r>
      <w:r w:rsidRPr="00A60AB1">
        <w:rPr>
          <w:rFonts w:ascii="Arial" w:eastAsia="Times New Roman" w:hAnsi="Arial" w:cs="B Lotus"/>
          <w:color w:val="000000"/>
          <w:rtl/>
        </w:rPr>
        <w:t>، کاهش بودجه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آموزش در </w:t>
      </w:r>
      <w:r w:rsidRPr="00A60AB1">
        <w:rPr>
          <w:rFonts w:ascii="Arial" w:eastAsia="Times New Roman" w:hAnsi="Arial" w:cs="B Lotus"/>
          <w:color w:val="000000"/>
          <w:rtl/>
          <w:lang w:bidi="fa-IR"/>
        </w:rPr>
        <w:t>۸</w:t>
      </w:r>
      <w:r w:rsidRPr="00A60AB1">
        <w:rPr>
          <w:rFonts w:ascii="Arial" w:eastAsia="Times New Roman" w:hAnsi="Arial" w:cs="B Lotus"/>
          <w:color w:val="000000"/>
          <w:rtl/>
        </w:rPr>
        <w:t>بخش شامل، افت مهارت ها و دانش کارکنان، کاهش توانا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در جذب و نگهدار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استعداد ها، کاهش توانا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در تطب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ق</w:t>
      </w:r>
      <w:r w:rsidRPr="00A60AB1">
        <w:rPr>
          <w:rFonts w:ascii="Arial" w:eastAsia="Times New Roman" w:hAnsi="Arial" w:cs="B Lotus"/>
          <w:color w:val="000000"/>
          <w:rtl/>
        </w:rPr>
        <w:t xml:space="preserve"> با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بازار،کاهش کارا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و بهره‌ور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کاهش توانا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در نوآور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تحقق و توسعه، افت توان رقابت</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بهره‌بردار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از فناور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w:t>
      </w:r>
      <w:r w:rsidRPr="00A60AB1">
        <w:rPr>
          <w:rFonts w:ascii="Arial" w:eastAsia="Times New Roman" w:hAnsi="Arial" w:cs="B Lotus" w:hint="eastAsia"/>
          <w:color w:val="000000"/>
          <w:rtl/>
        </w:rPr>
        <w:t>جد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کاهش توانا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در مد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تغ</w:t>
      </w:r>
      <w:r w:rsidRPr="00A60AB1">
        <w:rPr>
          <w:rFonts w:ascii="Arial" w:eastAsia="Times New Roman" w:hAnsi="Arial" w:cs="B Lotus" w:hint="cs"/>
          <w:color w:val="000000"/>
          <w:rtl/>
        </w:rPr>
        <w:t>یی</w:t>
      </w:r>
      <w:r w:rsidRPr="00A60AB1">
        <w:rPr>
          <w:rFonts w:ascii="Arial" w:eastAsia="Times New Roman" w:hAnsi="Arial" w:cs="B Lotus" w:hint="eastAsia"/>
          <w:color w:val="000000"/>
          <w:rtl/>
        </w:rPr>
        <w:t>رات</w:t>
      </w:r>
      <w:r w:rsidRPr="00A60AB1">
        <w:rPr>
          <w:rFonts w:ascii="Arial" w:eastAsia="Times New Roman" w:hAnsi="Arial" w:cs="B Lotus"/>
          <w:color w:val="000000"/>
          <w:rtl/>
        </w:rPr>
        <w:t xml:space="preserve"> و بحران ها،تاث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فرهنگ سازمان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انگ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زه</w:t>
      </w:r>
      <w:r w:rsidRPr="00A60AB1">
        <w:rPr>
          <w:rFonts w:ascii="Arial" w:eastAsia="Times New Roman" w:hAnsi="Arial" w:cs="B Lotus"/>
          <w:color w:val="000000"/>
          <w:rtl/>
        </w:rPr>
        <w:t xml:space="preserve"> کارکنان</w:t>
      </w:r>
    </w:p>
    <w:p w14:paraId="670EF928" w14:textId="77777777" w:rsidR="00C64F24" w:rsidRPr="00A60AB1" w:rsidRDefault="00C64F24" w:rsidP="00C64F24">
      <w:pPr>
        <w:bidi/>
        <w:spacing w:after="0" w:line="240" w:lineRule="auto"/>
        <w:rPr>
          <w:rFonts w:ascii="Arial" w:eastAsia="Times New Roman" w:hAnsi="Arial" w:cs="B Lotus"/>
          <w:color w:val="000000"/>
          <w:rtl/>
        </w:rPr>
      </w:pPr>
      <w:r w:rsidRPr="00A60AB1">
        <w:rPr>
          <w:rFonts w:ascii="Arial" w:eastAsia="Times New Roman" w:hAnsi="Arial" w:cs="B Lotus"/>
          <w:color w:val="000000"/>
          <w:rtl/>
          <w:lang w:bidi="fa-IR"/>
        </w:rPr>
        <w:t>۶</w:t>
      </w:r>
      <w:r w:rsidRPr="00A60AB1">
        <w:rPr>
          <w:rFonts w:ascii="Arial" w:eastAsia="Times New Roman" w:hAnsi="Arial" w:cs="B Lotus"/>
          <w:color w:val="000000"/>
          <w:rtl/>
        </w:rPr>
        <w:t>،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منابع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 ها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بخش، تاخ</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در اجرا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پروژه‌ها ، کاهش ک</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ف</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و کارا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پروژه ها،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اجرا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نو آورانه  ، کاهش توان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در پروژه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استراتژ</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ک،</w:t>
      </w:r>
      <w:r w:rsidRPr="00A60AB1">
        <w:rPr>
          <w:rFonts w:ascii="Arial" w:eastAsia="Times New Roman" w:hAnsi="Arial" w:cs="B Lotus"/>
          <w:color w:val="000000"/>
          <w:rtl/>
        </w:rPr>
        <w:t xml:space="preserve"> مشکلات در جذب و نگهدار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منابع انسان</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 ها، مشکلات </w:t>
      </w:r>
      <w:r w:rsidRPr="00A60AB1">
        <w:rPr>
          <w:rFonts w:ascii="Arial" w:eastAsia="Times New Roman" w:hAnsi="Arial" w:cs="B Lotus" w:hint="eastAsia"/>
          <w:color w:val="000000"/>
          <w:rtl/>
        </w:rPr>
        <w:t>در</w:t>
      </w:r>
      <w:r w:rsidRPr="00A60AB1">
        <w:rPr>
          <w:rFonts w:ascii="Arial" w:eastAsia="Times New Roman" w:hAnsi="Arial" w:cs="B Lotus"/>
          <w:color w:val="000000"/>
          <w:rtl/>
        </w:rPr>
        <w:t xml:space="preserve">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منابع و تجه</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زات</w:t>
      </w:r>
      <w:r w:rsidRPr="00A60AB1">
        <w:rPr>
          <w:rFonts w:ascii="Arial" w:eastAsia="Times New Roman" w:hAnsi="Arial" w:cs="B Lotus"/>
          <w:color w:val="000000"/>
          <w:rtl/>
        </w:rPr>
        <w:t xml:space="preserve"> مورد ن</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از،کاهش</w:t>
      </w:r>
      <w:r w:rsidRPr="00A60AB1">
        <w:rPr>
          <w:rFonts w:ascii="Arial" w:eastAsia="Times New Roman" w:hAnsi="Arial" w:cs="B Lotus"/>
          <w:color w:val="000000"/>
          <w:rtl/>
        </w:rPr>
        <w:t xml:space="preserve"> انعطاف پذ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سک</w:t>
      </w:r>
      <w:r w:rsidRPr="00A60AB1">
        <w:rPr>
          <w:rFonts w:ascii="Arial" w:eastAsia="Times New Roman" w:hAnsi="Arial" w:cs="B Lotus"/>
          <w:color w:val="000000"/>
          <w:rtl/>
        </w:rPr>
        <w:t xml:space="preserve">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روابط با 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نفعان</w:t>
      </w:r>
      <w:r w:rsidRPr="00A60AB1">
        <w:rPr>
          <w:rFonts w:ascii="Arial" w:eastAsia="Times New Roman" w:hAnsi="Arial" w:cs="B Lotus"/>
          <w:color w:val="000000"/>
          <w:rtl/>
        </w:rPr>
        <w:t xml:space="preserve"> و مشتر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ان</w:t>
      </w:r>
    </w:p>
    <w:p w14:paraId="41AA6478" w14:textId="447951B7" w:rsidR="00C64F24" w:rsidRPr="00A60AB1" w:rsidRDefault="00C64F24" w:rsidP="00C64F24">
      <w:pPr>
        <w:bidi/>
        <w:spacing w:after="0" w:line="240" w:lineRule="auto"/>
        <w:jc w:val="mediumKashida"/>
        <w:rPr>
          <w:rFonts w:ascii="Arial" w:eastAsia="Times New Roman" w:hAnsi="Arial" w:cs="B Lotus"/>
          <w:color w:val="000000"/>
          <w:rtl/>
        </w:rPr>
      </w:pPr>
      <w:r w:rsidRPr="00A60AB1">
        <w:rPr>
          <w:rFonts w:ascii="Arial" w:eastAsia="Times New Roman" w:hAnsi="Arial" w:cs="B Lotus"/>
          <w:color w:val="000000"/>
          <w:rtl/>
          <w:lang w:bidi="fa-IR"/>
        </w:rPr>
        <w:t>۷</w:t>
      </w:r>
      <w:r w:rsidRPr="00A60AB1">
        <w:rPr>
          <w:rFonts w:ascii="Arial" w:eastAsia="Times New Roman" w:hAnsi="Arial" w:cs="B Lotus"/>
          <w:color w:val="000000"/>
          <w:rtl/>
        </w:rPr>
        <w:t>، رقابت شد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در جذب منابع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شامل </w:t>
      </w:r>
      <w:r w:rsidRPr="00A60AB1">
        <w:rPr>
          <w:rFonts w:ascii="Arial" w:eastAsia="Times New Roman" w:hAnsi="Arial" w:cs="B Lotus"/>
          <w:color w:val="000000"/>
          <w:rtl/>
          <w:lang w:bidi="fa-IR"/>
        </w:rPr>
        <w:t>۸</w:t>
      </w:r>
      <w:r w:rsidRPr="00A60AB1">
        <w:rPr>
          <w:rFonts w:ascii="Arial" w:eastAsia="Times New Roman" w:hAnsi="Arial" w:cs="B Lotus"/>
          <w:color w:val="000000"/>
          <w:rtl/>
        </w:rPr>
        <w:t>بخش، 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هز</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w:t>
      </w:r>
      <w:r w:rsidRPr="00A60AB1">
        <w:rPr>
          <w:rFonts w:ascii="Arial" w:eastAsia="Times New Roman" w:hAnsi="Arial" w:cs="B Lotus"/>
          <w:color w:val="000000"/>
          <w:rtl/>
        </w:rPr>
        <w:t xml:space="preserve"> محدود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ت‌</w:t>
      </w:r>
      <w:r w:rsidRPr="00A60AB1">
        <w:rPr>
          <w:rFonts w:ascii="Arial" w:eastAsia="Times New Roman" w:hAnsi="Arial" w:cs="B Lotus"/>
          <w:color w:val="000000"/>
          <w:rtl/>
        </w:rPr>
        <w:t xml:space="preserve"> در جذب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ه‌گذاران</w:t>
      </w:r>
      <w:r w:rsidRPr="00A60AB1">
        <w:rPr>
          <w:rFonts w:ascii="Arial" w:eastAsia="Times New Roman" w:hAnsi="Arial" w:cs="B Lotus"/>
          <w:color w:val="000000"/>
          <w:rtl/>
        </w:rPr>
        <w:t xml:space="preserve">  ،مشکلات در تام</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منابع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 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جد</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د</w:t>
      </w:r>
      <w:r w:rsidRPr="00A60AB1">
        <w:rPr>
          <w:rFonts w:ascii="Arial" w:eastAsia="Times New Roman" w:hAnsi="Arial" w:cs="B Lotus"/>
          <w:color w:val="000000"/>
          <w:rtl/>
        </w:rPr>
        <w:t xml:space="preserve">  ،فشار بر رو</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بازده سرما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ه‌گذار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،افزا</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ش</w:t>
      </w:r>
      <w:r w:rsidRPr="00A60AB1">
        <w:rPr>
          <w:rFonts w:ascii="Arial" w:eastAsia="Times New Roman" w:hAnsi="Arial" w:cs="B Lotus"/>
          <w:color w:val="000000"/>
          <w:rtl/>
        </w:rPr>
        <w:t xml:space="preserve"> رقابت ب</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w:t>
      </w:r>
      <w:r w:rsidRPr="00A60AB1">
        <w:rPr>
          <w:rFonts w:ascii="Arial" w:eastAsia="Times New Roman" w:hAnsi="Arial" w:cs="B Lotus"/>
          <w:color w:val="000000"/>
          <w:rtl/>
        </w:rPr>
        <w:t xml:space="preserve"> سازمان ها، 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استراتژ</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مال</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و تجار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r w:rsidRPr="00A60AB1">
        <w:rPr>
          <w:rFonts w:ascii="Arial" w:eastAsia="Times New Roman" w:hAnsi="Arial" w:cs="B Lotus"/>
          <w:color w:val="000000"/>
          <w:rtl/>
        </w:rPr>
        <w:t xml:space="preserve"> افت توا</w:t>
      </w:r>
      <w:r w:rsidRPr="00A60AB1">
        <w:rPr>
          <w:rFonts w:ascii="Arial" w:eastAsia="Times New Roman" w:hAnsi="Arial" w:cs="B Lotus" w:hint="eastAsia"/>
          <w:color w:val="000000"/>
          <w:rtl/>
        </w:rPr>
        <w:t>نا</w:t>
      </w:r>
      <w:r w:rsidRPr="00A60AB1">
        <w:rPr>
          <w:rFonts w:ascii="Arial" w:eastAsia="Times New Roman" w:hAnsi="Arial" w:cs="B Lotus" w:hint="cs"/>
          <w:color w:val="000000"/>
          <w:rtl/>
        </w:rPr>
        <w:t>یی</w:t>
      </w:r>
      <w:r w:rsidRPr="00A60AB1">
        <w:rPr>
          <w:rFonts w:ascii="Arial" w:eastAsia="Times New Roman" w:hAnsi="Arial" w:cs="B Lotus"/>
          <w:color w:val="000000"/>
          <w:rtl/>
        </w:rPr>
        <w:t xml:space="preserve"> در اجرا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پروژه‌ها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بزرگ،تاث</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ر</w:t>
      </w:r>
      <w:r w:rsidRPr="00A60AB1">
        <w:rPr>
          <w:rFonts w:ascii="Arial" w:eastAsia="Times New Roman" w:hAnsi="Arial" w:cs="B Lotus"/>
          <w:color w:val="000000"/>
          <w:rtl/>
        </w:rPr>
        <w:t xml:space="preserve"> بر روابط با ذ</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نفعان</w:t>
      </w:r>
      <w:r w:rsidRPr="00A60AB1">
        <w:rPr>
          <w:rFonts w:ascii="Arial" w:eastAsia="Times New Roman" w:hAnsi="Arial" w:cs="B Lotus"/>
          <w:color w:val="000000"/>
          <w:rtl/>
        </w:rPr>
        <w:t xml:space="preserve"> و شرکا</w:t>
      </w:r>
      <w:r w:rsidRPr="00A60AB1">
        <w:rPr>
          <w:rFonts w:ascii="Arial" w:eastAsia="Times New Roman" w:hAnsi="Arial" w:cs="B Lotus" w:hint="cs"/>
          <w:color w:val="000000"/>
          <w:rtl/>
        </w:rPr>
        <w:t>ی</w:t>
      </w:r>
      <w:r w:rsidRPr="00A60AB1">
        <w:rPr>
          <w:rFonts w:ascii="Arial" w:eastAsia="Times New Roman" w:hAnsi="Arial" w:cs="B Lotus"/>
          <w:color w:val="000000"/>
          <w:rtl/>
        </w:rPr>
        <w:t xml:space="preserve"> تجار</w:t>
      </w:r>
      <w:r w:rsidRPr="00A60AB1">
        <w:rPr>
          <w:rFonts w:ascii="Arial" w:eastAsia="Times New Roman" w:hAnsi="Arial" w:cs="B Lotus" w:hint="cs"/>
          <w:color w:val="000000"/>
          <w:rtl/>
        </w:rPr>
        <w:t>ی</w:t>
      </w:r>
      <w:r w:rsidRPr="00A60AB1">
        <w:rPr>
          <w:rFonts w:ascii="Arial" w:eastAsia="Times New Roman" w:hAnsi="Arial" w:cs="B Lotus" w:hint="eastAsia"/>
          <w:color w:val="000000"/>
          <w:rtl/>
        </w:rPr>
        <w:t>،</w:t>
      </w:r>
    </w:p>
    <w:p w14:paraId="6F21FAA1" w14:textId="77777777" w:rsidR="00C64F24" w:rsidRPr="00A60AB1" w:rsidRDefault="00C64F24" w:rsidP="00485D34">
      <w:pPr>
        <w:spacing w:after="0" w:line="240" w:lineRule="auto"/>
        <w:jc w:val="center"/>
        <w:rPr>
          <w:rFonts w:ascii="Arial" w:eastAsia="Times New Roman" w:hAnsi="Arial" w:cs="B Lotus"/>
          <w:color w:val="000000"/>
          <w:rtl/>
        </w:rPr>
      </w:pPr>
    </w:p>
    <w:p w14:paraId="576124F2" w14:textId="77777777" w:rsidR="00C64F24" w:rsidRPr="00A60AB1" w:rsidRDefault="00C64F24" w:rsidP="00485D34">
      <w:pPr>
        <w:spacing w:after="0" w:line="240" w:lineRule="auto"/>
        <w:jc w:val="center"/>
        <w:rPr>
          <w:rFonts w:ascii="Arial" w:eastAsia="Times New Roman" w:hAnsi="Arial" w:cs="B Lotus"/>
          <w:color w:val="000000"/>
          <w:rtl/>
        </w:rPr>
      </w:pPr>
    </w:p>
    <w:p w14:paraId="77CC0C64" w14:textId="77777777" w:rsidR="00C64F24" w:rsidRPr="00A60AB1" w:rsidRDefault="00C64F24" w:rsidP="00485D34">
      <w:pPr>
        <w:spacing w:after="0" w:line="240" w:lineRule="auto"/>
        <w:jc w:val="center"/>
        <w:rPr>
          <w:rFonts w:ascii="Arial" w:eastAsia="Times New Roman" w:hAnsi="Arial" w:cs="B Lotus"/>
          <w:color w:val="000000"/>
          <w:rtl/>
        </w:rPr>
      </w:pPr>
    </w:p>
    <w:p w14:paraId="424C9C05" w14:textId="77777777" w:rsidR="00C64F24" w:rsidRPr="00A60AB1" w:rsidRDefault="00C64F24" w:rsidP="00485D34">
      <w:pPr>
        <w:spacing w:after="0" w:line="240" w:lineRule="auto"/>
        <w:jc w:val="center"/>
        <w:rPr>
          <w:rFonts w:ascii="Arial" w:eastAsia="Times New Roman" w:hAnsi="Arial" w:cs="B Lotus"/>
          <w:color w:val="000000"/>
          <w:rtl/>
        </w:rPr>
      </w:pPr>
    </w:p>
    <w:p w14:paraId="75782BB1" w14:textId="77777777" w:rsidR="00C64F24" w:rsidRPr="00A60AB1" w:rsidRDefault="00C64F24" w:rsidP="00485D34">
      <w:pPr>
        <w:spacing w:after="0" w:line="240" w:lineRule="auto"/>
        <w:jc w:val="center"/>
        <w:rPr>
          <w:rFonts w:ascii="Arial" w:eastAsia="Times New Roman" w:hAnsi="Arial" w:cs="B Lotus"/>
          <w:color w:val="000000"/>
          <w:rtl/>
        </w:rPr>
      </w:pPr>
    </w:p>
    <w:p w14:paraId="5C818E2A" w14:textId="77777777" w:rsidR="00C64F24" w:rsidRPr="00A60AB1" w:rsidRDefault="00C64F24" w:rsidP="00485D34">
      <w:pPr>
        <w:spacing w:after="0" w:line="240" w:lineRule="auto"/>
        <w:jc w:val="center"/>
        <w:rPr>
          <w:rFonts w:ascii="Arial" w:eastAsia="Times New Roman" w:hAnsi="Arial" w:cs="B Lotus"/>
          <w:color w:val="000000"/>
          <w:rtl/>
        </w:rPr>
      </w:pPr>
    </w:p>
    <w:p w14:paraId="0697EBA4" w14:textId="77777777" w:rsidR="00C64F24" w:rsidRPr="00A60AB1" w:rsidRDefault="00C64F24" w:rsidP="00485D34">
      <w:pPr>
        <w:spacing w:after="0" w:line="240" w:lineRule="auto"/>
        <w:jc w:val="center"/>
        <w:rPr>
          <w:rFonts w:ascii="Arial" w:eastAsia="Times New Roman" w:hAnsi="Arial" w:cs="B Lotus"/>
          <w:color w:val="000000"/>
          <w:rtl/>
        </w:rPr>
      </w:pPr>
    </w:p>
    <w:p w14:paraId="292F8CAD" w14:textId="77777777" w:rsidR="00C64F24" w:rsidRPr="00A60AB1" w:rsidRDefault="00C64F24" w:rsidP="00485D34">
      <w:pPr>
        <w:spacing w:after="0" w:line="240" w:lineRule="auto"/>
        <w:jc w:val="center"/>
        <w:rPr>
          <w:rFonts w:ascii="Arial" w:eastAsia="Times New Roman" w:hAnsi="Arial" w:cs="B Lotus"/>
          <w:color w:val="000000"/>
          <w:rtl/>
        </w:rPr>
      </w:pPr>
    </w:p>
    <w:p w14:paraId="1BA02AA6" w14:textId="77777777" w:rsidR="00C64F24" w:rsidRPr="00A60AB1" w:rsidRDefault="00C64F24" w:rsidP="00485D34">
      <w:pPr>
        <w:spacing w:after="0" w:line="240" w:lineRule="auto"/>
        <w:jc w:val="center"/>
        <w:rPr>
          <w:rFonts w:ascii="Arial" w:eastAsia="Times New Roman" w:hAnsi="Arial" w:cs="B Lotus"/>
          <w:color w:val="000000"/>
          <w:rtl/>
        </w:rPr>
      </w:pPr>
    </w:p>
    <w:p w14:paraId="55D2B85F" w14:textId="77777777" w:rsidR="00C64F24" w:rsidRPr="00A60AB1" w:rsidRDefault="00C64F24" w:rsidP="00485D34">
      <w:pPr>
        <w:spacing w:after="0" w:line="240" w:lineRule="auto"/>
        <w:jc w:val="center"/>
        <w:rPr>
          <w:rFonts w:ascii="Arial" w:eastAsia="Times New Roman" w:hAnsi="Arial" w:cs="B Lotus"/>
          <w:color w:val="000000"/>
          <w:rtl/>
        </w:rPr>
      </w:pPr>
    </w:p>
    <w:p w14:paraId="39511866" w14:textId="77777777" w:rsidR="00C64F24" w:rsidRPr="00A60AB1" w:rsidRDefault="00C64F24" w:rsidP="00485D34">
      <w:pPr>
        <w:spacing w:after="0" w:line="240" w:lineRule="auto"/>
        <w:jc w:val="center"/>
        <w:rPr>
          <w:rFonts w:ascii="Arial" w:eastAsia="Times New Roman" w:hAnsi="Arial" w:cs="B Lotus"/>
          <w:color w:val="000000"/>
          <w:rtl/>
        </w:rPr>
      </w:pPr>
    </w:p>
    <w:p w14:paraId="65C3B84C" w14:textId="77777777" w:rsidR="00C64F24" w:rsidRPr="00A60AB1" w:rsidRDefault="00C64F24" w:rsidP="00485D34">
      <w:pPr>
        <w:spacing w:after="0" w:line="240" w:lineRule="auto"/>
        <w:jc w:val="center"/>
        <w:rPr>
          <w:rFonts w:ascii="Arial" w:eastAsia="Times New Roman" w:hAnsi="Arial" w:cs="B Lotus"/>
          <w:color w:val="000000"/>
          <w:rtl/>
        </w:rPr>
      </w:pPr>
    </w:p>
    <w:p w14:paraId="3BEA9284" w14:textId="77777777" w:rsidR="00C64F24" w:rsidRPr="00A60AB1" w:rsidRDefault="00C64F24" w:rsidP="00485D34">
      <w:pPr>
        <w:spacing w:after="0" w:line="240" w:lineRule="auto"/>
        <w:jc w:val="center"/>
        <w:rPr>
          <w:rFonts w:ascii="Arial" w:eastAsia="Times New Roman" w:hAnsi="Arial" w:cs="B Lotus"/>
          <w:color w:val="000000"/>
          <w:rtl/>
        </w:rPr>
      </w:pPr>
    </w:p>
    <w:p w14:paraId="73A62AA4" w14:textId="77777777" w:rsidR="00C64F24" w:rsidRPr="00A60AB1" w:rsidRDefault="00C64F24" w:rsidP="00485D34">
      <w:pPr>
        <w:spacing w:after="0" w:line="240" w:lineRule="auto"/>
        <w:jc w:val="center"/>
        <w:rPr>
          <w:rFonts w:ascii="Arial" w:eastAsia="Times New Roman" w:hAnsi="Arial" w:cs="B Lotus"/>
          <w:color w:val="000000"/>
          <w:rtl/>
        </w:rPr>
      </w:pPr>
    </w:p>
    <w:p w14:paraId="5AFCB856" w14:textId="77777777" w:rsidR="00C64F24" w:rsidRPr="00A60AB1" w:rsidRDefault="00C64F24" w:rsidP="00485D34">
      <w:pPr>
        <w:spacing w:after="0" w:line="240" w:lineRule="auto"/>
        <w:jc w:val="center"/>
        <w:rPr>
          <w:rFonts w:ascii="Arial" w:eastAsia="Times New Roman" w:hAnsi="Arial" w:cs="B Lotus"/>
          <w:color w:val="000000"/>
          <w:rtl/>
        </w:rPr>
      </w:pPr>
    </w:p>
    <w:p w14:paraId="113ABE20" w14:textId="77777777" w:rsidR="00C64F24" w:rsidRPr="00A60AB1" w:rsidRDefault="00C64F24" w:rsidP="00485D34">
      <w:pPr>
        <w:spacing w:after="0" w:line="240" w:lineRule="auto"/>
        <w:jc w:val="center"/>
        <w:rPr>
          <w:rFonts w:ascii="Arial" w:eastAsia="Times New Roman" w:hAnsi="Arial" w:cs="B Lotus"/>
          <w:color w:val="000000"/>
          <w:rtl/>
        </w:rPr>
      </w:pPr>
    </w:p>
    <w:p w14:paraId="2FA573E3" w14:textId="77777777" w:rsidR="00C64F24" w:rsidRPr="00A60AB1" w:rsidRDefault="00C64F24" w:rsidP="00485D34">
      <w:pPr>
        <w:spacing w:after="0" w:line="240" w:lineRule="auto"/>
        <w:jc w:val="center"/>
        <w:rPr>
          <w:rFonts w:ascii="Arial" w:eastAsia="Times New Roman" w:hAnsi="Arial" w:cs="B Lotus"/>
          <w:color w:val="000000"/>
          <w:rtl/>
        </w:rPr>
      </w:pPr>
    </w:p>
    <w:p w14:paraId="4A85A2A8" w14:textId="77777777" w:rsidR="00C64F24" w:rsidRPr="00A60AB1" w:rsidRDefault="00C64F24" w:rsidP="00485D34">
      <w:pPr>
        <w:spacing w:after="0" w:line="240" w:lineRule="auto"/>
        <w:jc w:val="center"/>
        <w:rPr>
          <w:rFonts w:ascii="Arial" w:eastAsia="Times New Roman" w:hAnsi="Arial" w:cs="B Lotus"/>
          <w:color w:val="000000"/>
          <w:rtl/>
        </w:rPr>
      </w:pPr>
    </w:p>
    <w:p w14:paraId="26575D76" w14:textId="77777777" w:rsidR="00C64F24" w:rsidRPr="00A60AB1" w:rsidRDefault="00C64F24" w:rsidP="00485D34">
      <w:pPr>
        <w:spacing w:after="0" w:line="240" w:lineRule="auto"/>
        <w:jc w:val="center"/>
        <w:rPr>
          <w:rFonts w:ascii="Arial" w:eastAsia="Times New Roman" w:hAnsi="Arial" w:cs="B Lotus"/>
          <w:color w:val="000000"/>
          <w:rtl/>
        </w:rPr>
      </w:pPr>
    </w:p>
    <w:p w14:paraId="7893F6BC" w14:textId="77777777" w:rsidR="00C64F24" w:rsidRPr="00A60AB1" w:rsidRDefault="00C64F24" w:rsidP="00485D34">
      <w:pPr>
        <w:spacing w:after="0" w:line="240" w:lineRule="auto"/>
        <w:jc w:val="center"/>
        <w:rPr>
          <w:rFonts w:ascii="Arial" w:eastAsia="Times New Roman" w:hAnsi="Arial" w:cs="B Lotus"/>
          <w:color w:val="000000"/>
          <w:rtl/>
        </w:rPr>
      </w:pPr>
    </w:p>
    <w:p w14:paraId="097561A2" w14:textId="77777777" w:rsidR="00C64F24" w:rsidRPr="00A60AB1" w:rsidRDefault="00C64F24" w:rsidP="00485D34">
      <w:pPr>
        <w:spacing w:after="0" w:line="240" w:lineRule="auto"/>
        <w:jc w:val="center"/>
        <w:rPr>
          <w:rFonts w:ascii="Arial" w:eastAsia="Times New Roman" w:hAnsi="Arial" w:cs="B Lotus"/>
          <w:color w:val="000000"/>
          <w:rtl/>
        </w:rPr>
      </w:pPr>
    </w:p>
    <w:p w14:paraId="69AC8036" w14:textId="77777777" w:rsidR="00C64F24" w:rsidRPr="00A60AB1" w:rsidRDefault="00C64F24" w:rsidP="00485D34">
      <w:pPr>
        <w:spacing w:after="0" w:line="240" w:lineRule="auto"/>
        <w:jc w:val="center"/>
        <w:rPr>
          <w:rFonts w:ascii="Arial" w:eastAsia="Times New Roman" w:hAnsi="Arial" w:cs="B Lotus"/>
          <w:color w:val="000000"/>
          <w:rtl/>
        </w:rPr>
      </w:pPr>
    </w:p>
    <w:p w14:paraId="636D04C6" w14:textId="77777777" w:rsidR="00C64F24" w:rsidRPr="00A60AB1" w:rsidRDefault="00C64F24" w:rsidP="00485D34">
      <w:pPr>
        <w:spacing w:after="0" w:line="240" w:lineRule="auto"/>
        <w:jc w:val="center"/>
        <w:rPr>
          <w:rFonts w:ascii="Arial" w:eastAsia="Times New Roman" w:hAnsi="Arial" w:cs="B Lotus"/>
          <w:color w:val="000000"/>
          <w:rtl/>
        </w:rPr>
      </w:pPr>
    </w:p>
    <w:p w14:paraId="544830D2" w14:textId="77777777" w:rsidR="00C64F24" w:rsidRPr="00A60AB1" w:rsidRDefault="00C64F24" w:rsidP="00485D34">
      <w:pPr>
        <w:spacing w:after="0" w:line="240" w:lineRule="auto"/>
        <w:jc w:val="center"/>
        <w:rPr>
          <w:rFonts w:ascii="Arial" w:eastAsia="Times New Roman" w:hAnsi="Arial" w:cs="B Lotus"/>
          <w:color w:val="000000"/>
          <w:rtl/>
        </w:rPr>
      </w:pPr>
    </w:p>
    <w:p w14:paraId="57B16F6F" w14:textId="77777777" w:rsidR="00C64F24" w:rsidRPr="00A60AB1" w:rsidRDefault="00C64F24" w:rsidP="00485D34">
      <w:pPr>
        <w:spacing w:after="0" w:line="240" w:lineRule="auto"/>
        <w:jc w:val="center"/>
        <w:rPr>
          <w:rFonts w:ascii="Arial" w:eastAsia="Times New Roman" w:hAnsi="Arial" w:cs="B Lotus"/>
          <w:color w:val="000000"/>
          <w:rtl/>
        </w:rPr>
      </w:pPr>
    </w:p>
    <w:p w14:paraId="0071448E" w14:textId="77777777" w:rsidR="00C64F24" w:rsidRPr="00A60AB1" w:rsidRDefault="00C64F24" w:rsidP="00485D34">
      <w:pPr>
        <w:spacing w:after="0" w:line="240" w:lineRule="auto"/>
        <w:jc w:val="center"/>
        <w:rPr>
          <w:rFonts w:ascii="Arial" w:eastAsia="Times New Roman" w:hAnsi="Arial" w:cs="B Lotus"/>
          <w:color w:val="000000"/>
          <w:rtl/>
        </w:rPr>
      </w:pPr>
    </w:p>
    <w:p w14:paraId="331FA944" w14:textId="77777777" w:rsidR="00C64F24" w:rsidRPr="00A60AB1" w:rsidRDefault="00C64F24" w:rsidP="00485D34">
      <w:pPr>
        <w:spacing w:after="0" w:line="240" w:lineRule="auto"/>
        <w:jc w:val="center"/>
        <w:rPr>
          <w:rFonts w:ascii="Arial" w:eastAsia="Times New Roman" w:hAnsi="Arial" w:cs="B Lotus"/>
          <w:color w:val="000000"/>
          <w:rtl/>
        </w:rPr>
      </w:pPr>
    </w:p>
    <w:p w14:paraId="407C0FF9" w14:textId="145F9D3B" w:rsidR="008D3A41" w:rsidRPr="00A60AB1" w:rsidRDefault="00C64F24" w:rsidP="00485D34">
      <w:pPr>
        <w:spacing w:after="0" w:line="240" w:lineRule="auto"/>
        <w:jc w:val="center"/>
        <w:rPr>
          <w:rFonts w:ascii="Arial" w:eastAsia="Times New Roman" w:hAnsi="Arial" w:cs="B Lotus"/>
          <w:color w:val="000000"/>
          <w:rtl/>
          <w:lang w:bidi="fa-IR"/>
        </w:rPr>
      </w:pPr>
      <w:r w:rsidRPr="00A60AB1">
        <w:rPr>
          <w:rFonts w:ascii="Arial" w:eastAsia="Times New Roman" w:hAnsi="Arial" w:cs="B Lotus"/>
          <w:color w:val="000000"/>
          <w:rtl/>
        </w:rPr>
        <w:br/>
      </w:r>
      <w:r w:rsidR="008D3A41" w:rsidRPr="00A60AB1">
        <w:rPr>
          <w:rFonts w:ascii="Arial" w:eastAsia="Times New Roman" w:hAnsi="Arial" w:cs="B Lotus"/>
          <w:color w:val="000000"/>
          <w:rtl/>
        </w:rPr>
        <w:t>چالش‌های مدیریت استراتژیک ایرا</w:t>
      </w:r>
      <w:r w:rsidR="008D3A41" w:rsidRPr="00A60AB1">
        <w:rPr>
          <w:rFonts w:ascii="Arial" w:eastAsia="Times New Roman" w:hAnsi="Arial" w:cs="B Lotus" w:hint="cs"/>
          <w:color w:val="000000"/>
          <w:rtl/>
          <w:lang w:bidi="fa-IR"/>
        </w:rPr>
        <w:t>ن</w:t>
      </w:r>
      <w:r w:rsidRPr="00A60AB1">
        <w:rPr>
          <w:rFonts w:ascii="Arial" w:eastAsia="Times New Roman" w:hAnsi="Arial" w:cs="B Lotus"/>
          <w:color w:val="000000"/>
          <w:rtl/>
          <w:lang w:bidi="fa-IR"/>
        </w:rPr>
        <w:br/>
      </w:r>
    </w:p>
    <w:p w14:paraId="727DA2FD" w14:textId="77777777" w:rsidR="00485D34" w:rsidRPr="00A60AB1" w:rsidRDefault="00485D34" w:rsidP="00485D34">
      <w:pPr>
        <w:spacing w:after="0" w:line="240" w:lineRule="auto"/>
        <w:jc w:val="right"/>
        <w:rPr>
          <w:rFonts w:ascii="Arial" w:eastAsia="Times New Roman" w:hAnsi="Arial" w:cs="B Lotus"/>
          <w:color w:val="000000"/>
          <w:rtl/>
          <w:lang w:bidi="fa-IR"/>
        </w:rPr>
      </w:pPr>
      <w:r w:rsidRPr="00A60AB1">
        <w:rPr>
          <w:rFonts w:ascii="Arial" w:eastAsia="Times New Roman" w:hAnsi="Arial" w:cs="B Lotus" w:hint="cs"/>
          <w:color w:val="000000"/>
          <w:rtl/>
          <w:lang w:bidi="fa-IR"/>
        </w:rPr>
        <w:t>مقدمه</w:t>
      </w:r>
    </w:p>
    <w:p w14:paraId="58E2B474" w14:textId="77777777" w:rsidR="00485D34" w:rsidRPr="00A60AB1" w:rsidRDefault="00485D34" w:rsidP="00485D34">
      <w:pPr>
        <w:spacing w:after="0" w:line="240" w:lineRule="auto"/>
        <w:jc w:val="right"/>
        <w:rPr>
          <w:rFonts w:ascii="Arial" w:eastAsia="Times New Roman" w:hAnsi="Arial" w:cs="B Lotus"/>
          <w:color w:val="000000"/>
          <w:rtl/>
          <w:lang w:bidi="fa-IR"/>
        </w:rPr>
      </w:pPr>
    </w:p>
    <w:p w14:paraId="0C319964" w14:textId="77777777" w:rsidR="00485D34" w:rsidRPr="00A60AB1" w:rsidRDefault="00485D34" w:rsidP="00485D34">
      <w:pPr>
        <w:spacing w:after="0" w:line="240" w:lineRule="auto"/>
        <w:jc w:val="right"/>
        <w:rPr>
          <w:rFonts w:ascii="Arial" w:hAnsi="Arial" w:cs="B Lotus"/>
          <w:color w:val="222222"/>
          <w:shd w:val="clear" w:color="auto" w:fill="FFFFFF"/>
          <w:rtl/>
        </w:rPr>
      </w:pPr>
      <w:r w:rsidRPr="00A60AB1">
        <w:rPr>
          <w:rFonts w:ascii="Arial" w:hAnsi="Arial" w:cs="B Lotus"/>
          <w:color w:val="222222"/>
          <w:shd w:val="clear" w:color="auto" w:fill="FFFFFF"/>
          <w:rtl/>
        </w:rPr>
        <w:t xml:space="preserve">در طول سال‌های اخیر، مطالعات و مقالات بسیاری در ایران به عدم اجرای مدیریت استراتژیک و موانع و چالش‌های مربوط به آن پرداخته‌اند. با این حال، تا کنون هیچ کتاب جامعی که بتواند به طور کامل و منسجم این مسئله را تحلیل و بررسی کند، در دسترس نبوده است. من با داشتن بیش از سی سال تجربه مدیریتی در سازمان‌های مختلف و با مطالعه منابع و کتاب‌های متعدد در این زمینه، به این نتیجه رسیده‌ام که نیاز به یک منبع کامل و کاربردی برای بررسی این موضوع احساس می‌شود. در بسیاری از موارد، تلاش‌های مدیریت استراتژیک به دلیل چالش‌های گوناگونی که در کشور وجود دارد، با شکست مواجه می‌شوند. این چالش‌ها شامل عوامل فرهنگی، ساختار سازمانی ناکارآمد، کمبود منابع مالی و انسانی، و همچنین مقاومت در برابر تغییرات هستند. در طی این سال‌ها، مشاهده کرده‌ام که عدم تطبیق‌پذیری با محیط متغیر کسب و کار، یکی از مهم‌ترین دلایل شکست این تلاش‌ها بوده است. علاوه بر این، نبود برنامه‌ریزی دقیق و عملیاتی و عدم پیگیری مناسب استراتژی‌های تدوین‌شده، باعث ایجاد شکاف میان برنامه‌ها و نتایج شده است. با بررسی دقیق‌تر، متوجه شدم که یکی از عوامل کلیدی در این عدم موفقیت، نبود نگاه جامع و یکپارچه به مدیریت استراتژیک است. به نظر می‌رسد که بسیاری از مدیران و تصمیم‌گیران، تنها به بخش‌های خاصی از استراتژی تمرکز می‌کنند و از </w:t>
      </w:r>
      <w:r w:rsidRPr="00A60AB1">
        <w:rPr>
          <w:rFonts w:ascii="Arial" w:hAnsi="Arial" w:cs="B Lotus"/>
          <w:color w:val="222222"/>
          <w:shd w:val="clear" w:color="auto" w:fill="FFFFFF"/>
          <w:rtl/>
        </w:rPr>
        <w:lastRenderedPageBreak/>
        <w:t>دیدگاه کل‌نگر و سیستماتیک غافل می‌شوند. از سوی دیگر، عدم وجود فرهنگ سازمانی مناسب که پذیرای تغییرات استراتژیک باشد، نیز به عنوان مانعی جدی در این مسیر عمل می‌کند. در کتابی که در نظر دارم بنویسم، قصد دارم تا تجربیات و مشاهداتم را به عنوان فردی که به مدت سی سال در محیط‌های مختلف مدیریتی فعالیت کرده، به اشتراک بگذارم. این کتاب نه تنها به تحلیل وضعیت کنونی مدیریت استراتژیک در ایران می‌پردازد، بلکه به ارائه راهکارهای عملی و موثر برای بهبود وضعیت موجود نیز اشاره خواهد کرد. هدف من این است که با ارائه این دیدگاه، سازمان‌ها و مدیران را به سمت یک نگاه جامع‌تر و کاربردی‌تر هدایت کنم و نشان دهم که چگونه می‌توان با تطبیق استراتژی‌ها با شرایط و واقعیت‌های موجود، به موفقیت دست یافت. این کتاب به هیچ عنوان صرفاً تکرار دیدگاه‌های موجود یا تحلیل‌های نظری نخواهد بود، بلکه بر مبنای تجربیات عملی و مطالعات عمیقی که در طول این سال‌ها انجام داده‌ام، خواهد بود. امیدوارم که این کتاب بتواند منبع مفیدی برای مدیران، محققان، و علاقه‌مندان به این حوزه باشد و به آن‌ها کمک کند تا با چالش‌های پیش رو بهتر مواجه شوند و راه‌های موثرتری برای پیاده‌سازی مدیریت استراتژیک در سازمان‌های خود بیابند</w:t>
      </w:r>
      <w:r w:rsidRPr="00A60AB1">
        <w:rPr>
          <w:rFonts w:ascii="Arial" w:hAnsi="Arial" w:cs="B Lotus" w:hint="cs"/>
          <w:color w:val="222222"/>
          <w:shd w:val="clear" w:color="auto" w:fill="FFFFFF"/>
          <w:rtl/>
        </w:rPr>
        <w:t>.</w:t>
      </w:r>
    </w:p>
    <w:p w14:paraId="65D63D3C" w14:textId="77777777" w:rsidR="00485D34" w:rsidRPr="00A60AB1" w:rsidRDefault="00485D34" w:rsidP="00485D34">
      <w:pPr>
        <w:spacing w:after="0" w:line="240" w:lineRule="auto"/>
        <w:jc w:val="right"/>
        <w:rPr>
          <w:rFonts w:ascii="Arial" w:hAnsi="Arial" w:cs="B Lotus"/>
          <w:b/>
          <w:bCs/>
          <w:color w:val="222222"/>
          <w:shd w:val="clear" w:color="auto" w:fill="FFFFFF"/>
          <w:rtl/>
        </w:rPr>
      </w:pPr>
      <w:r w:rsidRPr="00A60AB1">
        <w:rPr>
          <w:rFonts w:ascii="Arial" w:hAnsi="Arial" w:cs="B Lotus" w:hint="cs"/>
          <w:b/>
          <w:bCs/>
          <w:color w:val="222222"/>
          <w:shd w:val="clear" w:color="auto" w:fill="FFFFFF"/>
          <w:rtl/>
        </w:rPr>
        <w:t>بابک حاجیان</w:t>
      </w:r>
    </w:p>
    <w:p w14:paraId="66F81191" w14:textId="77777777" w:rsidR="00485D34" w:rsidRPr="00A60AB1" w:rsidRDefault="00485D34" w:rsidP="00485D34">
      <w:pPr>
        <w:spacing w:after="0" w:line="240" w:lineRule="auto"/>
        <w:jc w:val="right"/>
        <w:rPr>
          <w:rFonts w:ascii="Arial" w:hAnsi="Arial" w:cs="B Lotus"/>
          <w:color w:val="222222"/>
          <w:shd w:val="clear" w:color="auto" w:fill="FFFFFF"/>
          <w:rtl/>
        </w:rPr>
      </w:pPr>
    </w:p>
    <w:p w14:paraId="55C6E1A8" w14:textId="77777777" w:rsidR="00485D34" w:rsidRPr="00A60AB1" w:rsidRDefault="00485D34" w:rsidP="00485D34">
      <w:pPr>
        <w:spacing w:after="0" w:line="240" w:lineRule="auto"/>
        <w:jc w:val="right"/>
        <w:rPr>
          <w:rFonts w:ascii="Arial" w:hAnsi="Arial" w:cs="B Lotus"/>
          <w:color w:val="222222"/>
          <w:shd w:val="clear" w:color="auto" w:fill="FFFFFF"/>
          <w:rtl/>
        </w:rPr>
      </w:pPr>
    </w:p>
    <w:p w14:paraId="49CBDF25" w14:textId="77777777" w:rsidR="00485D34" w:rsidRPr="00A60AB1" w:rsidRDefault="00485D34" w:rsidP="00485D34">
      <w:pPr>
        <w:spacing w:after="0" w:line="240" w:lineRule="auto"/>
        <w:jc w:val="right"/>
        <w:rPr>
          <w:rFonts w:ascii="Arial" w:hAnsi="Arial" w:cs="B Lotus"/>
          <w:color w:val="222222"/>
          <w:shd w:val="clear" w:color="auto" w:fill="FFFFFF"/>
          <w:rtl/>
        </w:rPr>
      </w:pPr>
    </w:p>
    <w:p w14:paraId="2D3C649C" w14:textId="77777777" w:rsidR="00485D34" w:rsidRPr="00A60AB1" w:rsidRDefault="00485D34" w:rsidP="00485D34">
      <w:pPr>
        <w:spacing w:after="0" w:line="240" w:lineRule="auto"/>
        <w:jc w:val="right"/>
        <w:rPr>
          <w:rFonts w:ascii="Arial" w:hAnsi="Arial" w:cs="B Lotus"/>
          <w:color w:val="222222"/>
          <w:shd w:val="clear" w:color="auto" w:fill="FFFFFF"/>
          <w:rtl/>
        </w:rPr>
      </w:pPr>
    </w:p>
    <w:p w14:paraId="00EC8A2B" w14:textId="77777777" w:rsidR="00485D34" w:rsidRPr="00A60AB1" w:rsidRDefault="00485D34" w:rsidP="00485D34">
      <w:pPr>
        <w:spacing w:after="0" w:line="240" w:lineRule="auto"/>
        <w:jc w:val="right"/>
        <w:rPr>
          <w:rFonts w:ascii="Arial" w:hAnsi="Arial" w:cs="B Lotus"/>
          <w:color w:val="222222"/>
          <w:shd w:val="clear" w:color="auto" w:fill="FFFFFF"/>
          <w:rtl/>
        </w:rPr>
      </w:pPr>
    </w:p>
    <w:p w14:paraId="0D7D50C4" w14:textId="77777777" w:rsidR="008D3A41" w:rsidRPr="00A60AB1" w:rsidRDefault="00083541" w:rsidP="008D3A41">
      <w:pPr>
        <w:spacing w:after="0" w:line="240" w:lineRule="auto"/>
        <w:jc w:val="right"/>
        <w:rPr>
          <w:rFonts w:ascii="Arial" w:eastAsia="Times New Roman" w:hAnsi="Arial" w:cs="B Lotus"/>
          <w:b/>
          <w:bCs/>
          <w:color w:val="000000"/>
          <w:rtl/>
          <w:lang w:bidi="fa-IR"/>
        </w:rPr>
      </w:pPr>
      <w:r w:rsidRPr="00A60AB1">
        <w:rPr>
          <w:rFonts w:ascii="Arial" w:eastAsia="Times New Roman" w:hAnsi="Arial" w:cs="B Lotus" w:hint="cs"/>
          <w:b/>
          <w:bCs/>
          <w:color w:val="000000"/>
          <w:rtl/>
          <w:lang w:bidi="fa-IR"/>
        </w:rPr>
        <w:t>فصل اول</w:t>
      </w:r>
    </w:p>
    <w:p w14:paraId="1B902B13" w14:textId="77777777" w:rsidR="008D3A41" w:rsidRPr="00A60AB1" w:rsidRDefault="008D3A41" w:rsidP="008D3A41">
      <w:pPr>
        <w:spacing w:after="0" w:line="240" w:lineRule="auto"/>
        <w:jc w:val="right"/>
        <w:rPr>
          <w:rFonts w:ascii="Arial" w:eastAsia="Times New Roman" w:hAnsi="Arial" w:cs="B Lotus"/>
          <w:color w:val="000000"/>
          <w:rtl/>
          <w:lang w:bidi="fa-IR"/>
        </w:rPr>
      </w:pPr>
    </w:p>
    <w:p w14:paraId="04D13BE7" w14:textId="77777777" w:rsidR="00083541" w:rsidRPr="00A60AB1" w:rsidRDefault="008D3A41" w:rsidP="005B1B03">
      <w:pPr>
        <w:bidi/>
        <w:spacing w:after="0" w:line="240" w:lineRule="auto"/>
        <w:rPr>
          <w:rFonts w:ascii="Arial" w:eastAsia="Times New Roman" w:hAnsi="Arial" w:cs="B Lotus"/>
          <w:color w:val="000000"/>
          <w:rtl/>
        </w:rPr>
      </w:pPr>
      <w:r w:rsidRPr="00A60AB1">
        <w:rPr>
          <w:rFonts w:ascii="Arial" w:eastAsia="Times New Roman" w:hAnsi="Arial" w:cs="B Lotus"/>
          <w:color w:val="000000"/>
          <w:rtl/>
        </w:rPr>
        <w:lastRenderedPageBreak/>
        <w:t>مدیریت استراتژیک** به مجموعه‌ای از فرآیندها و فعالیت‌ها اطلاق می‌شود که یک سازمان برای تعیین و اجرای استراتژی‌های خود به کار می‌گیرد تا به اهداف بلندمدت خود دست یابد. این فرآیند شامل تحلیل محیط داخلی و خارجی سازمان، تعیین اهداف و استراتژی‌ها، پیاده‌سازی و ارزیابی آن‌ها و ایجاد بازخوردهای لازم برای اصلاح و بهبود مستمر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۱</w:t>
      </w:r>
      <w:r w:rsidRPr="00A60AB1">
        <w:rPr>
          <w:rFonts w:ascii="Arial" w:eastAsia="Times New Roman" w:hAnsi="Arial" w:cs="B Lotus"/>
          <w:color w:val="000000"/>
        </w:rPr>
        <w:t xml:space="preserve">. </w:t>
      </w:r>
      <w:r w:rsidRPr="00A60AB1">
        <w:rPr>
          <w:rFonts w:ascii="Arial" w:eastAsia="Times New Roman" w:hAnsi="Arial" w:cs="B Lotus"/>
          <w:color w:val="000000"/>
          <w:rtl/>
        </w:rPr>
        <w:t>تعریف مدیریت استراتژیک</w:t>
      </w:r>
      <w:r w:rsidRPr="00A60AB1">
        <w:rPr>
          <w:rFonts w:ascii="Arial" w:eastAsia="Times New Roman" w:hAnsi="Arial" w:cs="B Lotus"/>
          <w:color w:val="000000"/>
        </w:rPr>
        <w:br/>
      </w:r>
      <w:r w:rsidRPr="00A60AB1">
        <w:rPr>
          <w:rFonts w:ascii="Arial" w:eastAsia="Times New Roman" w:hAnsi="Arial" w:cs="B Lotus"/>
          <w:color w:val="000000"/>
          <w:rtl/>
        </w:rPr>
        <w:t>مدیریت استراتژیک فرآیندی است که به سازمان‌ها کمک می‌کند تا به طور نظام‌مند و هدفمند در مسیر دستیابی به اهداف بلندمدت حرکت کنند. این فرآیند شامل تصمیم‌گیری‌های کلان و انتخاب‌های راهبردی است که به سازمان کمک می‌کند تا از منابع خود به بهترین شکل استفاده کرده و در محیطی پیچیده و پویا، مزیت رقابتی پایدار به دست آورد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۲</w:t>
      </w:r>
      <w:r w:rsidRPr="00A60AB1">
        <w:rPr>
          <w:rFonts w:ascii="Arial" w:eastAsia="Times New Roman" w:hAnsi="Arial" w:cs="B Lotus"/>
          <w:color w:val="000000"/>
        </w:rPr>
        <w:t xml:space="preserve">. </w:t>
      </w:r>
      <w:r w:rsidRPr="00A60AB1">
        <w:rPr>
          <w:rFonts w:ascii="Arial" w:eastAsia="Times New Roman" w:hAnsi="Arial" w:cs="B Lotus"/>
          <w:color w:val="000000"/>
          <w:rtl/>
        </w:rPr>
        <w:t>اهمیت مدیریت استراتژیک</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مدیریت استراتژیک برای سازمان‌ها اهمیت زیادی دارد زیرا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تعیین جهت‌گیری آینده سازمان**: کمک می‌کند تا سازمان‌ها به وضوح اهداف و ماموریت خود را تعریف کنند و به سمت آن‌ها حرکت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سازگاری با تغییرات محیطی**: با تحلیل محیط‌های داخلی و خارجی، سازمان‌ها می‌توانند به سرعت به تغییرات بازار و فناوری پاسخ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بهبود تصمیم‌گیری**: مدیریت استراتژیک به مدیران کمک می‌کند تا بر اساس اطلاعات دقیق و تحلیل‌های جامع تصمیم‌گیری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ایجاد مزیت رقابتی**: با انتخاب استراتژی‌های مناسب، سازمان‌ها می‌توانند در مقابل رقبا مزیت رقابتی پایدار به دست آورند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xml:space="preserve">### </w:t>
      </w: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مراحل فرآیند مدیریت استراتژیک</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فرآیند مدیریت استراتژیک معمولاً شامل مراحل زیر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تحلیل استراتژیک</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این مرحله شامل تجزیه و تحلیل محیط داخلی و خارجی سازمان برای شناسایی فرصت‌ها، تهدیدها، نقاط قوت و ضعف (تحلیل</w:t>
      </w:r>
      <w:r w:rsidRPr="00A60AB1">
        <w:rPr>
          <w:rFonts w:ascii="Arial" w:eastAsia="Times New Roman" w:hAnsi="Arial" w:cs="B Lotus"/>
          <w:color w:val="000000"/>
        </w:rPr>
        <w:t xml:space="preserve"> SWOT) </w:t>
      </w:r>
      <w:r w:rsidRPr="00A60AB1">
        <w:rPr>
          <w:rFonts w:ascii="Arial" w:eastAsia="Times New Roman" w:hAnsi="Arial" w:cs="B Lotus"/>
          <w:color w:val="000000"/>
          <w:rtl/>
        </w:rPr>
        <w:t>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1. **</w:t>
      </w:r>
      <w:r w:rsidRPr="00A60AB1">
        <w:rPr>
          <w:rFonts w:ascii="Arial" w:eastAsia="Times New Roman" w:hAnsi="Arial" w:cs="B Lotus"/>
          <w:color w:val="000000"/>
          <w:rtl/>
        </w:rPr>
        <w:t>تحلیل محیط خارجی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w:t>
      </w:r>
      <w:r w:rsidRPr="00A60AB1">
        <w:rPr>
          <w:rFonts w:ascii="Arial" w:eastAsia="Times New Roman" w:hAnsi="Arial" w:cs="B Lotus"/>
          <w:color w:val="000000"/>
        </w:rPr>
        <w:t xml:space="preserve"> PESTEL**: </w:t>
      </w:r>
      <w:r w:rsidRPr="00A60AB1">
        <w:rPr>
          <w:rFonts w:ascii="Arial" w:eastAsia="Times New Roman" w:hAnsi="Arial" w:cs="B Lotus"/>
          <w:color w:val="000000"/>
          <w:rtl/>
        </w:rPr>
        <w:t>بررسی عوامل سیاسی، اقتصادی، اجتماعی، تکنولوژیکی، زیست‌محیطی و قانونی که بر سازمان تأثیر می‌گذارند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رقابتی (مدل پورتر)**: تحلیل رقبا و بررسی نیروهای پنج‌گانه پورتر (رقبای موجود، قدرت خریداران، قدرت تأمین‌کنندگان، تهدید کالاهای جایگزین، تهدید تازه‌واردان) برای شناسایی شدت رقابت در صنعت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2. **</w:t>
      </w:r>
      <w:r w:rsidRPr="00A60AB1">
        <w:rPr>
          <w:rFonts w:ascii="Arial" w:eastAsia="Times New Roman" w:hAnsi="Arial" w:cs="B Lotus"/>
          <w:color w:val="000000"/>
          <w:rtl/>
        </w:rPr>
        <w:t>تحلیل محیط داخلی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بررسی منابع و قابلیت‌های داخلی سازمان، مانند مهارت‌ها و دانش کارکنان، فرآیندها، ساختار سازمانی، تکنولوژی‌ها و نوآوری‌ها، و همچنین منابع مالی و فیزیکی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زنجیره ارزش**: بررسی فعالیت‌های سازمان به منظور شناسایی فعالیت‌هایی که می‌توانند ارزش بیشتری به مشتریان ارائه دهند و مزیت رقابتی ایجاد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تدوین استراتژی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lastRenderedPageBreak/>
        <w:t>پس از تحلیل محیطی، سازمان‌ها باید استراتژی‌های مناسبی را انتخاب و تدوین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1. **</w:t>
      </w:r>
      <w:r w:rsidRPr="00A60AB1">
        <w:rPr>
          <w:rFonts w:ascii="Arial" w:eastAsia="Times New Roman" w:hAnsi="Arial" w:cs="B Lotus"/>
          <w:color w:val="000000"/>
          <w:rtl/>
        </w:rPr>
        <w:t>بیانیه مأموریت و چشم‌انداز</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بیانیه مأموریت**: تعریف هدف و فلسفه وجودی سازمان، که به تعیین راهبردها کمک می‌کند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بیانیه چشم‌انداز**: توصیف آینده ایده‌آل سازمان و آنچه می‌خواهد در بلندمدت به آن دست یابد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2. **</w:t>
      </w:r>
      <w:r w:rsidRPr="00A60AB1">
        <w:rPr>
          <w:rFonts w:ascii="Arial" w:eastAsia="Times New Roman" w:hAnsi="Arial" w:cs="B Lotus"/>
          <w:color w:val="000000"/>
          <w:rtl/>
        </w:rPr>
        <w:t>تعیین اهداف استراتژیک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اهداف کوتاه‌مدت و بلندمدت**: تعیین اهدافی که به صورت قابل اندازه‌گیری و قابل دستیابی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3. **</w:t>
      </w:r>
      <w:r w:rsidRPr="00A60AB1">
        <w:rPr>
          <w:rFonts w:ascii="Arial" w:eastAsia="Times New Roman" w:hAnsi="Arial" w:cs="B Lotus"/>
          <w:color w:val="000000"/>
          <w:rtl/>
        </w:rPr>
        <w:t>انتخاب استراتژی‌ها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سطح سازمان (شرکتی)**: تصمیم‌گیری درباره حوزه‌های کسب‌وکار، تنوع‌سازی، ادغام و تملیک، و استراتژی‌های خروج</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سطح کسب‌وکار**: تعیین چگونگی رقابت با رقبا در هر حوزه از کسب‌وکار (استراتژی‌های تمایز، رهبری هزینه، تمرکز</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سطح وظیفه‌ای**: استراتژی‌های مربوط به بخش‌های مختلف سازمان مانند بازاریابی، مالی، تولید، منابع انسانی، و تحقیق و توسعه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 اجرای استراتژی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پس از تدوین استراتژی‌ها، آن‌ها باید به طور مؤثر اجرا شوند. این مرحله شامل تخصیص منابع، ایجاد ساختارهای سازمانی مناسب، توسعه فرهنگ سازمانی و ارتباطات داخلی می‌باشد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1. **</w:t>
      </w:r>
      <w:r w:rsidRPr="00A60AB1">
        <w:rPr>
          <w:rFonts w:ascii="Arial" w:eastAsia="Times New Roman" w:hAnsi="Arial" w:cs="B Lotus"/>
          <w:color w:val="000000"/>
          <w:rtl/>
        </w:rPr>
        <w:t>تخصیص منابع</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تخصیص منابع مالی، انسانی و فناوری به برنامه‌ها و پروژه‌های استراتژیک</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2. **</w:t>
      </w:r>
      <w:r w:rsidRPr="00A60AB1">
        <w:rPr>
          <w:rFonts w:ascii="Arial" w:eastAsia="Times New Roman" w:hAnsi="Arial" w:cs="B Lotus"/>
          <w:color w:val="000000"/>
          <w:rtl/>
        </w:rPr>
        <w:t>توسعه ساختار سازمانی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طراحی ساختار سازمانی مناسب برای حمایت از اجرای استراتژی‌ها (مانند ساختارهای ماتریسی، واحدی، یا ترکیبی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3. **</w:t>
      </w:r>
      <w:r w:rsidRPr="00A60AB1">
        <w:rPr>
          <w:rFonts w:ascii="Arial" w:eastAsia="Times New Roman" w:hAnsi="Arial" w:cs="B Lotus"/>
          <w:color w:val="000000"/>
          <w:rtl/>
        </w:rPr>
        <w:t>توسعه فرهنگ سازمانی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ایجاد فرهنگ سازمانی که از اجرای استراتژی‌های تدوین‌شده حمایت کند (مانند ارزش‌های سازمانی، هنجارها، و رفتارهای مشترک</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4. **</w:t>
      </w:r>
      <w:r w:rsidRPr="00A60AB1">
        <w:rPr>
          <w:rFonts w:ascii="Arial" w:eastAsia="Times New Roman" w:hAnsi="Arial" w:cs="B Lotus"/>
          <w:color w:val="000000"/>
          <w:rtl/>
        </w:rPr>
        <w:t>ایجاد نظام ارتباطات و هماهنگی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ایجاد مکانیسم‌های ارتباطی داخلی برای تسهیل جریان اطلاعات و هماهنگی بین واحدهای مختلف</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د) ارزیابی و کنترل استراتژی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این مرحله شامل نظارت بر پیشرفت استراتژی‌ها و ارزیابی عملکرد آن‌ها برای اطمینان از دستیابی به اهداف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1. **</w:t>
      </w:r>
      <w:r w:rsidRPr="00A60AB1">
        <w:rPr>
          <w:rFonts w:ascii="Arial" w:eastAsia="Times New Roman" w:hAnsi="Arial" w:cs="B Lotus"/>
          <w:color w:val="000000"/>
          <w:rtl/>
        </w:rPr>
        <w:t>پایش عملکرد</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استفاده از شاخص‌های کلیدی عملکرد</w:t>
      </w:r>
      <w:r w:rsidRPr="00A60AB1">
        <w:rPr>
          <w:rFonts w:ascii="Arial" w:eastAsia="Times New Roman" w:hAnsi="Arial" w:cs="B Lotus"/>
          <w:color w:val="000000"/>
        </w:rPr>
        <w:t xml:space="preserve"> (KPI) </w:t>
      </w:r>
      <w:r w:rsidRPr="00A60AB1">
        <w:rPr>
          <w:rFonts w:ascii="Arial" w:eastAsia="Times New Roman" w:hAnsi="Arial" w:cs="B Lotus"/>
          <w:color w:val="000000"/>
          <w:rtl/>
        </w:rPr>
        <w:t>برای اندازه‌گیری عملکرد در برابر اهداف تعیین‌شده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2. **</w:t>
      </w:r>
      <w:r w:rsidRPr="00A60AB1">
        <w:rPr>
          <w:rFonts w:ascii="Arial" w:eastAsia="Times New Roman" w:hAnsi="Arial" w:cs="B Lotus"/>
          <w:color w:val="000000"/>
          <w:rtl/>
        </w:rPr>
        <w:t>ارزیابی انحرافات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xml:space="preserve">- </w:t>
      </w:r>
      <w:r w:rsidRPr="00A60AB1">
        <w:rPr>
          <w:rFonts w:ascii="Arial" w:eastAsia="Times New Roman" w:hAnsi="Arial" w:cs="B Lotus"/>
          <w:color w:val="000000"/>
          <w:rtl/>
        </w:rPr>
        <w:t>بررسی انحرافات احتمالی بین نتایج واقعی و اهداف برنامه‌ریزی‌شده و تحلیل دلایل آن‌ها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3. **</w:t>
      </w:r>
      <w:r w:rsidRPr="00A60AB1">
        <w:rPr>
          <w:rFonts w:ascii="Arial" w:eastAsia="Times New Roman" w:hAnsi="Arial" w:cs="B Lotus"/>
          <w:color w:val="000000"/>
          <w:rtl/>
        </w:rPr>
        <w:t>اقدامات اصلاحی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انجام اقدامات لازم برای اصلاح انحرافات و بهبود مستمر فرآیندها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ه) بازخورد و اصلاح استراتژی</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تغییر و به‌روزرسانی استراتژی‌ها**: در محیط‌های پویای کسب‌وکار، استراتژی‌ها نیاز به بازنگری و اصلاح مداوم دارند. سازمان‌ها باید با استفاده از بازخوردها و داده‌های جدید، به‌طور مداوم استراتژی‌های خود را بهبود بخشند</w:t>
      </w:r>
      <w:r w:rsidR="00485D34" w:rsidRPr="00A60AB1">
        <w:rPr>
          <w:rFonts w:ascii="Arial" w:eastAsia="Times New Roman" w:hAnsi="Arial" w:cs="B Lotus"/>
          <w:color w:val="000000"/>
        </w:rPr>
        <w:t>.</w:t>
      </w:r>
      <w:r w:rsidR="00485D34"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پیچیدگی و عدم قطعیت**: محیط‌های کسب‌وکار به طور مداوم در حال تغییر هستند، و پیش‌بینی این تغییرات به ویژه در بازارهای پویا و پیچیده دشوار است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مقاومت در برابر تغییر**: کارکنان و مدیران ممکن است در برابر تغییرات استراتژیک مقاومت کنند، به خصوص اگر این تغییرات نیاز به ترک عادات و رویکردهای قدیمی داشته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تخصیص منابع محدود**: سازمان‌ها معمولاً با محدودیت‌های منابع (مالی، انسانی، زمانی) مواجه هستند، که تصمیم‌گیری‌های استراتژیک را پیچیده‌تر می‌کند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مدیریت تنش‌های داخلی**: اجرای استراتژی‌ها ممکن است به تنش‌ها و تعارض‌های داخلی منجر شود، به ویژه زمانی که منابع به طور نابرابر توزیع می‌شوند یا اهداف کوتاه‌مدت با اهداف بلندمدت در تضاد قرار می‌گیرند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00485D34" w:rsidRPr="00A60AB1">
        <w:rPr>
          <w:rFonts w:ascii="Arial" w:eastAsia="Times New Roman" w:hAnsi="Arial" w:cs="B Lotus" w:hint="cs"/>
          <w:color w:val="000000"/>
          <w:rtl/>
          <w:lang w:bidi="fa-IR"/>
        </w:rPr>
        <w:t>4</w:t>
      </w:r>
      <w:r w:rsidRPr="00A60AB1">
        <w:rPr>
          <w:rFonts w:ascii="Arial" w:eastAsia="Times New Roman" w:hAnsi="Arial" w:cs="B Lotus"/>
          <w:color w:val="000000"/>
        </w:rPr>
        <w:t xml:space="preserve">. </w:t>
      </w:r>
      <w:r w:rsidRPr="00A60AB1">
        <w:rPr>
          <w:rFonts w:ascii="Arial" w:eastAsia="Times New Roman" w:hAnsi="Arial" w:cs="B Lotus"/>
          <w:color w:val="000000"/>
          <w:rtl/>
        </w:rPr>
        <w:t>ابزارهای مدیریت استراتژیک</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تحلیل</w:t>
      </w:r>
      <w:r w:rsidRPr="00A60AB1">
        <w:rPr>
          <w:rFonts w:ascii="Arial" w:eastAsia="Times New Roman" w:hAnsi="Arial" w:cs="B Lotus"/>
          <w:color w:val="000000"/>
        </w:rPr>
        <w:t xml:space="preserve"> SWOT**: </w:t>
      </w:r>
      <w:r w:rsidRPr="00A60AB1">
        <w:rPr>
          <w:rFonts w:ascii="Arial" w:eastAsia="Times New Roman" w:hAnsi="Arial" w:cs="B Lotus"/>
          <w:color w:val="000000"/>
          <w:rtl/>
        </w:rPr>
        <w:t>ارزیابی نقاط قوت، ضعف‌ها، فرصت‌ها و تهدیدهای سازمان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مدل پنج نیروی پورتر**: تحلیل رقابتی صنعت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w:t>
      </w:r>
      <w:r w:rsidRPr="00A60AB1">
        <w:rPr>
          <w:rFonts w:ascii="Arial" w:eastAsia="Times New Roman" w:hAnsi="Arial" w:cs="B Lotus"/>
          <w:color w:val="000000"/>
        </w:rPr>
        <w:t xml:space="preserve"> PESTEL**: </w:t>
      </w:r>
      <w:r w:rsidRPr="00A60AB1">
        <w:rPr>
          <w:rFonts w:ascii="Arial" w:eastAsia="Times New Roman" w:hAnsi="Arial" w:cs="B Lotus"/>
          <w:color w:val="000000"/>
          <w:rtl/>
        </w:rPr>
        <w:t>بررسی عوامل خارجی سیاسی، اقتصادی، اجتماعی، تکنولوژیکی، زیست‌محیطی، و قانونی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نقشه استراتژی و کارت امتیازی متوازن</w:t>
      </w:r>
      <w:r w:rsidRPr="00A60AB1">
        <w:rPr>
          <w:rFonts w:ascii="Arial" w:eastAsia="Times New Roman" w:hAnsi="Arial" w:cs="B Lotus"/>
          <w:color w:val="000000"/>
        </w:rPr>
        <w:t xml:space="preserve"> (BSC)**: </w:t>
      </w:r>
      <w:r w:rsidRPr="00A60AB1">
        <w:rPr>
          <w:rFonts w:ascii="Arial" w:eastAsia="Times New Roman" w:hAnsi="Arial" w:cs="B Lotus"/>
          <w:color w:val="000000"/>
          <w:rtl/>
        </w:rPr>
        <w:t>ابزارهایی برای پیوند دادن اهداف استراتژیک با شاخص‌های عملکردی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00485D34" w:rsidRPr="00A60AB1">
        <w:rPr>
          <w:rFonts w:ascii="Arial" w:eastAsia="Times New Roman" w:hAnsi="Arial" w:cs="B Lotus" w:hint="cs"/>
          <w:color w:val="000000"/>
          <w:rtl/>
          <w:lang w:bidi="fa-IR"/>
        </w:rPr>
        <w:t>5</w:t>
      </w:r>
      <w:r w:rsidRPr="00A60AB1">
        <w:rPr>
          <w:rFonts w:ascii="Arial" w:eastAsia="Times New Roman" w:hAnsi="Arial" w:cs="B Lotus"/>
          <w:color w:val="000000"/>
        </w:rPr>
        <w:t xml:space="preserve">. </w:t>
      </w:r>
      <w:r w:rsidRPr="00A60AB1">
        <w:rPr>
          <w:rFonts w:ascii="Arial" w:eastAsia="Times New Roman" w:hAnsi="Arial" w:cs="B Lotus"/>
          <w:color w:val="000000"/>
          <w:rtl/>
        </w:rPr>
        <w:t>نتیجه‌گیری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مدیریت استراتژیک برای دستیابی به اهداف سازمانی و ایجاد مزیت رقابتی پایدار ضروری است. این فرآیند به سازمان‌ها کمک می‌کند تا در محیطی پیچیده و پویا، به طور هدفمند و با استفاده بهینه از منابع خود حرکت کنند. با این حال، موفقیت در مدیریت استراتژیک نیازمند تحلیل دقیق محیط، تدوین استراتژی‌های مناسب، اجرای مؤثر و ارزیابی مداوم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تاریخچه مدیریت استراتژیک </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تاریخچه مدیریت استراتژیک به‌طور کلی شامل توسعه و تحول این مفهوم از نظریه‌ها و رویکردهای اولیه تا شکل‌گیری و تکامل آن در دنیای مدرن است. این تاریخچه به چند دوره اصلی تقسیم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۱</w:t>
      </w:r>
      <w:r w:rsidRPr="00A60AB1">
        <w:rPr>
          <w:rFonts w:ascii="Arial" w:eastAsia="Times New Roman" w:hAnsi="Arial" w:cs="B Lotus"/>
          <w:color w:val="000000"/>
        </w:rPr>
        <w:t xml:space="preserve">. </w:t>
      </w:r>
      <w:r w:rsidRPr="00A60AB1">
        <w:rPr>
          <w:rFonts w:ascii="Arial" w:eastAsia="Times New Roman" w:hAnsi="Arial" w:cs="B Lotus"/>
          <w:color w:val="000000"/>
          <w:rtl/>
        </w:rPr>
        <w:t xml:space="preserve">دوره‌های اولیه (قبل از قرن </w:t>
      </w:r>
      <w:r w:rsidRPr="00A60AB1">
        <w:rPr>
          <w:rFonts w:ascii="Arial" w:eastAsia="Times New Roman" w:hAnsi="Arial" w:cs="B Lotus"/>
          <w:color w:val="000000"/>
          <w:rtl/>
          <w:lang w:bidi="fa-IR"/>
        </w:rPr>
        <w:t>۲۰</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**تفکر استراتژیک در تاریخ باستان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دوران باستان**: مفهوم استراتژی در دوران باستان نیز وجود داشت، به ویژه </w:t>
      </w:r>
      <w:r w:rsidRPr="00A60AB1">
        <w:rPr>
          <w:rFonts w:ascii="Arial" w:eastAsia="Times New Roman" w:hAnsi="Arial" w:cs="B Lotus"/>
          <w:color w:val="000000"/>
          <w:rtl/>
        </w:rPr>
        <w:lastRenderedPageBreak/>
        <w:t>در زمینه نظامی. نمونه‌های معروف شامل نوشته‌های «سان تزو» در کتاب «هنر جنگ» است که اصولی از استراتژی و تاکتیک‌های نظامی را بیان کرده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**فلسفه یونان و روم باستان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فیلسوفان یونان**: افلاطون و ارسطو درباره سیاست و مدیریت در جامعه‌های باستانی صحبت کردند که اصولی مشابه به تفکر استراتژیک در مدیریت معاصر را شامل می‌شد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۲</w:t>
      </w:r>
      <w:r w:rsidRPr="00A60AB1">
        <w:rPr>
          <w:rFonts w:ascii="Arial" w:eastAsia="Times New Roman" w:hAnsi="Arial" w:cs="B Lotus"/>
          <w:color w:val="000000"/>
        </w:rPr>
        <w:t xml:space="preserve">. </w:t>
      </w:r>
      <w:r w:rsidRPr="00A60AB1">
        <w:rPr>
          <w:rFonts w:ascii="Arial" w:eastAsia="Times New Roman" w:hAnsi="Arial" w:cs="B Lotus"/>
          <w:color w:val="000000"/>
          <w:rtl/>
        </w:rPr>
        <w:t xml:space="preserve">دوره صنعتی و پیشرفت‌های اولیه (اوایل قرن </w:t>
      </w:r>
      <w:r w:rsidRPr="00A60AB1">
        <w:rPr>
          <w:rFonts w:ascii="Arial" w:eastAsia="Times New Roman" w:hAnsi="Arial" w:cs="B Lotus"/>
          <w:color w:val="000000"/>
          <w:rtl/>
          <w:lang w:bidi="fa-IR"/>
        </w:rPr>
        <w:t>۲۰</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**مدیریت علمی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فردریک تیلور (</w:t>
      </w:r>
      <w:r w:rsidRPr="00A60AB1">
        <w:rPr>
          <w:rFonts w:ascii="Arial" w:eastAsia="Times New Roman" w:hAnsi="Arial" w:cs="B Lotus"/>
          <w:color w:val="000000"/>
          <w:rtl/>
          <w:lang w:bidi="fa-IR"/>
        </w:rPr>
        <w:t xml:space="preserve">۱۹۱۰)**: </w:t>
      </w:r>
      <w:r w:rsidRPr="00A60AB1">
        <w:rPr>
          <w:rFonts w:ascii="Arial" w:eastAsia="Times New Roman" w:hAnsi="Arial" w:cs="B Lotus"/>
          <w:color w:val="000000"/>
          <w:rtl/>
        </w:rPr>
        <w:t>با ارائه اصول مدیریت علمی، تیلور به تحلیل و بهینه‌سازی فرآیندها پرداخت. این اصول به‌ویژه در تولید و عملیات کارایی داشتند، اما بر دیدگاه‌های استراتژیک تاثیرگذار بودند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**مدیریت عمومی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هانری فایول (</w:t>
      </w:r>
      <w:r w:rsidRPr="00A60AB1">
        <w:rPr>
          <w:rFonts w:ascii="Arial" w:eastAsia="Times New Roman" w:hAnsi="Arial" w:cs="B Lotus"/>
          <w:color w:val="000000"/>
          <w:rtl/>
          <w:lang w:bidi="fa-IR"/>
        </w:rPr>
        <w:t xml:space="preserve">۱۹۱۶)**: </w:t>
      </w:r>
      <w:r w:rsidRPr="00A60AB1">
        <w:rPr>
          <w:rFonts w:ascii="Arial" w:eastAsia="Times New Roman" w:hAnsi="Arial" w:cs="B Lotus"/>
          <w:color w:val="000000"/>
          <w:rtl/>
        </w:rPr>
        <w:t>فایول نظریه‌هایی درباره اصول مدیریت عمومی و فرآیندهای مدیریتی ارائه داد که به مفاهیم اولیه مدیریت استراتژیک کمک کرد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 xml:space="preserve">دوره‌های پیشرفته (قرن </w:t>
      </w:r>
      <w:r w:rsidRPr="00A60AB1">
        <w:rPr>
          <w:rFonts w:ascii="Arial" w:eastAsia="Times New Roman" w:hAnsi="Arial" w:cs="B Lotus"/>
          <w:color w:val="000000"/>
          <w:rtl/>
          <w:lang w:bidi="fa-IR"/>
        </w:rPr>
        <w:t>۲۰</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**ظهور نظریه‌های استراتژیک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آلفرد چاندلر (</w:t>
      </w:r>
      <w:r w:rsidRPr="00A60AB1">
        <w:rPr>
          <w:rFonts w:ascii="Arial" w:eastAsia="Times New Roman" w:hAnsi="Arial" w:cs="B Lotus"/>
          <w:color w:val="000000"/>
          <w:rtl/>
          <w:lang w:bidi="fa-IR"/>
        </w:rPr>
        <w:t xml:space="preserve">۱۹۶۲)**: </w:t>
      </w:r>
      <w:r w:rsidRPr="00A60AB1">
        <w:rPr>
          <w:rFonts w:ascii="Arial" w:eastAsia="Times New Roman" w:hAnsi="Arial" w:cs="B Lotus"/>
          <w:color w:val="000000"/>
          <w:rtl/>
        </w:rPr>
        <w:t>چاندلر در کتاب خود «استراتژی و ساختار» استدلال کرد که ساختار سازمان باید از استراتژی پیروی کند. این نظریه به‌طور قابل توجهی در توسعه مدیریت استراتژیک تأثیر گذاشت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هنری مینتزبرگ (</w:t>
      </w:r>
      <w:r w:rsidRPr="00A60AB1">
        <w:rPr>
          <w:rFonts w:ascii="Arial" w:eastAsia="Times New Roman" w:hAnsi="Arial" w:cs="B Lotus"/>
          <w:color w:val="000000"/>
          <w:rtl/>
          <w:lang w:bidi="fa-IR"/>
        </w:rPr>
        <w:t xml:space="preserve">۱۹۷۰-۱۹۷۵)**: </w:t>
      </w:r>
      <w:r w:rsidRPr="00A60AB1">
        <w:rPr>
          <w:rFonts w:ascii="Arial" w:eastAsia="Times New Roman" w:hAnsi="Arial" w:cs="B Lotus"/>
          <w:color w:val="000000"/>
          <w:rtl/>
        </w:rPr>
        <w:t>مینتزبرگ به بررسی مفهوم استراتژی از منظر «استراتژی‌های پیش‌ساخته» و «استراتژی‌های نوآورانه» پرداخت. او به اهمیت تفکر استراتژیک در سطح مدیریتی و پیاده‌سازی آن در عمل توجه کرد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**مدل‌های استراتژیک کلاسیک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مدل</w:t>
      </w:r>
      <w:r w:rsidRPr="00A60AB1">
        <w:rPr>
          <w:rFonts w:ascii="Arial" w:eastAsia="Times New Roman" w:hAnsi="Arial" w:cs="B Lotus"/>
          <w:color w:val="000000"/>
        </w:rPr>
        <w:t xml:space="preserve"> SWOT (</w:t>
      </w:r>
      <w:r w:rsidRPr="00A60AB1">
        <w:rPr>
          <w:rFonts w:ascii="Arial" w:eastAsia="Times New Roman" w:hAnsi="Arial" w:cs="B Lotus"/>
          <w:color w:val="000000"/>
          <w:rtl/>
          <w:lang w:bidi="fa-IR"/>
        </w:rPr>
        <w:t>۱۹۶۰</w:t>
      </w:r>
      <w:r w:rsidRPr="00A60AB1">
        <w:rPr>
          <w:rFonts w:ascii="Arial" w:eastAsia="Times New Roman" w:hAnsi="Arial" w:cs="B Lotus"/>
          <w:color w:val="000000"/>
        </w:rPr>
        <w:t xml:space="preserve">)**: </w:t>
      </w:r>
      <w:r w:rsidRPr="00A60AB1">
        <w:rPr>
          <w:rFonts w:ascii="Arial" w:eastAsia="Times New Roman" w:hAnsi="Arial" w:cs="B Lotus"/>
          <w:color w:val="000000"/>
          <w:rtl/>
        </w:rPr>
        <w:t>تحلیل نقاط قوت، ضعف، فرصت‌ها و تهدیدها به عنوان یک ابزار اساسی در مدیریت استراتژیک توسعه یافت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مدل‌های پنج نیروی پورتر (</w:t>
      </w:r>
      <w:r w:rsidRPr="00A60AB1">
        <w:rPr>
          <w:rFonts w:ascii="Arial" w:eastAsia="Times New Roman" w:hAnsi="Arial" w:cs="B Lotus"/>
          <w:color w:val="000000"/>
          <w:rtl/>
          <w:lang w:bidi="fa-IR"/>
        </w:rPr>
        <w:t xml:space="preserve">۱۹۷۹)**: </w:t>
      </w:r>
      <w:r w:rsidRPr="00A60AB1">
        <w:rPr>
          <w:rFonts w:ascii="Arial" w:eastAsia="Times New Roman" w:hAnsi="Arial" w:cs="B Lotus"/>
          <w:color w:val="000000"/>
          <w:rtl/>
        </w:rPr>
        <w:t>مدل‌های میشیل پورتر به تحلیل رقابتی صنعت و شناسایی عوامل کلیدی در ایجاد مزیت رقابتی پرداختند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مدل ماتریس</w:t>
      </w:r>
      <w:r w:rsidRPr="00A60AB1">
        <w:rPr>
          <w:rFonts w:ascii="Arial" w:eastAsia="Times New Roman" w:hAnsi="Arial" w:cs="B Lotus"/>
          <w:color w:val="000000"/>
        </w:rPr>
        <w:t xml:space="preserve"> BCG (</w:t>
      </w:r>
      <w:r w:rsidRPr="00A60AB1">
        <w:rPr>
          <w:rFonts w:ascii="Arial" w:eastAsia="Times New Roman" w:hAnsi="Arial" w:cs="B Lotus"/>
          <w:color w:val="000000"/>
          <w:rtl/>
          <w:lang w:bidi="fa-IR"/>
        </w:rPr>
        <w:t>۱۹۷۰</w:t>
      </w:r>
      <w:r w:rsidRPr="00A60AB1">
        <w:rPr>
          <w:rFonts w:ascii="Arial" w:eastAsia="Times New Roman" w:hAnsi="Arial" w:cs="B Lotus"/>
          <w:color w:val="000000"/>
        </w:rPr>
        <w:t xml:space="preserve">)**: </w:t>
      </w:r>
      <w:r w:rsidRPr="00A60AB1">
        <w:rPr>
          <w:rFonts w:ascii="Arial" w:eastAsia="Times New Roman" w:hAnsi="Arial" w:cs="B Lotus"/>
          <w:color w:val="000000"/>
          <w:rtl/>
        </w:rPr>
        <w:t>ماتریس رشد-سهم بازار که توسط گروه مشاوره بوستون</w:t>
      </w:r>
      <w:r w:rsidRPr="00A60AB1">
        <w:rPr>
          <w:rFonts w:ascii="Arial" w:eastAsia="Times New Roman" w:hAnsi="Arial" w:cs="B Lotus"/>
          <w:color w:val="000000"/>
        </w:rPr>
        <w:t xml:space="preserve"> (BCG) </w:t>
      </w:r>
      <w:r w:rsidRPr="00A60AB1">
        <w:rPr>
          <w:rFonts w:ascii="Arial" w:eastAsia="Times New Roman" w:hAnsi="Arial" w:cs="B Lotus"/>
          <w:color w:val="000000"/>
          <w:rtl/>
        </w:rPr>
        <w:t>توسعه یافت، به سازمان‌ها کمک کرد تا پرتفوی محصولات و خدمات خود را تحلیل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۴</w:t>
      </w:r>
      <w:r w:rsidRPr="00A60AB1">
        <w:rPr>
          <w:rFonts w:ascii="Arial" w:eastAsia="Times New Roman" w:hAnsi="Arial" w:cs="B Lotus"/>
          <w:color w:val="000000"/>
        </w:rPr>
        <w:t xml:space="preserve">. </w:t>
      </w:r>
      <w:r w:rsidRPr="00A60AB1">
        <w:rPr>
          <w:rFonts w:ascii="Arial" w:eastAsia="Times New Roman" w:hAnsi="Arial" w:cs="B Lotus"/>
          <w:color w:val="000000"/>
          <w:rtl/>
        </w:rPr>
        <w:t xml:space="preserve">دوره‌های مدرن (اواخر قرن </w:t>
      </w:r>
      <w:r w:rsidRPr="00A60AB1">
        <w:rPr>
          <w:rFonts w:ascii="Arial" w:eastAsia="Times New Roman" w:hAnsi="Arial" w:cs="B Lotus"/>
          <w:color w:val="000000"/>
          <w:rtl/>
          <w:lang w:bidi="fa-IR"/>
        </w:rPr>
        <w:t>۲۰</w:t>
      </w:r>
      <w:r w:rsidRPr="00A60AB1">
        <w:rPr>
          <w:rFonts w:ascii="Arial" w:eastAsia="Times New Roman" w:hAnsi="Arial" w:cs="B Lotus"/>
          <w:color w:val="000000"/>
          <w:rtl/>
        </w:rPr>
        <w:t xml:space="preserve"> و قرن </w:t>
      </w:r>
      <w:r w:rsidRPr="00A60AB1">
        <w:rPr>
          <w:rFonts w:ascii="Arial" w:eastAsia="Times New Roman" w:hAnsi="Arial" w:cs="B Lotus"/>
          <w:color w:val="000000"/>
          <w:rtl/>
          <w:lang w:bidi="fa-IR"/>
        </w:rPr>
        <w:t>۲۱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**مدیریت استراتژیک مدرن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مدل کارت امتیازی متوازن</w:t>
      </w:r>
      <w:r w:rsidRPr="00A60AB1">
        <w:rPr>
          <w:rFonts w:ascii="Arial" w:eastAsia="Times New Roman" w:hAnsi="Arial" w:cs="B Lotus"/>
          <w:color w:val="000000"/>
        </w:rPr>
        <w:t xml:space="preserve"> (BSC) (</w:t>
      </w:r>
      <w:r w:rsidRPr="00A60AB1">
        <w:rPr>
          <w:rFonts w:ascii="Arial" w:eastAsia="Times New Roman" w:hAnsi="Arial" w:cs="B Lotus"/>
          <w:color w:val="000000"/>
          <w:rtl/>
          <w:lang w:bidi="fa-IR"/>
        </w:rPr>
        <w:t>۱۹۹۲</w:t>
      </w:r>
      <w:r w:rsidRPr="00A60AB1">
        <w:rPr>
          <w:rFonts w:ascii="Arial" w:eastAsia="Times New Roman" w:hAnsi="Arial" w:cs="B Lotus"/>
          <w:color w:val="000000"/>
        </w:rPr>
        <w:t xml:space="preserve">)**: </w:t>
      </w:r>
      <w:r w:rsidRPr="00A60AB1">
        <w:rPr>
          <w:rFonts w:ascii="Arial" w:eastAsia="Times New Roman" w:hAnsi="Arial" w:cs="B Lotus"/>
          <w:color w:val="000000"/>
          <w:rtl/>
        </w:rPr>
        <w:t>توسط رابرت کاپلان و دیوید نورتون ارائه شد. این مدل به سازمان‌ها کمک می‌کند تا استراتژی‌های خود را به عملکرد عملیاتی متصل کنند و تعادل میان اهداف مالی و غیرمالی را برقرار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مدل‌های استراتژی چابک و نوآوری**: در دهه‌های اخیر، توجه به سرعت تغییرات و نوآوری به‌ویژه در صنایع فناوری اطلاعات و ارتباطات، به توسعه مدل‌های استراتژی چابک و مبتنی بر نوآوری کمک کرده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xml:space="preserve">#### </w:t>
      </w:r>
      <w:r w:rsidRPr="00A60AB1">
        <w:rPr>
          <w:rFonts w:ascii="Arial" w:eastAsia="Times New Roman" w:hAnsi="Arial" w:cs="B Lotus"/>
          <w:color w:val="000000"/>
          <w:rtl/>
        </w:rPr>
        <w:t>ب) **تحلیل و بهره‌برداری از داده‌ها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داده‌های بزرگ و هوش مصنوعی**: با پیشرفت فناوری‌های دیجیتال و داده‌های بزرگ، سازمان‌ها از ابزارهای پیشرفته برای تحلیل و پیش‌بینی روندهای بازار و عملکرد سازمانی استفاده می‌کنند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 **تمرکز بر پایداری و مسئولیت اجتماعی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پایدار**: به‌ویژه در دهه‌های اخیر، توجه به مسئولیت اجتماعی و پایداری محیطی به عنوان بخش مهمی از مدیریت استراتژیک مطرح شده است. سازمان‌ها به دنبال ایجاد تعادل میان اهداف اقتصادی و مسئولیت‌های اجتماعی هستند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۵</w:t>
      </w:r>
      <w:r w:rsidRPr="00A60AB1">
        <w:rPr>
          <w:rFonts w:ascii="Arial" w:eastAsia="Times New Roman" w:hAnsi="Arial" w:cs="B Lotus"/>
          <w:color w:val="000000"/>
        </w:rPr>
        <w:t xml:space="preserve">. </w:t>
      </w:r>
      <w:r w:rsidRPr="00A60AB1">
        <w:rPr>
          <w:rFonts w:ascii="Arial" w:eastAsia="Times New Roman" w:hAnsi="Arial" w:cs="B Lotus"/>
          <w:color w:val="000000"/>
          <w:rtl/>
        </w:rPr>
        <w:t>نتیجه‌گیری</w:t>
      </w:r>
      <w:r w:rsidRPr="00A60AB1">
        <w:rPr>
          <w:rFonts w:ascii="Arial" w:eastAsia="Times New Roman" w:hAnsi="Arial" w:cs="B Lotus"/>
          <w:color w:val="000000"/>
        </w:rPr>
        <w:br/>
      </w:r>
      <w:r w:rsidRPr="00A60AB1">
        <w:rPr>
          <w:rFonts w:ascii="Arial" w:eastAsia="Times New Roman" w:hAnsi="Arial" w:cs="B Lotus"/>
          <w:color w:val="000000"/>
          <w:rtl/>
        </w:rPr>
        <w:t>مدیریت استراتژیک به‌طور مداوم در حال تحول است و با پیشرفت‌های فناوری و تغییرات محیطی، به‌طور دائم مدل‌ها و رویکردهای جدیدی در این حوزه معرفی می‌شود. این تاریخچه نشان‌دهنده تکامل این مفهوم از رویکردهای ابتدایی نظامی و مدیریتی تا مدل‌های پیچیده و مدرن است که به سازمان‌ها کمک می‌کند تا به‌طور مؤثر به اهداف بلندمدت خود دست یابند و در دنیای پیچیده و پویا رقابتی موفق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b/>
          <w:bCs/>
          <w:color w:val="000000"/>
          <w:rtl/>
        </w:rPr>
        <w:t xml:space="preserve">تاریخچه مدیریت استراتژیک در ایران </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تاریخچه مدیریت استراتژیک در ایران به‌طور کلی شامل مراحل مختلفی از پذیرش اولیه مفاهیم استراتژیک تا تطابق و توسعه آن‌ها با شرایط و نیازهای محلی است. در اینجا به تفصیل مراحل اصلی این تاریخچه پرداخته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xml:space="preserve">### </w:t>
      </w:r>
      <w:r w:rsidRPr="00A60AB1">
        <w:rPr>
          <w:rFonts w:ascii="Arial" w:eastAsia="Times New Roman" w:hAnsi="Arial" w:cs="B Lotus"/>
          <w:color w:val="000000"/>
          <w:rtl/>
          <w:lang w:bidi="fa-IR"/>
        </w:rPr>
        <w:t>۱</w:t>
      </w:r>
      <w:r w:rsidRPr="00A60AB1">
        <w:rPr>
          <w:rFonts w:ascii="Arial" w:eastAsia="Times New Roman" w:hAnsi="Arial" w:cs="B Lotus"/>
          <w:color w:val="000000"/>
        </w:rPr>
        <w:t xml:space="preserve">. </w:t>
      </w:r>
      <w:r w:rsidRPr="00A60AB1">
        <w:rPr>
          <w:rFonts w:ascii="Arial" w:eastAsia="Times New Roman" w:hAnsi="Arial" w:cs="B Lotus"/>
          <w:color w:val="000000"/>
          <w:rtl/>
        </w:rPr>
        <w:t>پذیرش اولیه و دوران پیشرفت</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 xml:space="preserve">الف) **دوران پیش از انقلاب اسلامی (قبل از </w:t>
      </w:r>
      <w:r w:rsidRPr="00A60AB1">
        <w:rPr>
          <w:rFonts w:ascii="Arial" w:eastAsia="Times New Roman" w:hAnsi="Arial" w:cs="B Lotus"/>
          <w:color w:val="000000"/>
          <w:rtl/>
          <w:lang w:bidi="fa-IR"/>
        </w:rPr>
        <w:t>۱۹۷۹</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آغاز تفکر مدیریتی**: در این دوران، مفاهیم مدیریت و برنامه‌ریزی استراتژیک به‌ویژه در شرکت‌های دولتی و بزرگ وارد ایران شد. برخی از شرکت‌های بزرگ و دولتی در ایران مانند صنایع نفت و گاز و بانک‌ها به استفاده از تکنیک‌های مدیریتی مدرن پرداخته بودند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مطالعه و آموزش**: با تأسیس دانشگاه‌ها و مؤسسات آموزشی در دهه‌های </w:t>
      </w:r>
      <w:r w:rsidRPr="00A60AB1">
        <w:rPr>
          <w:rFonts w:ascii="Arial" w:eastAsia="Times New Roman" w:hAnsi="Arial" w:cs="B Lotus"/>
          <w:color w:val="000000"/>
          <w:rtl/>
          <w:lang w:bidi="fa-IR"/>
        </w:rPr>
        <w:t>۱۹۵۰</w:t>
      </w:r>
      <w:r w:rsidRPr="00A60AB1">
        <w:rPr>
          <w:rFonts w:ascii="Arial" w:eastAsia="Times New Roman" w:hAnsi="Arial" w:cs="B Lotus"/>
          <w:color w:val="000000"/>
          <w:rtl/>
        </w:rPr>
        <w:t xml:space="preserve"> و </w:t>
      </w:r>
      <w:r w:rsidRPr="00A60AB1">
        <w:rPr>
          <w:rFonts w:ascii="Arial" w:eastAsia="Times New Roman" w:hAnsi="Arial" w:cs="B Lotus"/>
          <w:color w:val="000000"/>
          <w:rtl/>
          <w:lang w:bidi="fa-IR"/>
        </w:rPr>
        <w:t>۱۹۶۰</w:t>
      </w:r>
      <w:r w:rsidRPr="00A60AB1">
        <w:rPr>
          <w:rFonts w:ascii="Arial" w:eastAsia="Times New Roman" w:hAnsi="Arial" w:cs="B Lotus"/>
          <w:color w:val="000000"/>
          <w:rtl/>
        </w:rPr>
        <w:t>، آموزش مدیریت و استراتژی به‌ویژه در مقاطع کارشناسی و کارشناسی‌ارشد آغاز 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**دوران انقلاب اسلامی و جنگ تحمیلی (</w:t>
      </w:r>
      <w:r w:rsidRPr="00A60AB1">
        <w:rPr>
          <w:rFonts w:ascii="Arial" w:eastAsia="Times New Roman" w:hAnsi="Arial" w:cs="B Lotus"/>
          <w:color w:val="000000"/>
          <w:rtl/>
          <w:lang w:bidi="fa-IR"/>
        </w:rPr>
        <w:t>۱۹۷۹-۱۹۸۸</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تغییرات بنیادین**: انقلاب اسلامی و جنگ تحمیلی تأثیرات عمده‌ای بر ساختارهای اقتصادی و مدیریتی کشور گذاشت. بسیاری از شرکت‌های خصوصی ملی‌سازی شدند و اولویت‌های اقتصادی به سمت تأمین نیازهای فوری و جنگی معطوف 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تدوین استراتژی‌های جدید**: در این دوران، تمرکز بیشتر بر برنامه‌ریزی‌های کوتاه‌مدت و تأمین نیازهای اساسی بود، و مفهوم مدیریت استراتژیک به‌طور گسترده‌ای در سازمان‌ها اجرا نمی‌شد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۲</w:t>
      </w:r>
      <w:r w:rsidRPr="00A60AB1">
        <w:rPr>
          <w:rFonts w:ascii="Arial" w:eastAsia="Times New Roman" w:hAnsi="Arial" w:cs="B Lotus"/>
          <w:color w:val="000000"/>
        </w:rPr>
        <w:t xml:space="preserve">. </w:t>
      </w:r>
      <w:r w:rsidRPr="00A60AB1">
        <w:rPr>
          <w:rFonts w:ascii="Arial" w:eastAsia="Times New Roman" w:hAnsi="Arial" w:cs="B Lotus"/>
          <w:color w:val="000000"/>
          <w:rtl/>
        </w:rPr>
        <w:t>دوران بازسازی و توسعه اقتصادی</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**دوران پس از جنگ و اصلاحات اقتصادی (</w:t>
      </w:r>
      <w:r w:rsidRPr="00A60AB1">
        <w:rPr>
          <w:rFonts w:ascii="Arial" w:eastAsia="Times New Roman" w:hAnsi="Arial" w:cs="B Lotus"/>
          <w:color w:val="000000"/>
          <w:rtl/>
          <w:lang w:bidi="fa-IR"/>
        </w:rPr>
        <w:t>۱۹۸۸-۲۰۰۰</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بازسازی و توسعه**: پس از جنگ، دولت ایران برنامه‌های توسعه‌ای را برای بازسازی زیرساخت‌ها و رشد اقتصادی کشور آغاز کرد. در این دوران، توجه به </w:t>
      </w:r>
      <w:r w:rsidRPr="00A60AB1">
        <w:rPr>
          <w:rFonts w:ascii="Arial" w:eastAsia="Times New Roman" w:hAnsi="Arial" w:cs="B Lotus"/>
          <w:color w:val="000000"/>
          <w:rtl/>
        </w:rPr>
        <w:lastRenderedPageBreak/>
        <w:t>بهبود مدیریت و برنامه‌ریزی استراتژیک در سازمان‌های دولتی و خصوصی افزایش یافت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ورود مدل‌های بین‌المللی**: مدل‌های مدیریتی و استراتژیک مدرن از جمله مدل‌های مبتنی بر تحلیل</w:t>
      </w:r>
      <w:r w:rsidRPr="00A60AB1">
        <w:rPr>
          <w:rFonts w:ascii="Arial" w:eastAsia="Times New Roman" w:hAnsi="Arial" w:cs="B Lotus"/>
          <w:color w:val="000000"/>
        </w:rPr>
        <w:t xml:space="preserve"> SWOT </w:t>
      </w:r>
      <w:r w:rsidRPr="00A60AB1">
        <w:rPr>
          <w:rFonts w:ascii="Arial" w:eastAsia="Times New Roman" w:hAnsi="Arial" w:cs="B Lotus"/>
          <w:color w:val="000000"/>
          <w:rtl/>
        </w:rPr>
        <w:t>و مدل‌های رقابتی وارد کشور شد و در برخی سازمان‌ها مورد استفاده قرار گرفت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**پذیرش و تطبیق با مفاهیم جهانی (</w:t>
      </w:r>
      <w:r w:rsidRPr="00A60AB1">
        <w:rPr>
          <w:rFonts w:ascii="Arial" w:eastAsia="Times New Roman" w:hAnsi="Arial" w:cs="B Lotus"/>
          <w:color w:val="000000"/>
          <w:rtl/>
          <w:lang w:bidi="fa-IR"/>
        </w:rPr>
        <w:t>۲۰۰۰-۲۰۱۰</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گسترش مفاهیم استراتژیک**: در این دوران، با افزایش ارتباطات بین‌المللی و جهانی‌شدن، مفاهیم مدیریت استراتژیک به‌طور گسترده‌تری در سازمان‌های ایرانی پذیرفته شد. دانشگاه‌ها و مؤسسات آموزشی دوره‌های تخصصی در زمینه مدیریت استراتژیک ارائه دادند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توسعه استراتژی‌های مدرن**: سازمان‌های ایرانی به تدریج از ابزارهای تحلیلی مانند ماتریس</w:t>
      </w:r>
      <w:r w:rsidRPr="00A60AB1">
        <w:rPr>
          <w:rFonts w:ascii="Arial" w:eastAsia="Times New Roman" w:hAnsi="Arial" w:cs="B Lotus"/>
          <w:color w:val="000000"/>
        </w:rPr>
        <w:t xml:space="preserve"> BCG</w:t>
      </w:r>
      <w:r w:rsidRPr="00A60AB1">
        <w:rPr>
          <w:rFonts w:ascii="Arial" w:eastAsia="Times New Roman" w:hAnsi="Arial" w:cs="B Lotus"/>
          <w:color w:val="000000"/>
          <w:rtl/>
        </w:rPr>
        <w:t>، کارت امتیازی متوازن</w:t>
      </w:r>
      <w:r w:rsidRPr="00A60AB1">
        <w:rPr>
          <w:rFonts w:ascii="Arial" w:eastAsia="Times New Roman" w:hAnsi="Arial" w:cs="B Lotus"/>
          <w:color w:val="000000"/>
        </w:rPr>
        <w:t xml:space="preserve"> (BSC) </w:t>
      </w:r>
      <w:r w:rsidRPr="00A60AB1">
        <w:rPr>
          <w:rFonts w:ascii="Arial" w:eastAsia="Times New Roman" w:hAnsi="Arial" w:cs="B Lotus"/>
          <w:color w:val="000000"/>
          <w:rtl/>
        </w:rPr>
        <w:t>و تحلیل‌های رقابتی استفاده کردند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دوران معاصر و چالش‌های جدید</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**پیشرفت‌های فناوری و نوآوری (</w:t>
      </w:r>
      <w:r w:rsidRPr="00A60AB1">
        <w:rPr>
          <w:rFonts w:ascii="Arial" w:eastAsia="Times New Roman" w:hAnsi="Arial" w:cs="B Lotus"/>
          <w:color w:val="000000"/>
          <w:rtl/>
          <w:lang w:bidi="fa-IR"/>
        </w:rPr>
        <w:t>۲۰۱۰-</w:t>
      </w:r>
      <w:r w:rsidRPr="00A60AB1">
        <w:rPr>
          <w:rFonts w:ascii="Arial" w:eastAsia="Times New Roman" w:hAnsi="Arial" w:cs="B Lotus"/>
          <w:color w:val="000000"/>
          <w:rtl/>
        </w:rPr>
        <w:t>اکنون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توجه به فناوری و دیجیتال**: با پیشرفت‌های فناوری اطلاعات و دیجیتال، سازمان‌های ایرانی به استفاده از ابزارهای پیشرفته مدیریت استراتژیک، مانند تحلیل داده‌های کلان و هوش مصنوعی، پرداخته‌اند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تمرکز بر پایداری و مسئولیت اجتماعی**: در سال‌های اخیر، سازمان‌ها به اهمیت مسئولیت اجتماعی و پایداری محیطی توجه بیشتری کرده‌اند و استراتژی‌های خود را بر اساس این اصول تنظیم کرده‌اند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xml:space="preserve">#### </w:t>
      </w:r>
      <w:r w:rsidRPr="00A60AB1">
        <w:rPr>
          <w:rFonts w:ascii="Arial" w:eastAsia="Times New Roman" w:hAnsi="Arial" w:cs="B Lotus"/>
          <w:color w:val="000000"/>
          <w:rtl/>
        </w:rPr>
        <w:t>ب) **چالش‌های اقتصادی و سیاسی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تحریم‌ها و بی‌ثباتی اقتصادی**: تحریم‌های بین‌المللی و بی‌ثباتی اقتصادی تأثیرات زیادی بر استراتژی‌های سازمان‌ها داشته و سازمان‌ها مجبور به تطبیق با شرایط اقتصادی دشوار و تغییرات سریع شده‌اند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مقاومت در برابر تغییر**: تغییرات سریع اقتصادی و سیاسی همچنین به مقاومت در برابر تغییر و مشکلات در اجرای استراتژی‌های جدید منجر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۴</w:t>
      </w:r>
      <w:r w:rsidRPr="00A60AB1">
        <w:rPr>
          <w:rFonts w:ascii="Arial" w:eastAsia="Times New Roman" w:hAnsi="Arial" w:cs="B Lotus"/>
          <w:color w:val="000000"/>
        </w:rPr>
        <w:t xml:space="preserve">. </w:t>
      </w:r>
      <w:r w:rsidRPr="00A60AB1">
        <w:rPr>
          <w:rFonts w:ascii="Arial" w:eastAsia="Times New Roman" w:hAnsi="Arial" w:cs="B Lotus"/>
          <w:color w:val="000000"/>
          <w:rtl/>
        </w:rPr>
        <w:t>نتیجه‌گیری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مدیریت استراتژیک در ایران طی چند دهه گذشته تحولات زیادی را تجربه کرده است. از پذیرش اولیه مفاهیم مدیریتی مدرن تا تطبیق با تغییرات جهانی و چالش‌های اقتصادی، سازمان‌های ایرانی به تدریج به اهمیت مدیریت استراتژیک پی برده‌اند و تلاش کرده‌اند تا از این ابزارها برای بهبود عملکرد و رقابت‌پذیری خود استفاده کنند. با این حال، چالش‌هایی مانند بی‌ثباتی اقتصادی و تحریم‌ها همچنان بر فرآیندهای استراتژیک تأثیرگذار هستند و نیاز به تطبیق مداوم و نوآوری را ضروری می‌سازند</w:t>
      </w:r>
    </w:p>
    <w:p w14:paraId="69F3CD64" w14:textId="77777777" w:rsidR="00083541" w:rsidRPr="00A60AB1" w:rsidRDefault="008D3A41" w:rsidP="005B1B03">
      <w:pPr>
        <w:bidi/>
        <w:spacing w:after="0" w:line="240" w:lineRule="auto"/>
        <w:rPr>
          <w:rFonts w:ascii="Arial" w:eastAsia="Times New Roman" w:hAnsi="Arial" w:cs="B Lotus"/>
          <w:color w:val="000000"/>
          <w:rtl/>
        </w:rPr>
      </w:pPr>
      <w:r w:rsidRPr="00A60AB1">
        <w:rPr>
          <w:rFonts w:ascii="Arial" w:eastAsia="Times New Roman" w:hAnsi="Arial" w:cs="B Lotus"/>
          <w:color w:val="000000"/>
        </w:rPr>
        <w:t>.</w:t>
      </w:r>
      <w:r w:rsidRPr="00A60AB1">
        <w:rPr>
          <w:rFonts w:ascii="Arial" w:eastAsia="Times New Roman" w:hAnsi="Arial" w:cs="B Lotus"/>
          <w:color w:val="000000"/>
        </w:rPr>
        <w:br/>
      </w:r>
      <w:r w:rsidR="00083541" w:rsidRPr="00A60AB1">
        <w:rPr>
          <w:rFonts w:ascii="Arial" w:eastAsia="Times New Roman" w:hAnsi="Arial" w:cs="B Lotus" w:hint="cs"/>
          <w:b/>
          <w:bCs/>
          <w:color w:val="000000"/>
          <w:rtl/>
        </w:rPr>
        <w:t>فصل دوم</w:t>
      </w:r>
    </w:p>
    <w:p w14:paraId="491B6DED" w14:textId="77777777" w:rsidR="00083541" w:rsidRPr="00A60AB1" w:rsidRDefault="00083541" w:rsidP="005B1B03">
      <w:pPr>
        <w:bidi/>
        <w:spacing w:after="0" w:line="240" w:lineRule="auto"/>
        <w:rPr>
          <w:rFonts w:ascii="Arial" w:eastAsia="Times New Roman" w:hAnsi="Arial" w:cs="B Lotus"/>
          <w:color w:val="000000"/>
          <w:rtl/>
        </w:rPr>
      </w:pPr>
    </w:p>
    <w:p w14:paraId="3C54F12B" w14:textId="77777777" w:rsidR="00083541" w:rsidRPr="00A60AB1" w:rsidRDefault="008D3A41" w:rsidP="005B1B03">
      <w:pPr>
        <w:bidi/>
        <w:spacing w:after="0" w:line="240" w:lineRule="auto"/>
        <w:rPr>
          <w:rFonts w:ascii="Arial" w:eastAsia="Times New Roman" w:hAnsi="Arial" w:cs="B Lotus"/>
          <w:color w:val="000000"/>
          <w:rtl/>
        </w:rPr>
      </w:pPr>
      <w:r w:rsidRPr="00A60AB1">
        <w:rPr>
          <w:rFonts w:ascii="Arial" w:eastAsia="Times New Roman" w:hAnsi="Arial" w:cs="B Lotus"/>
          <w:color w:val="000000"/>
        </w:rPr>
        <w:br/>
      </w:r>
      <w:r w:rsidR="00083541" w:rsidRPr="00A60AB1">
        <w:rPr>
          <w:rFonts w:ascii="Arial" w:eastAsia="Times New Roman" w:hAnsi="Arial" w:cs="B Lotus"/>
          <w:b/>
          <w:bCs/>
          <w:color w:val="000000"/>
          <w:rtl/>
        </w:rPr>
        <w:t xml:space="preserve">تفکر استراتژیک </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تفکر استراتژیک به فرآیند تفکر، تحلیل و برنامه‌ریزی بلندمدت در سازمان‌ها اشاره دارد که هدف آن تدوین و اجرای استراتژی‌های موثر برای دستیابی به اهداف کلی و ایجاد مزیت رقابتی پایدار است. این نوع تفکر شامل تجزیه و تحلیل محیط </w:t>
      </w:r>
      <w:r w:rsidRPr="00A60AB1">
        <w:rPr>
          <w:rFonts w:ascii="Arial" w:eastAsia="Times New Roman" w:hAnsi="Arial" w:cs="B Lotus"/>
          <w:color w:val="000000"/>
          <w:rtl/>
        </w:rPr>
        <w:lastRenderedPageBreak/>
        <w:t>داخلی و خارجی سازمان، شناسایی فرصت‌ها و تهدیدها، و تدوین راهبردهایی برای استفاده از نقاط قوت و رفع نقاط ضعف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۱</w:t>
      </w:r>
      <w:r w:rsidRPr="00A60AB1">
        <w:rPr>
          <w:rFonts w:ascii="Arial" w:eastAsia="Times New Roman" w:hAnsi="Arial" w:cs="B Lotus"/>
          <w:color w:val="000000"/>
        </w:rPr>
        <w:t xml:space="preserve">. </w:t>
      </w:r>
      <w:r w:rsidRPr="00A60AB1">
        <w:rPr>
          <w:rFonts w:ascii="Arial" w:eastAsia="Times New Roman" w:hAnsi="Arial" w:cs="B Lotus"/>
          <w:color w:val="000000"/>
          <w:rtl/>
        </w:rPr>
        <w:t>اصول تفکر استراتژیک</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**تحلیل محیطی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محیط خارجی**: شامل شناسایی و ارزیابی عواملی است که بر سازمان تأثیر می‌گذارند، مانند شرایط اقتصادی، سیاسی، اجتماعی و فناوری. ابزارهایی مانند تحلیل</w:t>
      </w:r>
      <w:r w:rsidRPr="00A60AB1">
        <w:rPr>
          <w:rFonts w:ascii="Arial" w:eastAsia="Times New Roman" w:hAnsi="Arial" w:cs="B Lotus"/>
          <w:color w:val="000000"/>
        </w:rPr>
        <w:t xml:space="preserve"> PESTEL (</w:t>
      </w:r>
      <w:r w:rsidRPr="00A60AB1">
        <w:rPr>
          <w:rFonts w:ascii="Arial" w:eastAsia="Times New Roman" w:hAnsi="Arial" w:cs="B Lotus"/>
          <w:color w:val="000000"/>
          <w:rtl/>
        </w:rPr>
        <w:t>سیاسی، اقتصادی، اجتماعی، تکنولوژیکی، زیست‌محیطی، و قانونی) برای این تحلیل استفاده می‌شود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محیط داخلی**: شامل ارزیابی منابع، قابلیت‌ها و فرآیندهای داخلی سازمان است. ابزارهایی مانند تحلیل</w:t>
      </w:r>
      <w:r w:rsidRPr="00A60AB1">
        <w:rPr>
          <w:rFonts w:ascii="Arial" w:eastAsia="Times New Roman" w:hAnsi="Arial" w:cs="B Lotus"/>
          <w:color w:val="000000"/>
        </w:rPr>
        <w:t xml:space="preserve"> SWOT (</w:t>
      </w:r>
      <w:r w:rsidRPr="00A60AB1">
        <w:rPr>
          <w:rFonts w:ascii="Arial" w:eastAsia="Times New Roman" w:hAnsi="Arial" w:cs="B Lotus"/>
          <w:color w:val="000000"/>
          <w:rtl/>
        </w:rPr>
        <w:t>نقاط قوت، ضعف، فرصت‌ها و تهدیدها) برای درک وضعیت داخلی سازمان به کار می‌رود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**تعیین اهداف</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اهداف بلندمدت**: تفکر استراتژیک نیازمند تعیین اهداف بلندمدت است که سازمان در تلاش برای دستیابی به آن‌هاست. این اهداف باید مشخص، قابل اندازه‌گیری، قابل دستیابی، مرتبط و زمان‌بندی شده</w:t>
      </w:r>
      <w:r w:rsidRPr="00A60AB1">
        <w:rPr>
          <w:rFonts w:ascii="Arial" w:eastAsia="Times New Roman" w:hAnsi="Arial" w:cs="B Lotus"/>
          <w:color w:val="000000"/>
        </w:rPr>
        <w:t xml:space="preserve"> (SMART) </w:t>
      </w:r>
      <w:r w:rsidRPr="00A60AB1">
        <w:rPr>
          <w:rFonts w:ascii="Arial" w:eastAsia="Times New Roman" w:hAnsi="Arial" w:cs="B Lotus"/>
          <w:color w:val="000000"/>
          <w:rtl/>
        </w:rPr>
        <w:t>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تنظیم اولویت‌ها**: در تعیین اهداف، اولویت‌های استراتژیک سازمان باید مشخص شود تا تمرکز بر روی مهم‌ترین مسائل و فرصت‌ها حفظ گردد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 **تدوین استراتژی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سطح بالا**: شامل استراتژی‌های کلی سازمانی است که نحوه ورود به بازار، ایجاد مزیت رقابتی و مدیریت منابع را تعیین می‌کند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استراتژی‌های عملیاتی**: استراتژی‌های مرتبط با نحوه اجرای برنامه‌های </w:t>
      </w:r>
      <w:r w:rsidRPr="00A60AB1">
        <w:rPr>
          <w:rFonts w:ascii="Arial" w:eastAsia="Times New Roman" w:hAnsi="Arial" w:cs="B Lotus"/>
          <w:color w:val="000000"/>
          <w:rtl/>
        </w:rPr>
        <w:lastRenderedPageBreak/>
        <w:t>روزمره و عملیاتی که به تحقق اهداف کلی کمک می‌کند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۲</w:t>
      </w:r>
      <w:r w:rsidRPr="00A60AB1">
        <w:rPr>
          <w:rFonts w:ascii="Arial" w:eastAsia="Times New Roman" w:hAnsi="Arial" w:cs="B Lotus"/>
          <w:color w:val="000000"/>
        </w:rPr>
        <w:t xml:space="preserve">. </w:t>
      </w:r>
      <w:r w:rsidRPr="00A60AB1">
        <w:rPr>
          <w:rFonts w:ascii="Arial" w:eastAsia="Times New Roman" w:hAnsi="Arial" w:cs="B Lotus"/>
          <w:color w:val="000000"/>
          <w:rtl/>
        </w:rPr>
        <w:t>فرآیند تفکر استراتژیک</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الف) **پیش‌بینی و تحلیل روندها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پیش‌بینی آینده**: تفکر استراتژیک نیازمند پیش‌بینی تغییرات آینده و تحلیل روندهای مختلف است تا سازمان بتواند به‌طور پیشگیرانه به تغییرات پاسخ دهد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تحلیل داده‌ها**: جمع‌آوری و تحلیل داده‌های مرتبط با بازار، رقبا و عملکرد داخلی برای تصمیم‌گیری‌های استراتژیک مؤثر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ب) **توسعه و ارزیابی گزینه‌ها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ایجاد سناریوها**: توسعه چندین سناریوی استراتژیک برای پاسخ به شرایط مختلف ممکن است. این سناریوها کمک می‌کند تا سازمان برای شرایط غیرمنتظره آماده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ارزیابی گزینه‌ها**: تحلیل و ارزیابی گزینه‌های مختلف استراتژیک برای انتخاب بهترین مسیر عمل ضروری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 **اجرای استراتژی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پیاده‌سازی برنامه‌ها**: پس از تدوین استراتژی، برنامه‌های عملیاتی برای اجرای آن‌ها تدوین و پیاده‌سازی می‌شود. این شامل تخصیص منابع، مدیریت پروژه‌ها و نظارت بر پیشرفت است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مدیریت تغییر**: اجرای استراتژی ممکن است نیاز به تغییرات فرهنگی و سازمانی داشته باشد که باید به‌خوبی مدیریت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د) **ارزیابی و بازنگری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پایش عملکرد**: ارزیابی منظم از عملکرد استراتژیک برای اطمینان از اینکه </w:t>
      </w:r>
      <w:r w:rsidRPr="00A60AB1">
        <w:rPr>
          <w:rFonts w:ascii="Arial" w:eastAsia="Times New Roman" w:hAnsi="Arial" w:cs="B Lotus"/>
          <w:color w:val="000000"/>
          <w:rtl/>
        </w:rPr>
        <w:lastRenderedPageBreak/>
        <w:t>اهداف به درستی پیش می‌روند و مشکلات شناسایی می‌شود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بازنگری و تطبیق**: بر اساس نتایج ارزیابی، ممکن است نیاز به تغییر یا به‌روزرسانی استراتژی‌ها باشد تا اطمینان حاصل شود که سازمان همچنان در مسیر رسیدن به اهداف قرار دارد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۳</w:t>
      </w:r>
      <w:r w:rsidRPr="00A60AB1">
        <w:rPr>
          <w:rFonts w:ascii="Arial" w:eastAsia="Times New Roman" w:hAnsi="Arial" w:cs="B Lotus"/>
          <w:color w:val="000000"/>
        </w:rPr>
        <w:t xml:space="preserve">. </w:t>
      </w:r>
      <w:r w:rsidRPr="00A60AB1">
        <w:rPr>
          <w:rFonts w:ascii="Arial" w:eastAsia="Times New Roman" w:hAnsi="Arial" w:cs="B Lotus"/>
          <w:color w:val="000000"/>
          <w:rtl/>
        </w:rPr>
        <w:t>مزایای تفکر استراتژیک</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پیش‌بینی و آمادگی**: تفکر استراتژیک به سازمان‌ها کمک می‌کند تا برای تغییرات آینده و چالش‌ها آماده شوند و راهکارهای پیشگیرانه را تدوین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بهبود تصمیم‌گیری**: با داشتن درک واضح از محیط داخلی و خارجی، سازمان‌ها می‌توانند تصمیمات آگاهانه‌تری بگیرند و منابع خود را به‌طور مؤثرتری تخصیص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ایجاد مزیت رقابتی**: تفکر استراتژیک کمک می‌کند تا سازمان‌ها با شناسایی و بهره‌برداری از فرصت‌ها و تقویت نقاط قوت، مزیت رقابتی پایدار ایجاد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lang w:bidi="fa-IR"/>
        </w:rPr>
        <w:t>۴</w:t>
      </w:r>
      <w:r w:rsidRPr="00A60AB1">
        <w:rPr>
          <w:rFonts w:ascii="Arial" w:eastAsia="Times New Roman" w:hAnsi="Arial" w:cs="B Lotus"/>
          <w:color w:val="000000"/>
        </w:rPr>
        <w:t xml:space="preserve">. </w:t>
      </w:r>
      <w:r w:rsidRPr="00A60AB1">
        <w:rPr>
          <w:rFonts w:ascii="Arial" w:eastAsia="Times New Roman" w:hAnsi="Arial" w:cs="B Lotus"/>
          <w:color w:val="000000"/>
          <w:rtl/>
        </w:rPr>
        <w:t>چالش‌ها و موانع</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بی‌ثباتی و عدم قطعیت**: تغییرات سریع در محیط کسب‌وکار و بی‌ثباتی اقتصادی می‌تواند پیش‌بینی و برنامه‌ریزی استراتژیک را دشوار 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مقاومت در برابر تغییر**: اجرای استراتژی‌های جدید ممکن است با مقاومت داخلی روبه‌رو شود که نیازمند مدیریت مؤثر تغییرات است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هماهنگی**: عدم هماهنگی میان اهداف استراتژیک و عملیاتی می‌تواند به کاهش اثربخشی استراتژی‌ها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تفکر استراتژیک یک فرآیند پیچیده و مداوم است که نیاز به تحلیل دقیق، پیش‌بینی </w:t>
      </w:r>
      <w:r w:rsidRPr="00A60AB1">
        <w:rPr>
          <w:rFonts w:ascii="Arial" w:eastAsia="Times New Roman" w:hAnsi="Arial" w:cs="B Lotus"/>
          <w:color w:val="000000"/>
          <w:rtl/>
        </w:rPr>
        <w:lastRenderedPageBreak/>
        <w:t>و تطبیق با تغییرات محیطی دارد. این فرآیند به سازمان‌ها کمک می‌کند تا در بلندمدت موفق باشند و به اهداف خود دست یابند</w:t>
      </w:r>
    </w:p>
    <w:p w14:paraId="21B4D0D2" w14:textId="77777777" w:rsidR="00D05501" w:rsidRPr="00A60AB1" w:rsidRDefault="00D05501" w:rsidP="005B1B03">
      <w:pPr>
        <w:bidi/>
        <w:spacing w:after="0" w:line="240" w:lineRule="auto"/>
        <w:rPr>
          <w:rFonts w:ascii="Arial" w:eastAsia="Times New Roman" w:hAnsi="Arial" w:cs="B Lotus"/>
          <w:color w:val="000000"/>
          <w:rtl/>
        </w:rPr>
      </w:pPr>
    </w:p>
    <w:p w14:paraId="30BBC5BB" w14:textId="77777777" w:rsidR="00931DB8" w:rsidRPr="00A60AB1" w:rsidRDefault="00083541" w:rsidP="005B1B03">
      <w:pPr>
        <w:bidi/>
        <w:spacing w:after="0" w:line="240" w:lineRule="auto"/>
        <w:rPr>
          <w:rFonts w:ascii="Arial" w:eastAsia="Times New Roman" w:hAnsi="Arial" w:cs="B Lotus"/>
          <w:color w:val="000000"/>
        </w:rPr>
      </w:pPr>
      <w:r w:rsidRPr="00A60AB1">
        <w:rPr>
          <w:rFonts w:ascii="Arial" w:eastAsia="Times New Roman" w:hAnsi="Arial" w:cs="B Lotus" w:hint="cs"/>
          <w:b/>
          <w:bCs/>
          <w:color w:val="000000"/>
          <w:rtl/>
        </w:rPr>
        <w:t>فصل سوم</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4069C8" w:rsidRPr="00A60AB1">
        <w:rPr>
          <w:rFonts w:ascii="Arial" w:eastAsia="Times New Roman" w:hAnsi="Arial" w:cs="B Lotus" w:hint="cs"/>
          <w:color w:val="000000"/>
          <w:rtl/>
        </w:rPr>
        <w:t>چالش های پیاده سازی مدیریت استراتژیک در ایران</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عدم کاربرد مدیریت استراتژیک در ایران به چندین عامل بستگی دارد</w:t>
      </w:r>
      <w:r w:rsidR="00F11D24" w:rsidRPr="00A60AB1">
        <w:rPr>
          <w:rFonts w:ascii="Arial" w:eastAsia="Times New Roman" w:hAnsi="Arial" w:cs="B Lotus" w:hint="cs"/>
          <w:color w:val="000000"/>
          <w:rtl/>
        </w:rPr>
        <w:t>. اگرچه موانع و تهدیدات فراوانی در پیاده سازی مدیریت استراتژیک در ایران وجود دارد لیکن موارد عمده و مو</w:t>
      </w:r>
      <w:r w:rsidR="00F11D24" w:rsidRPr="00A60AB1">
        <w:rPr>
          <w:rFonts w:ascii="Arial" w:eastAsia="Times New Roman" w:hAnsi="Arial" w:cs="B Lotus"/>
          <w:color w:val="000000"/>
          <w:rtl/>
        </w:rPr>
        <w:t>ث</w:t>
      </w:r>
      <w:r w:rsidR="00F11D24" w:rsidRPr="00A60AB1">
        <w:rPr>
          <w:rFonts w:ascii="Arial" w:eastAsia="Times New Roman" w:hAnsi="Arial" w:cs="B Lotus" w:hint="cs"/>
          <w:color w:val="000000"/>
          <w:rtl/>
        </w:rPr>
        <w:t>ری به شرح زیر می باشد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بی‌ثباتی اقتصادی و سیاسی**: تغییرات سریع در سیاست‌های اقتصادی، تحریم‌ها، و نوسانات ارز باعث می‌شود برنامه‌ریزی بلندمدت دشوار شود و سازمان‌ها به جای استراتژی‌های بلندمدت، بر بقا و مدیریت بحران تمرکز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نبود فرهنگ سازمانی مناسب**: در بسیاری از سازمان‌های ایرانی، فرهنگ سازمانی مناسب برای پیاده‌سازی مدیریت استراتژیک وجود ندارد. ساختارهای سازمانی سنتی و تمرکز بر سلسله‌مراتب می‌تواند مانع اجرای استراتژی‌های نوآورانه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کمبود منابع و سرمایه‌گذاری**: بسیاری از سازمان‌ها به دلیل محدودیت‌های مالی، منابع لازم برای تحقیق و توسعه، آموزش کارکنان و پیاده‌سازی استراتژی‌های جدید را ندارند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 xml:space="preserve">نبود دانش و تخصص کافی**: مدیریت استراتژیک نیازمند دانش و تخصص خاصی است. کمبود مدیران و کارکنان با تجربه در این زمینه می‌تواند مانع از اجرای </w:t>
      </w:r>
      <w:r w:rsidR="00931DB8" w:rsidRPr="00A60AB1">
        <w:rPr>
          <w:rFonts w:ascii="Arial" w:eastAsia="Times New Roman" w:hAnsi="Arial" w:cs="B Lotus"/>
          <w:color w:val="000000"/>
          <w:rtl/>
        </w:rPr>
        <w:lastRenderedPageBreak/>
        <w:t>موفق آن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مقاومت در برابر تغییر**: بسیاری از سازمان‌ها و مدیران به دلیل مقاومت در برابر تغییر و تمایل به حفظ وضعیت موجود، از پیاده‌سازی استراتژی‌های جدید اجتناب می‌کنند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تمرکز بر نتایج کوتاه‌مدت**: فشار برای رسیدن به نتایج سریع و کوتاه‌مدت باعث می‌شود که سازمان‌ها به جای تمرکز بر برنامه‌ریزی استراتژیک، به راه‌حل‌های موقتی و تاکتیکی روی آورند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این عوامل باعث می‌شود که پیاده‌سازی مدیریت استراتژیک در بسیاری از سازمان‌های ایران با چالش مواجه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بخش یک توضیح بیشتری دهید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بی‌ثباتی اقتصادی و سیاسی** یکی از مهم‌ترین عواملی است که مانع از کاربرد مدیریت استراتژیک در ایران می‌شود. در این زمینه، می‌توان به چندین جنبه مهم اشاره کرد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تحریم‌های بین‌المللی**: تحریم‌ها علیه ایران باعث شده‌اند که دسترسی به بازارهای بین‌المللی، سرمایه‌گذاری خارجی، و فناوری‌های پیشرفته محدود شود. این محدودیت‌ها برنامه‌ریزی بلندمدت را برای بسیاری از شرکت‌ها غیرممکن می‌کند، زیرا نمی‌توانند منابع لازم را برای تحقق اهداف استراتژیک فراهم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 xml:space="preserve">نوسانات شدید ارز**: نرخ ارز در ایران به شدت نوسان دارد. این نوسانات غیرقابل پیش‌بینی، تصمیم‌گیری‌های استراتژیک را برای شرکت‌ها دشوار می‌کند، زیرا هزینه‌های واردات، مواد اولیه و سرمایه‌گذاری به سرعت تغییر می‌کند. بنابراین، </w:t>
      </w:r>
      <w:r w:rsidR="00931DB8" w:rsidRPr="00A60AB1">
        <w:rPr>
          <w:rFonts w:ascii="Arial" w:eastAsia="Times New Roman" w:hAnsi="Arial" w:cs="B Lotus"/>
          <w:color w:val="000000"/>
          <w:rtl/>
        </w:rPr>
        <w:lastRenderedPageBreak/>
        <w:t>برنامه‌ریزی مالی بلندمدت تحت تأثیر قرار می‌گیرد و شرکت‌ها مجبور به اتخاذ رویکردهای کوتاه‌مدت و واکنشی می‌شوند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تغییرات مکرر در قوانین و مقررات**: در ایران، قوانین و مقررات به طور مکرر تغییر می‌کنند، و این تغییرات اغلب غیرقابل پیش‌بینی هستند. این وضعیت باعث می‌شود که شرکت‌ها نتوانند به راحتی برنامه‌های استراتژیک بلندمدت خود را تنظیم و پیاده‌سازی کنند، زیرا ممکن است هر لحظه قوانین جدیدی معرفی شود که بر روند کار آنها تأثیر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شرایط سیاسی ناپایدار**: تغییرات در سیاست‌های دولت، بی‌ثباتی داخلی، و تنش‌های بین‌المللی بر فضای کسب‌وکار و سرمایه‌گذاری تأثیر منفی می‌گذارند. شرکت‌ها در چنین شرایطی معمولاً تمایل دارند تا از سرمایه‌گذاری‌های بلندمدت پرهیز کنند و به جای آن به دنبال راهکارهای کوتاه‌مدت برای حفظ بقا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تورم بالا**: تورم مزمن و بالا در ایران باعث کاهش قدرت خرید مصرف‌کنندگان و افزایش هزینه‌های تولید می‌شود. این موضوع برنامه‌ریزی برای رشد و توسعه بلندمدت را با مشکل مواجه می‌کند، زیرا پیش‌بینی دقیق هزینه‌ها و درآمدها دشوار است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بی‌ثباتی اقتصادی و سیاسی محیطی غیرقابل پیش‌بینی برای کسب‌وکارها ایجاد می‌کند که در آن شرکت‌ها به جای برنامه‌ریزی استراتژیک و بلندمدت، بیشتر به دنبال مدیریت بحران و بقا هستند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لطفا برای بند </w:t>
      </w:r>
      <w:r w:rsidR="00931DB8" w:rsidRPr="00A60AB1">
        <w:rPr>
          <w:rFonts w:ascii="Arial" w:eastAsia="Times New Roman" w:hAnsi="Arial" w:cs="B Lotus"/>
          <w:color w:val="000000"/>
          <w:rtl/>
          <w:lang w:bidi="fa-IR"/>
        </w:rPr>
        <w:t>۲</w:t>
      </w:r>
      <w:r w:rsidR="00931DB8" w:rsidRPr="00A60AB1">
        <w:rPr>
          <w:rFonts w:ascii="Arial" w:eastAsia="Times New Roman" w:hAnsi="Arial" w:cs="B Lotus"/>
          <w:color w:val="000000"/>
          <w:rtl/>
        </w:rPr>
        <w:t xml:space="preserve"> نبود فرهنگ سازمانی مناسب توضیح بسیار بیشتری ارائه بفرمایید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 xml:space="preserve">نبود فرهنگ سازمانی مناسب** به معنای نبود یک محیط و فرهنگ حمایتی در </w:t>
      </w:r>
      <w:r w:rsidR="00931DB8" w:rsidRPr="00A60AB1">
        <w:rPr>
          <w:rFonts w:ascii="Arial" w:eastAsia="Times New Roman" w:hAnsi="Arial" w:cs="B Lotus"/>
          <w:color w:val="000000"/>
          <w:rtl/>
        </w:rPr>
        <w:lastRenderedPageBreak/>
        <w:t>سازمان است که به اجرای مؤثر مدیریت استراتژیک کمک کند. در این زمینه، چندین عامل مؤثر وجود 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سازمان‌های سنتی و سلسله‌مراتبی**: بسیاری از سازمان‌های ایرانی به شیوه‌های سنتی و سلسله‌مراتبی عمل می‌کنند که در آن‌ها تصمیم‌گیری‌ها به طور متمرکز و از بالا به پایین انجام می‌شود. این ساختارهای سنتی ممکن است انعطاف‌پذیری لازم برای پیاده‌سازی استراتژی‌های نوآورانه و تغییرات ضروری را نداشته باشند. در چنین سازمان‌هایی، مدیران معمولاً تمایلی به پذیرش تغییرات استراتژیک ندارند و ممکن است با مقاومت در برابر نوآوری مواجه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کمبود انگیزه و مشارکت کارکنان**: فرهنگ سازمانی می‌تواند بر انگیزه و مشارکت کارکنان تأثیر بگذارد. در سازمان‌هایی که فرهنگ مشارکت و همکاری ندارند، کارکنان ممکن است احساس کنند که در تصمیم‌گیری‌های استراتژیک دخالتی ندارند و این مسئله می‌تواند منجر به کاهش انگیزه و عدم تعهد به اهداف استراتژیک شود. بدون مشارکت و تعهد کارکنان، اجرای استراتژی‌های جدید با دشواری مواجه خواهد بود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عدم توجه به آموزش و توسعه**: در بسیاری از سازمان‌ها، توجه کافی به آموزش و توسعه مهارت‌های مدیریتی و استراتژیک نمی‌شود. عدم سرمایه‌گذاری در آموزش‌های مرتبط با مدیریت استراتژیک و توسعه مهارت‌های لازم می‌تواند باعث شود که مدیران و کارکنان نتوانند به درستی استراتژی‌ها را درک و پیاده‌سازی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 xml:space="preserve">مقاومت در برابر تغییر**: فرهنگ سازمانی در برخی از سازمان‌ها ممکن است به گونه‌ای باشد که تغییرات و نوآوری‌ها را به عنوان تهدید تلقی کند. در </w:t>
      </w:r>
      <w:r w:rsidR="00931DB8" w:rsidRPr="00A60AB1">
        <w:rPr>
          <w:rFonts w:ascii="Arial" w:eastAsia="Times New Roman" w:hAnsi="Arial" w:cs="B Lotus"/>
          <w:color w:val="000000"/>
          <w:rtl/>
        </w:rPr>
        <w:lastRenderedPageBreak/>
        <w:t>چنین سازمان‌هایی، مقاومت در برابر تغییرات و برنامه‌های جدید ممکن است به عنوان یک ویژگی فرهنگی پذیرفته شده باشد، که می‌تواند اجرای موفق استراتژی‌های جدید را دشوار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عدم شفافیت و ارتباطات ناکافی**: فرهنگ سازمانی مناسب نیاز به شفافیت و ارتباطات مؤثر دارد. در سازمان‌هایی که ارتباطات به خوبی برقرار نمی‌شود و شفافیت در تصمیم‌گیری‌ها وجود ندارد، پیاده‌سازی استراتژی‌های جدید ممکن است با مشکلات زیادی مواجه شود. کارکنان نیاز دارند که از اهداف و تغییرات استراتژیک آگاه باشند تا بتوانند در اجرای آن‌ها نقش مؤثری ایفا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عدم پذیرش مسئولیت**: در برخی سازمان‌ها، فرهنگ سازمانی ممکن است به گونه‌ای باشد که پذیرش مسئولیت و پاسخگویی در مورد نتایج تصمیمات استراتژیک ضعیف باشد. بدون فرهنگ قوی از پذیرش مسئولیت، مدیران و کارکنان ممکن است در اجرای استراتژی‌های جدید جدیت و توجه لازم را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نبود فرهنگ سازمانی مناسب می‌تواند مانع از اجرای مؤثر مدیریت استراتژیک شود، زیرا فرهنگ سازمانی بر نحوه تفکر، رفتار و تعامل کارکنان و مدیران تأثیر می‌گذارد و نقش مهمی در پیاده‌سازی استراتژی‌ها 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لطفا برای بند </w:t>
      </w:r>
      <w:r w:rsidR="00931DB8" w:rsidRPr="00A60AB1">
        <w:rPr>
          <w:rFonts w:ascii="Arial" w:eastAsia="Times New Roman" w:hAnsi="Arial" w:cs="B Lotus"/>
          <w:color w:val="000000"/>
          <w:rtl/>
          <w:lang w:bidi="fa-IR"/>
        </w:rPr>
        <w:t>۳</w:t>
      </w:r>
      <w:r w:rsidR="00931DB8" w:rsidRPr="00A60AB1">
        <w:rPr>
          <w:rFonts w:ascii="Arial" w:eastAsia="Times New Roman" w:hAnsi="Arial" w:cs="B Lotus"/>
          <w:color w:val="000000"/>
          <w:rtl/>
        </w:rPr>
        <w:t xml:space="preserve"> کمبود منابع سرمایه‌گذاری توضیح بسیار بیشتری ارائه بفرمایید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کمبود منابع و سرمایه‌گذاری** یکی از چالش‌های اصلی در پیاده‌سازی مدیریت استراتژیک در بسیاری از سازمان‌های ایرانی است. این کمبود می‌تواند به دلایل مختلفی بروز کند و بر موفقیت استراتژی‌های سازمان تأثیر منفی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 xml:space="preserve">محدودیت‌های مالی**: بسیاری از سازمان‌ها و شرکت‌ها در ایران با </w:t>
      </w:r>
      <w:r w:rsidR="00931DB8" w:rsidRPr="00A60AB1">
        <w:rPr>
          <w:rFonts w:ascii="Arial" w:eastAsia="Times New Roman" w:hAnsi="Arial" w:cs="B Lotus"/>
          <w:color w:val="000000"/>
          <w:rtl/>
        </w:rPr>
        <w:lastRenderedPageBreak/>
        <w:t>محدودیت‌های مالی مواجه هستند. این محدودیت‌ها می‌تواند ناشی از تحریم‌های بین‌المللی، نوسانات ارزی، و تورم بالا باشد که باعث کاهش توان مالی سازمان‌ها برای سرمایه‌گذاری در پروژه‌های استراتژیک می‌شود. بدون بودجه کافی، سازمان‌ها نمی‌توانند به تحقیقات و توسعه، نوآوری، و پیاده‌سازی تغییرات استراتژیک بپردازند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دسترسی محدود به سرمایه‌های خارجی**: تحریم‌ها و محدودیت‌های بین‌المللی بر توانایی سازمان‌ها در جذب سرمایه‌های خارجی تأثیر منفی گذاشته است. این محدودیت‌ها موجب می‌شود که سازمان‌ها نتوانند از منابع مالی بین‌المللی برای توسعه و اجرای استراتژی‌های خود بهره‌برداری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کاهش سرمایه‌گذاری‌های داخلی**: به دلیل نوسانات اقتصادی و عدم اطمینان در بازار، سرمایه‌گذاران داخلی نیز ممکن است تمایلی به سرمایه‌گذاری در پروژه‌های بلندمدت و استراتژیک نداشته باشند. این موضوع می‌تواند به کاهش منابع مالی برای پروژه‌های توسعه‌ای و استراتژیک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دسترسی محدود به منابع فناوری و نوآوری**: برای پیاده‌سازی استراتژی‌های نوآورانه، سازمان‌ها نیاز به دسترسی به فناوری‌های پیشرفته و منابع تحقیق و توسعه دارند. کمبود منابع مالی می‌تواند به عدم توانایی در خرید یا توسعه فناوری‌های جدید و نوآورانه منجر شود، که این خود می‌تواند مانع از پیشرفت استراتژیک سازمان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 xml:space="preserve">کاهش بودجه برای آموزش و توسعه**: پیاده‌سازی مدیریت استراتژیک نیازمند آموزش و توسعه مهارت‌های مدیریتی و تخصصی است. کمبود منابع مالی می‌تواند منجر به کاهش بودجه برای برنامه‌های آموزشی و توسعه‌ای شود، که این </w:t>
      </w:r>
      <w:r w:rsidR="00931DB8" w:rsidRPr="00A60AB1">
        <w:rPr>
          <w:rFonts w:ascii="Arial" w:eastAsia="Times New Roman" w:hAnsi="Arial" w:cs="B Lotus"/>
          <w:color w:val="000000"/>
          <w:rtl/>
        </w:rPr>
        <w:lastRenderedPageBreak/>
        <w:t>موضوع می‌تواند به ناتوانی در پیاده‌سازی و اجرای مؤثر استراتژی‌ها منجر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محدودیت‌های در تأمین مالی پروژه‌ها**: بسیاری از پروژه‌های استراتژیک نیاز به تأمین مالی و منابع مالی دارند. عدم دسترسی به منابع مالی کافی می‌تواند به مشکلاتی در تأمین مالی پروژه‌ها منجر شود و باعث ایجاد تاخیر یا توقف در اجرای برنامه‌های استراتژیک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رقابت شدید در جذب منابع مالی**: در محیط‌های اقتصادی دشوار، سازمان‌ها با رقابت شدیدی برای جذب منابع مالی مواجه هستند. این رقابت می‌تواند باعث شود که سازمان‌های کوچک‌تر و کمتر شناخته‌شده نتوانند منابع مالی لازم برای پیاده‌سازی استراتژی‌های خود را جذب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کمبود منابع مالی و سرمایه‌گذاری می‌تواند به طور قابل توجهی بر توانایی سازمان‌ها در پیاده‌سازی و اجرای استراتژی‌های بلندمدت و مؤثر تأثیر بگذارد و ممکن است منجر به تمرکز بر راه‌حل‌های کوتاه‌مدت و بحران محور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برای بند </w:t>
      </w:r>
      <w:r w:rsidR="00931DB8" w:rsidRPr="00A60AB1">
        <w:rPr>
          <w:rFonts w:ascii="Arial" w:eastAsia="Times New Roman" w:hAnsi="Arial" w:cs="B Lotus"/>
          <w:color w:val="000000"/>
          <w:rtl/>
          <w:lang w:bidi="fa-IR"/>
        </w:rPr>
        <w:t>۴</w:t>
      </w:r>
      <w:r w:rsidR="00931DB8" w:rsidRPr="00A60AB1">
        <w:rPr>
          <w:rFonts w:ascii="Arial" w:eastAsia="Times New Roman" w:hAnsi="Arial" w:cs="B Lotus"/>
          <w:color w:val="000000"/>
          <w:rtl/>
        </w:rPr>
        <w:t xml:space="preserve"> نبود دانش و تخصص کافی توضیحات بیشتر دهید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نبود دانش و تخصص کافی** یکی از چالش‌های مهم در پیاده‌سازی مدیریت استراتژیک در سازمان‌های ایرانی است. این مسئله می‌تواند به دلایل مختلفی رخ دهد و بر توانایی سازمان‌ها در اجرای مؤثر استراتژی‌ها تأثیر منفی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 xml:space="preserve">کمبود تجربه مدیریتی**: در بسیاری از سازمان‌ها، مدیران و رهبران ممکن است تجربه کافی در زمینه مدیریت استراتژیک نداشته باشند. این کمبود تجربه می‌تواند باعث شود که آن‌ها نتوانند به درستی فرصت‌ها و تهدیدات بازار را تحلیل </w:t>
      </w:r>
      <w:r w:rsidR="00931DB8" w:rsidRPr="00A60AB1">
        <w:rPr>
          <w:rFonts w:ascii="Arial" w:eastAsia="Times New Roman" w:hAnsi="Arial" w:cs="B Lotus"/>
          <w:color w:val="000000"/>
          <w:rtl/>
        </w:rPr>
        <w:lastRenderedPageBreak/>
        <w:t>کنند و استراتژی‌های مؤثری تدوین نمایند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عدم آموزش‌های تخصصی**: بسیاری از مدیران و کارکنان ممکن است به آموزش‌های تخصصی در زمینه مدیریت استراتژیک دسترسی نداشته باشند. بدون این آموزش‌ها، آن‌ها ممکن است نتوانند مفاهیم و ابزارهای استراتژیک را به درستی درک کنند و از آن‌ها استفاده نمایند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کمبود مشاوران و کارشناسان خبره**: در سازمان‌هایی که به دنبال اجرای مدیریت استراتژیک هستند، دسترسی به مشاوران و کارشناسان خبره می‌تواند محدود باشد. این کمبود منابع متخصص می‌تواند به عدم توانایی در طراحی و اجرای استراتژی‌های پیچیده و نوآورانه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پایین بودن سطح تحقیق و توسعه</w:t>
      </w:r>
      <w:r w:rsidR="00931DB8" w:rsidRPr="00A60AB1">
        <w:rPr>
          <w:rFonts w:ascii="Arial" w:eastAsia="Times New Roman" w:hAnsi="Arial" w:cs="B Lotus"/>
          <w:color w:val="000000"/>
        </w:rPr>
        <w:t xml:space="preserve"> (R&amp;D)**: </w:t>
      </w:r>
      <w:r w:rsidR="00931DB8" w:rsidRPr="00A60AB1">
        <w:rPr>
          <w:rFonts w:ascii="Arial" w:eastAsia="Times New Roman" w:hAnsi="Arial" w:cs="B Lotus"/>
          <w:color w:val="000000"/>
          <w:rtl/>
        </w:rPr>
        <w:t>در بسیاری از سازمان‌ها، تمرکز کمی بر تحقیق و توسعه وجود دارد. عدم سرمایه‌گذاری در تحقیق و توسعه می‌تواند به نداشتن دانش کافی در مورد روندهای جدید بازار و تکنولوژی‌های نوین منجر شود و این موضوع می‌تواند اجرای استراتژی‌های جدید را با مشکل مواجه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عدم به‌روزرسانی اطلاعات و دانش**: در برخی از سازمان‌ها، به‌روزرسانی مداوم اطلاعات و دانش در زمینه مدیریت استراتژیک نادیده گرفته می‌شود. عدم آگاهی از جدیدترین روش‌ها و روندهای مدیریت استراتژیک می‌تواند منجر به استفاده از روش‌های قدیمی و ناکارآمد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 xml:space="preserve">مشکلات در جذب و نگه‌داشت استعدادها**: سازمان‌ها ممکن است با چالش‌هایی در جذب و نگه‌داشت کارکنان و مدیران با مهارت‌های لازم در زمینه مدیریت استراتژیک مواجه شوند. این مشکل می‌تواند به ناتوانی در پیاده‌سازی مؤثر </w:t>
      </w:r>
      <w:r w:rsidR="00931DB8" w:rsidRPr="00A60AB1">
        <w:rPr>
          <w:rFonts w:ascii="Arial" w:eastAsia="Times New Roman" w:hAnsi="Arial" w:cs="B Lotus"/>
          <w:color w:val="000000"/>
          <w:rtl/>
        </w:rPr>
        <w:lastRenderedPageBreak/>
        <w:t>استراتژی‌های سازمانی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فقدان هم‌راستایی با اهداف استراتژیک**: عدم درک صحیح از اهداف استراتژیک سازمان می‌تواند به ناهماهنگی در اجرای پروژه‌ها و فعالیت‌های سازمانی منجر شود. اگر کارکنان و مدیران نتوانند اهداف و استراتژی‌های سازمان را به درستی درک کنند، پیاده‌سازی استراتژی‌ها با مشکلاتی مواجه خواهد 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محدودیت‌های منابع آموزشی و پژوهشی**: در برخی از سازمان‌ها، منابع آموزشی و پژوهشی به اندازه کافی در دسترس نیست. این محدودیت‌ها می‌توانند به عدم توانایی در ارتقاء مهارت‌ها و تخصص‌های لازم برای پیاده‌سازی استراتژی‌های موفق منجر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نبود دانش و تخصص کافی می‌تواند به عدم توانایی در تدوین، پیاده‌سازی، و نظارت بر استراتژی‌های مؤثر منجر شود و به کاهش بهره‌وری و کارایی سازمان‌ها آسیب برساند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برای بند </w:t>
      </w:r>
      <w:r w:rsidR="00931DB8" w:rsidRPr="00A60AB1">
        <w:rPr>
          <w:rFonts w:ascii="Arial" w:eastAsia="Times New Roman" w:hAnsi="Arial" w:cs="B Lotus"/>
          <w:color w:val="000000"/>
          <w:rtl/>
          <w:lang w:bidi="fa-IR"/>
        </w:rPr>
        <w:t>۵</w:t>
      </w:r>
      <w:r w:rsidR="00931DB8" w:rsidRPr="00A60AB1">
        <w:rPr>
          <w:rFonts w:ascii="Arial" w:eastAsia="Times New Roman" w:hAnsi="Arial" w:cs="B Lotus"/>
          <w:color w:val="000000"/>
          <w:rtl/>
        </w:rPr>
        <w:t>مقاومت در برار تغییر بیشر دهید، زیرا این بخش مهم تر است توضیحات</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مقاومت در برابر تغییر** یکی از موانع اصلی در پیاده‌سازی مدیریت استراتژیک است و می‌تواند به شکل‌های مختلفی در سازمان‌ها بروز کند. این مقاومت به طور قابل توجهی بر موفقیت استراتژی‌ها تأثیر می‌گذارد و می‌تواند به دلایل زیر ایجاد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 xml:space="preserve">ترس از ناآشنایی و عدم اطمینان**: تغییرات استراتژیک معمولاً به معنای ورود به قلمروهای ناآشنا و تغییر در رویه‌ها و فرآیندهاست. کارکنان و مدیران ممکن است از ناآشنایی با فرآیندهای جدید و نتایج غیرقابل پیش‌بینی بترسند و به </w:t>
      </w:r>
      <w:r w:rsidR="00931DB8" w:rsidRPr="00A60AB1">
        <w:rPr>
          <w:rFonts w:ascii="Arial" w:eastAsia="Times New Roman" w:hAnsi="Arial" w:cs="B Lotus"/>
          <w:color w:val="000000"/>
          <w:rtl/>
        </w:rPr>
        <w:lastRenderedPageBreak/>
        <w:t>همین دلیل با تغییرات مخالف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نگرانی از کاهش قدرت و اختیارات**: تغییرات در ساختار سازمانی یا فرآیندها می‌تواند منجر به تغییر در موقعیت‌ها و اختیارات فردی شود. مدیران و کارکنان ممکن است نگران از دست دادن قدرت، مسئولیت‌ها، یا مزایا باشند و به همین دلیل با تغییرات مخالفت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عادت به وضعیت موجود**: در بسیاری از سازمان‌ها، کارکنان به رویه‌ها و روش‌های موجود عادت کرده‌اند. این عادت‌ها می‌تواند منجر به مقاومت در برابر تغییرات جدید شود، زیرا افراد تمایل دارند از شرایط آشنا و راحت خارج نشوند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مقاومت فرهنگی**: فرهنگ سازمانی می‌تواند بر میزان پذیرش تغییرات تأثیر بگذارد. اگر فرهنگ سازمان به گونه‌ای باشد که تغییرات را به عنوان تهدیدی برای وضعیت موجود تلقی کند، مقاومت در برابر تغییرات طبیعی‌تر خواهد بود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عدم اعتماد به رهبری**: اگر کارکنان اعتماد کافی به رهبری سازمان نداشته باشند یا نسبت به اهداف و دلایل تغییرات تردید کنند، ممکن است با تغییرات مخالفت کنند. اعتماد به رهبری و قاطعیت در توضیح دلایل تغییر می‌تواند در کاهش مقاومت تأثیرگذار باشد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عدم شفافیت و ارتباطات ناکافی**: تغییرات استراتژیک که به درستی توضیح داده نمی‌شوند و ارتباطات کافی درباره مزایا و ضرورت‌های آن‌ها برقرار نمی‌شود، می‌تواند به عدم پذیرش و مقاومت منجر شود. کارکنان نیاز دارند تا درک واضحی از تغییرات و تأثیرات آن‌ها 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 xml:space="preserve">مشکلات در اجرای تغییرات**: پیاده‌سازی تغییرات ممکن است با مشکلات </w:t>
      </w:r>
      <w:r w:rsidR="00931DB8" w:rsidRPr="00A60AB1">
        <w:rPr>
          <w:rFonts w:ascii="Arial" w:eastAsia="Times New Roman" w:hAnsi="Arial" w:cs="B Lotus"/>
          <w:color w:val="000000"/>
          <w:rtl/>
        </w:rPr>
        <w:lastRenderedPageBreak/>
        <w:t>اجرایی و چالش‌های عملی مواجه شود. این مشکلات می‌تواند شامل نبود منابع کافی، عدم آموزش‌های لازم، یا نقص در فرآیندهای اجرایی باشد. مشکلات اجرایی می‌تواند به مقاومت و نارضایتی از تغییرات دامن بزند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تجربیات منفی گذشته**: اگر سازمان در گذشته تغییرات استراتژیک را به‌طور ناموفق یا با مشکلات جدی تجربه کرده باشد، کارکنان ممکن است از تغییرات جدید با بدبینی برخورد کنند و از پذیرش آن‌ها امتناع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9. **</w:t>
      </w:r>
      <w:r w:rsidR="00931DB8" w:rsidRPr="00A60AB1">
        <w:rPr>
          <w:rFonts w:ascii="Arial" w:eastAsia="Times New Roman" w:hAnsi="Arial" w:cs="B Lotus"/>
          <w:color w:val="000000"/>
          <w:rtl/>
        </w:rPr>
        <w:t>منافع شخصی**: کارکنان و مدیران ممکن است به دلیل منافع شخصی و فردی که با وضعیت موجود در تناقض است، با تغییرات مخالفت کنند. اگر تغییرات جدید به نفع برخی افراد نباشد، ممکن است این افراد در برابر آن مقاومت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10. **</w:t>
      </w:r>
      <w:r w:rsidR="00931DB8" w:rsidRPr="00A60AB1">
        <w:rPr>
          <w:rFonts w:ascii="Arial" w:eastAsia="Times New Roman" w:hAnsi="Arial" w:cs="B Lotus"/>
          <w:color w:val="000000"/>
          <w:rtl/>
        </w:rPr>
        <w:t>کمبود آموزش و آماده‌سازی**: عدم ارائه آموزش‌های مناسب و آماده‌سازی برای تطبیق با تغییرات می‌تواند باعث شود که کارکنان احساس ناتوانی و عدم آمادگی کنند و این احساس به مقاومت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مقاومت در برابر تغییر می‌تواند به طور جدی اجرای استراتژی‌ها و موفقیت سازمان را تحت تأثیر قرار دهد. برای کاهش این مقاومت، ضروری است که سازمان‌ها به طور مؤثر و شفاف تغییرات را ارتباط دهند، آموزش‌های لازم را فراهم کنند، و فرهنگ سازمانی را به گونه‌ای تقویت کنند که تغییرات به عنوان فرصت‌های رشد و بهبود تلقی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لطفا برای بند </w:t>
      </w:r>
      <w:r w:rsidR="00931DB8" w:rsidRPr="00A60AB1">
        <w:rPr>
          <w:rFonts w:ascii="Arial" w:eastAsia="Times New Roman" w:hAnsi="Arial" w:cs="B Lotus"/>
          <w:color w:val="000000"/>
          <w:rtl/>
          <w:lang w:bidi="fa-IR"/>
        </w:rPr>
        <w:t>۶</w:t>
      </w:r>
      <w:r w:rsidR="00931DB8" w:rsidRPr="00A60AB1">
        <w:rPr>
          <w:rFonts w:ascii="Arial" w:eastAsia="Times New Roman" w:hAnsi="Arial" w:cs="B Lotus"/>
          <w:color w:val="000000"/>
          <w:rtl/>
        </w:rPr>
        <w:t xml:space="preserve"> تمرکز بر نتایج کوتاه مدت توضیحات بیشتر ارائه بفرمایید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 xml:space="preserve">تمرکز بر نتایج کوتاه‌مدت** یکی از چالش‌های مهم در پیاده‌سازی مدیریت استراتژیک است و می‌تواند به دلایل مختلفی بروز کند. این تمرکز می‌تواند بر </w:t>
      </w:r>
      <w:r w:rsidR="00931DB8" w:rsidRPr="00A60AB1">
        <w:rPr>
          <w:rFonts w:ascii="Arial" w:eastAsia="Times New Roman" w:hAnsi="Arial" w:cs="B Lotus"/>
          <w:color w:val="000000"/>
          <w:rtl/>
        </w:rPr>
        <w:lastRenderedPageBreak/>
        <w:t>توانایی سازمان‌ها در دستیابی به اهداف بلندمدت تأثیر منفی بگذارد. در اینجا توضیحات بیشتری درباره این موضوع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فشار برای دستیابی به نتایج سریع**: در بسیاری از سازمان‌ها، به ویژه در محیط‌های اقتصادی ناپایدار، فشار برای رسیدن به نتایج سریع و ملموس ممکن است بالاتر از نیاز به برنامه‌ریزی بلندمدت باشد. این فشار می‌تواند باعث شود که سازمان‌ها به دنبال راه‌حل‌های فوری و کوتاه‌مدت بروند تا نیازهای فوری و مالی خود را برآورده کنند، در حالی که اهداف بلندمدت و استراتژیک نادیده گرفته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تأثیر نوسانات اقتصادی**: نوسانات اقتصادی و بی‌ثباتی مالی می‌تواند سازمان‌ها را به تمرکز بر حفظ نقدینگی و دستیابی به نتایج کوتاه‌مدت وادار کند. این وضعیت می‌تواند باعث شود که سازمان‌ها به جای سرمایه‌گذاری در پروژه‌های بلندمدت و نوآورانه، بر روی فعالیت‌های کوتاه‌مدت و سریع‌النتیجه تمرکز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تأکید بر گزارش‌های مالی دوره‌ای**: بسیاری از سازمان‌ها بر اساس گزارش‌های مالی دوره‌ای ارزیابی می‌شوند و مدیران ممکن است تحت فشار باشند تا نتایج مالی خوب و سریع را گزارش دهند. این فشار می‌تواند به ترجیح فعالیت‌های کوتاه‌مدت و محدودکننده منجر شود که تأثیر منفی بر توانایی سازمان در تحقق اهداف استراتژیک بلندمدت 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 xml:space="preserve">محدودیت‌های منابع**: کمبود منابع مالی و انسانی می‌تواند باعث شود که سازمان‌ها نتوانند به طور هم‌زمان به اهداف کوتاه‌مدت و بلندمدت رسیدگی کنند. به همین دلیل، سازمان‌ها ممکن است مجبور شوند منابع خود را به فعالیت‌های فوری و کوتاه‌مدت اختصاص دهند، که این امر می‌تواند به عدم توجه کافی به اهداف </w:t>
      </w:r>
      <w:r w:rsidR="00931DB8" w:rsidRPr="00A60AB1">
        <w:rPr>
          <w:rFonts w:ascii="Arial" w:eastAsia="Times New Roman" w:hAnsi="Arial" w:cs="B Lotus"/>
          <w:color w:val="000000"/>
          <w:rtl/>
        </w:rPr>
        <w:lastRenderedPageBreak/>
        <w:t>استراتژیک بلندمدت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عدم دیدگاه استراتژیک**: در برخی سازمان‌ها، ممکن است دیدگاه استراتژیک کافی وجود نداشته باشد و مدیران نتوانند ارتباط بین نتایج کوتاه‌مدت و اهداف بلندمدت را درک کنند. این عدم درک می‌تواند باعث شود که مدیران بیشتر به دنبال تحقق نتایج سریع و کوتاه‌مدت باشند تا به برنامه‌ریزی و اجرای استراتژی‌های بلندمدت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رقابت شدید**: در محیط‌های بسیار رقابتی، سازمان‌ها ممکن است به دنبال راه‌حل‌های سریع برای پیشی گرفتن از رقبا باشند. این رقابت می‌تواند باعث شود که توجه بیشتری به نتایج فوری و کوتاه‌مدت معطوف شود و برنامه‌ریزی برای اهداف بلندمدت نادیده گرفته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کاهش درگیری و مشارکت در تصمیم‌گیری**: تمرکز بر نتایج کوتاه‌مدت می‌تواند منجر به کاهش مشارکت در فرآیندهای تصمیم‌گیری و عدم درگیری تیم‌های مختلف در برنامه‌ریزی استراتژیک شود. این وضعیت می‌تواند به کاهش انگیزه و تعهد نسبت به اهداف بلندمدت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ناامیدی از نتایج دیرهنگام**: در برخی مواقع، نتایج استراتژیک بلندمدت ممکن است زمان‌بر و پیچیده باشند. اگر مدیران و کارکنان نتایج کوتاه‌مدت را سریعاً مشاهده نکنند، ممکن است انگیزه و تعهد خود را نسبت به اهداف بلندمدت از دست بدهند و توجه خود را به موفقیت‌های کوتاه‌مدت معطوف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تمرکز بیش از حد بر نتایج کوتاه‌مدت می‌تواند به کاهش توانایی سازمان‌ها در دستیابی به اهداف استراتژیک بلندمدت منجر شود. برای مقابله با این چالش، ضروری است که سازمان‌ها توازن مناسبی بین اهداف کوتاه‌مدت و بلندمدت برقرار </w:t>
      </w:r>
      <w:r w:rsidR="00931DB8" w:rsidRPr="00A60AB1">
        <w:rPr>
          <w:rFonts w:ascii="Arial" w:eastAsia="Times New Roman" w:hAnsi="Arial" w:cs="B Lotus"/>
          <w:color w:val="000000"/>
          <w:rtl/>
        </w:rPr>
        <w:lastRenderedPageBreak/>
        <w:t>کنند و به طور منظم استراتژی‌های خود را مرور و تعدیل نمایند تا بتوانند هم به نیازهای فوری پاسخ دهند و هم به اهداف استراتژیک پایبند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لطفاً ممنون میشم و خواهش میکنم تمام اطلاعاتی که دادید رو در فایل</w:t>
      </w:r>
      <w:r w:rsidR="00931DB8" w:rsidRPr="00A60AB1">
        <w:rPr>
          <w:rFonts w:ascii="Arial" w:eastAsia="Times New Roman" w:hAnsi="Arial" w:cs="B Lotus"/>
          <w:color w:val="000000"/>
        </w:rPr>
        <w:t xml:space="preserve"> Word </w:t>
      </w:r>
      <w:r w:rsidR="00931DB8" w:rsidRPr="00A60AB1">
        <w:rPr>
          <w:rFonts w:ascii="Arial" w:eastAsia="Times New Roman" w:hAnsi="Arial" w:cs="B Lotus"/>
          <w:color w:val="000000"/>
          <w:rtl/>
        </w:rPr>
        <w:t>هم ارائه بدید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متأسفانه من نمی‌توانم فایل‌های</w:t>
      </w:r>
      <w:r w:rsidR="00931DB8" w:rsidRPr="00A60AB1">
        <w:rPr>
          <w:rFonts w:ascii="Arial" w:eastAsia="Times New Roman" w:hAnsi="Arial" w:cs="B Lotus"/>
          <w:color w:val="000000"/>
        </w:rPr>
        <w:t xml:space="preserve"> Word </w:t>
      </w:r>
      <w:r w:rsidR="00931DB8" w:rsidRPr="00A60AB1">
        <w:rPr>
          <w:rFonts w:ascii="Arial" w:eastAsia="Times New Roman" w:hAnsi="Arial" w:cs="B Lotus"/>
          <w:color w:val="000000"/>
          <w:rtl/>
        </w:rPr>
        <w:t>ایجاد یا ارسال کنم. اما می‌توانید اطلاعاتی که ارائه دادم را کپی کرده و در یک فایل</w:t>
      </w:r>
      <w:r w:rsidR="00931DB8" w:rsidRPr="00A60AB1">
        <w:rPr>
          <w:rFonts w:ascii="Arial" w:eastAsia="Times New Roman" w:hAnsi="Arial" w:cs="B Lotus"/>
          <w:color w:val="000000"/>
        </w:rPr>
        <w:t xml:space="preserve"> Word </w:t>
      </w:r>
      <w:r w:rsidR="00931DB8" w:rsidRPr="00A60AB1">
        <w:rPr>
          <w:rFonts w:ascii="Arial" w:eastAsia="Times New Roman" w:hAnsi="Arial" w:cs="B Lotus"/>
          <w:color w:val="000000"/>
          <w:rtl/>
        </w:rPr>
        <w:t>قرار دهید. اگر به کمک بیشتری نیاز دارید، خوشحال می‌شوم که کمک کنم</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من این کار رو بلد نیستم، اگه می شود شما این کار رو بلد من انجام بدید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متأسفانه، من قادر به ایجاد یا ارسال فایل‌های</w:t>
      </w:r>
      <w:r w:rsidR="00931DB8" w:rsidRPr="00A60AB1">
        <w:rPr>
          <w:rFonts w:ascii="Arial" w:eastAsia="Times New Roman" w:hAnsi="Arial" w:cs="B Lotus"/>
          <w:color w:val="000000"/>
        </w:rPr>
        <w:t xml:space="preserve"> Word </w:t>
      </w:r>
      <w:r w:rsidR="00931DB8" w:rsidRPr="00A60AB1">
        <w:rPr>
          <w:rFonts w:ascii="Arial" w:eastAsia="Times New Roman" w:hAnsi="Arial" w:cs="B Lotus"/>
          <w:color w:val="000000"/>
          <w:rtl/>
        </w:rPr>
        <w:t>نیستم. اما می‌توانم قدم به قدم راهنمایی کنم تا خودتان فایل را تهیه کنید. ابتدا، اطلاعات را از اینجا کپی کنید و سپس در یک فایل</w:t>
      </w:r>
      <w:r w:rsidR="00931DB8" w:rsidRPr="00A60AB1">
        <w:rPr>
          <w:rFonts w:ascii="Arial" w:eastAsia="Times New Roman" w:hAnsi="Arial" w:cs="B Lotus"/>
          <w:color w:val="000000"/>
        </w:rPr>
        <w:t xml:space="preserve"> Word </w:t>
      </w:r>
      <w:r w:rsidR="00931DB8" w:rsidRPr="00A60AB1">
        <w:rPr>
          <w:rFonts w:ascii="Arial" w:eastAsia="Times New Roman" w:hAnsi="Arial" w:cs="B Lotus"/>
          <w:color w:val="000000"/>
          <w:rtl/>
        </w:rPr>
        <w:t>جدید پیست کنید. اگر نیاز به راهنمایی دقیق‌تری دارید، بفرمایید تا راهنمایی کنم</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منبع موارد گفته شده چیست</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مواردی که ارائه دادم بر اساس تحلیل‌های عمومی و مطالعات متداول در زمینه مدیریت استراتژیک و چالش‌های مربوط به آن در سازمان‌ها است. این اطلاعات برگرفته از تجربه‌ها و تحقیقات مدیریتی در حوزه‌های مختلف اقتصادی و سازمانی است و به‌طور خاص به منابع دانشگاهی یا مقالات خاص اشاره نمی‌کند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مطالعه دقیق‌تر، پیشنهاد می‌کنم به منابع زیر مراجعه کنید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1. **</w:t>
      </w:r>
      <w:r w:rsidR="00931DB8" w:rsidRPr="00A60AB1">
        <w:rPr>
          <w:rFonts w:ascii="Arial" w:eastAsia="Times New Roman" w:hAnsi="Arial" w:cs="B Lotus"/>
          <w:color w:val="000000"/>
          <w:rtl/>
        </w:rPr>
        <w:t>کتاب‌های مدیریت استراتژیک**: مانند</w:t>
      </w:r>
      <w:r w:rsidR="00931DB8" w:rsidRPr="00A60AB1">
        <w:rPr>
          <w:rFonts w:ascii="Arial" w:eastAsia="Times New Roman" w:hAnsi="Arial" w:cs="B Lotus"/>
          <w:color w:val="000000"/>
        </w:rPr>
        <w:t xml:space="preserve"> "Strategic Management: Concepts and Cases" </w:t>
      </w:r>
      <w:r w:rsidR="00931DB8" w:rsidRPr="00A60AB1">
        <w:rPr>
          <w:rFonts w:ascii="Arial" w:eastAsia="Times New Roman" w:hAnsi="Arial" w:cs="B Lotus"/>
          <w:color w:val="000000"/>
          <w:rtl/>
        </w:rPr>
        <w:t>نوشته</w:t>
      </w:r>
      <w:r w:rsidR="00931DB8" w:rsidRPr="00A60AB1">
        <w:rPr>
          <w:rFonts w:ascii="Arial" w:eastAsia="Times New Roman" w:hAnsi="Arial" w:cs="B Lotus"/>
          <w:color w:val="000000"/>
        </w:rPr>
        <w:t xml:space="preserve"> Fred R. David </w:t>
      </w:r>
      <w:r w:rsidR="00931DB8" w:rsidRPr="00A60AB1">
        <w:rPr>
          <w:rFonts w:ascii="Arial" w:eastAsia="Times New Roman" w:hAnsi="Arial" w:cs="B Lotus"/>
          <w:color w:val="000000"/>
          <w:rtl/>
        </w:rPr>
        <w:t>و</w:t>
      </w:r>
      <w:r w:rsidR="00931DB8" w:rsidRPr="00A60AB1">
        <w:rPr>
          <w:rFonts w:ascii="Arial" w:eastAsia="Times New Roman" w:hAnsi="Arial" w:cs="B Lotus"/>
          <w:color w:val="000000"/>
        </w:rPr>
        <w:t xml:space="preserve"> Forest R. David </w:t>
      </w:r>
      <w:r w:rsidR="00931DB8" w:rsidRPr="00A60AB1">
        <w:rPr>
          <w:rFonts w:ascii="Arial" w:eastAsia="Times New Roman" w:hAnsi="Arial" w:cs="B Lotus"/>
          <w:color w:val="000000"/>
          <w:rtl/>
        </w:rPr>
        <w:t>که می‌تواند به درک عمیق‌تر از مسائل مرتبط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مقالات پژوهشی**: مقالات منتشر شده در مجلات علمی مدیریت مانند</w:t>
      </w:r>
      <w:r w:rsidR="00931DB8" w:rsidRPr="00A60AB1">
        <w:rPr>
          <w:rFonts w:ascii="Arial" w:eastAsia="Times New Roman" w:hAnsi="Arial" w:cs="B Lotus"/>
          <w:color w:val="000000"/>
        </w:rPr>
        <w:t xml:space="preserve"> Journal of Strategic Management </w:t>
      </w:r>
      <w:r w:rsidR="00931DB8" w:rsidRPr="00A60AB1">
        <w:rPr>
          <w:rFonts w:ascii="Arial" w:eastAsia="Times New Roman" w:hAnsi="Arial" w:cs="B Lotus"/>
          <w:color w:val="000000"/>
          <w:rtl/>
        </w:rPr>
        <w:t>و</w:t>
      </w:r>
      <w:r w:rsidR="00931DB8" w:rsidRPr="00A60AB1">
        <w:rPr>
          <w:rFonts w:ascii="Arial" w:eastAsia="Times New Roman" w:hAnsi="Arial" w:cs="B Lotus"/>
          <w:color w:val="000000"/>
        </w:rPr>
        <w:t xml:space="preserve"> Harvard Business Review.</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منابع آنلاین**: وبسایت‌های آموزشی و منابع آنلاین مانند</w:t>
      </w:r>
      <w:r w:rsidR="00931DB8" w:rsidRPr="00A60AB1">
        <w:rPr>
          <w:rFonts w:ascii="Arial" w:eastAsia="Times New Roman" w:hAnsi="Arial" w:cs="B Lotus"/>
          <w:color w:val="000000"/>
        </w:rPr>
        <w:t xml:space="preserve"> Coursera </w:t>
      </w:r>
      <w:r w:rsidR="00931DB8" w:rsidRPr="00A60AB1">
        <w:rPr>
          <w:rFonts w:ascii="Arial" w:eastAsia="Times New Roman" w:hAnsi="Arial" w:cs="B Lotus"/>
          <w:color w:val="000000"/>
          <w:rtl/>
        </w:rPr>
        <w:t>و</w:t>
      </w:r>
      <w:r w:rsidR="00931DB8" w:rsidRPr="00A60AB1">
        <w:rPr>
          <w:rFonts w:ascii="Arial" w:eastAsia="Times New Roman" w:hAnsi="Arial" w:cs="B Lotus"/>
          <w:color w:val="000000"/>
        </w:rPr>
        <w:t xml:space="preserve"> edX </w:t>
      </w:r>
      <w:r w:rsidR="00931DB8" w:rsidRPr="00A60AB1">
        <w:rPr>
          <w:rFonts w:ascii="Arial" w:eastAsia="Times New Roman" w:hAnsi="Arial" w:cs="B Lotus"/>
          <w:color w:val="000000"/>
          <w:rtl/>
        </w:rPr>
        <w:t>که دوره‌های آموزشی در زمینه مدیریت استراتژیک ارائه می‌دهند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اگر به منابع خاصی نیاز دارید یا به دنبال مطالعات خاصی هستید، لطفاً بفرمایید تا راهنمایی بیشتری کنم</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تحریم های بين المللي در بخش اول بی ثباتی اقتصادی و سیاسی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تحریم‌های بین‌المللی** یکی از عوامل کلیدی در بی‌ثباتی اقتصادی و سیاسی است و تأثیرات عمیقی بر سازمان‌ها و اقتصاد کشورها دارد. در اینجا توضیحات بیشتری درباره تأثیرات تحریم‌ها بر بی‌ثباتی اقتصادی و سیاسی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محدودیت‌های تجاری و اقتصادی**: تحریم‌ها معمولاً به محدودیت‌های تجاری و اقتصادی منجر می‌شوند که شامل ممنوعیت‌های واردات و صادرات، محدودیت‌های مالی، و مسدود شدن دارایی‌ها می‌شود. این محدودیت‌ها می‌توانند به کاهش دسترسی به بازارهای جهانی، کاهش درآمدها، و افزایش هزینه‌ها برای سازمان‌ها منجر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2. **</w:t>
      </w:r>
      <w:r w:rsidR="00931DB8" w:rsidRPr="00A60AB1">
        <w:rPr>
          <w:rFonts w:ascii="Arial" w:eastAsia="Times New Roman" w:hAnsi="Arial" w:cs="B Lotus"/>
          <w:color w:val="000000"/>
          <w:rtl/>
        </w:rPr>
        <w:t>دسترسی محدود به منابع و فناوری**: تحریم‌ها ممکن است دسترسی به فناوری‌های پیشرفته، تجهیزات، و مواد اولیه مورد نیاز برای تولید و توسعه را محدود کنند. این محدودیت‌ها می‌تواند به کاهش توانایی سازمان‌ها در نوآوری و بهبود محصولات و خدمات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نوسانات شدید در نرخ ارز**: تحریم‌ها می‌توانند به نوسانات شدید در نرخ ارز منجر شوند، که به نوبه خود می‌تواند هزینه‌های واردات و صادرات را افزایش دهد و برنامه‌ریزی مالی بلندمدت را دشوار کند. این نوسانات می‌تواند منجر به عدم ثبات اقتصادی و عدم اطمینان در بازارهای مالی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مشکلات در جذب سرمایه‌گذاری خارجی**: تحریم‌ها معمولاً باعث می‌شوند که سرمایه‌گذاران خارجی از سرمایه‌گذاری در کشور یا سازمان‌های تحت تحریم اجتناب کنند. این موضوع می‌تواند به کاهش جریان سرمایه و کاهش فرصت‌های رشد و توسعه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افزایش هزینه‌های عملیاتی**: سازمان‌ها ممکن است به دلیل محدودیت‌های تحریمی مجبور به یافتن منابع جایگزین با هزینه‌های بالاتر شوند. این افزایش هزینه‌ها می‌تواند به کاهش سودآوری و افزایش فشار مالی بر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عدم اطمینان و کاهش اعتماد**: تحریم‌ها می‌توانند به عدم اطمینان و کاهش اعتماد در بازارهای داخلی و بین‌المللی منجر شوند. این عدم اطمینان می‌تواند به کاهش سرمایه‌گذاری‌ها و فعالیت‌های اقتصادی در کشور تحت تحریم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 xml:space="preserve">پاسخ‌های واکنشی دولت**: کشورها ممکن است در واکنش به تحریم‌ها اقداماتی مانند تغییر سیاست‌های اقتصادی، اجرای قوانین جدید، یا اعمال </w:t>
      </w:r>
      <w:r w:rsidR="00931DB8" w:rsidRPr="00A60AB1">
        <w:rPr>
          <w:rFonts w:ascii="Arial" w:eastAsia="Times New Roman" w:hAnsi="Arial" w:cs="B Lotus"/>
          <w:color w:val="000000"/>
          <w:rtl/>
        </w:rPr>
        <w:lastRenderedPageBreak/>
        <w:t>محدودیت‌های داخلی انجام دهند. این تغییرات می‌توانند به بی‌ثباتی سیاسی و اقتصادی بیشتر منجر شوند و برنامه‌ریزی استراتژیک را دشوارتر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تأثیر بر زنجیره تأمین**: تحریم‌ها می‌توانند زنجیره تأمین را مختل کنند و باعث ایجاد مشکلات در تأمین مواد اولیه و خدمات مورد نیاز برای تولید و عملیات شوند. این اختلالات می‌توانند به کاهش کیفیت محصولات، تأخیر در تحویل، و افزایش هزینه‌ها منجر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تحریم‌های بین‌المللی به طور کلی می‌توانند به بی‌ثباتی اقتصادی و سیاسی منجر شوند و به این ترتیب برنامه‌ریزی و اجرای استراتژی‌های بلندمدت را دشوار کنند. این شرایط باعث می‌شود که سازمان‌ها بیشتر بر روی حل بحران‌ها و مواجهه با چالش‌های فوری تمرکز کنند تا بر روی اهداف استراتژیک بلندمدت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نوسانات شدید ارز در بخش اول بی ثباتی اقتصادی و سیاسی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نوسانات شدید ارز** می‌تواند تأثیرات قابل توجهی بر بی‌ثباتی اقتصادی و سیاسی داشته باشد. در اینجا توضیحات بیشتری درباره چگونگی تأثیر نوسانات ارز بر بی‌ثباتی اقتصادی و سیاسی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افزایش هزینه‌های واردات**: نوسانات شدید ارز می‌تواند باعث افزایش هزینه‌های واردات شود، زیرا قیمت مواد اولیه، تجهیزات، و کالاهای خارجی به دلیل نوسانات ارزی تغییر می‌کند. این افزایش هزینه‌ها می‌تواند به افزایش هزینه‌های تولید و کاهش حاشیه سود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 xml:space="preserve">کاهش قدرت خرید**: با افزایش نرخ ارز، قدرت خرید کشور برای واردات کالاها و خدمات خارجی کاهش می‌یابد. این وضعیت می‌تواند به کمبود کالاهای </w:t>
      </w:r>
      <w:r w:rsidR="00931DB8" w:rsidRPr="00A60AB1">
        <w:rPr>
          <w:rFonts w:ascii="Arial" w:eastAsia="Times New Roman" w:hAnsi="Arial" w:cs="B Lotus"/>
          <w:color w:val="000000"/>
          <w:rtl/>
        </w:rPr>
        <w:lastRenderedPageBreak/>
        <w:t>اساسی و افزایش قیمت‌ها در بازارهای داخلی منجر شود و فشار بیشتری بر مصرف‌کنندگان و کسب‌وکارها وارد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نوسانات در درآمدهای صادراتی**: اگر نرخ ارز به شدت تغییر کند، درآمدهای حاصل از صادرات نیز می‌تواند دستخوش نوسانات زیادی شود. این نوسانات می‌تواند باعث عدم ثبات مالی برای صادرکنندگان و کاهش پیش‌بینی‌پذیری درآمدها شود، که به نوبه خود می‌تواند بر برنامه‌ریزی و سرمایه‌گذاری تأثیر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پایین آمدن اعتماد سرمایه‌گذاران**: نوسانات شدید ارز می‌تواند اعتماد سرمایه‌گذاران داخلی و خارجی را کاهش دهد. سرمایه‌گذاران ممکن است به دلیل عدم پیش‌بینی‌پذیری نرخ ارز از سرمایه‌گذاری در کشور یا سازمان‌های تحت تأثیر نوسانات ارزی خودداری کنند، که می‌تواند به کاهش سرمایه‌گذاری و رشد اقتصادی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افزایش تورم**: نوسانات ارز می‌تواند به افزایش تورم منجر شود، زیرا قیمت کالاها و خدمات به دلیل افزایش هزینه‌های واردات بالا می‌رود. تورم بالا می‌تواند به کاهش قدرت خرید مصرف‌کنندگان و فشار بر بخش‌های اقتصادی مختلف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مشکلات در مدیریت مالی**: سازمان‌ها و دولت‌ها ممکن است با مشکلاتی در مدیریت مالی و برنامه‌ریزی مواجه شوند، زیرا نوسانات ارز می‌تواند به نوسانات غیرقابل پیش‌بینی در درآمدها و هزینه‌ها منجر شود. این وضعیت می‌تواند برنامه‌ریزی مالی و استراتژیک را پیچیده‌تر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 xml:space="preserve">تأثیر بر سیاست‌های پولی**: نوسانات شدید ارز می‌تواند به تغییر </w:t>
      </w:r>
      <w:r w:rsidR="00931DB8" w:rsidRPr="00A60AB1">
        <w:rPr>
          <w:rFonts w:ascii="Arial" w:eastAsia="Times New Roman" w:hAnsi="Arial" w:cs="B Lotus"/>
          <w:color w:val="000000"/>
          <w:rtl/>
        </w:rPr>
        <w:lastRenderedPageBreak/>
        <w:t>سیاست‌های پولی دولت‌ها منجر شود. دولت‌ها ممکن است برای مقابله با نوسانات ارز اقدام به تغییر نرخ بهره، اعمال کنترل‌های ارزی، یا استفاده از ذخایر ارزی کنند که این تغییرات می‌تواند به بی‌ثباتی اقتصادی و سیاسی بیشتری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افزایش بدهی‌های خارجی**: اگر سازمان‌ها یا دولت‌ها به بدهی‌های خارجی با نرخ‌های ثابت متعهد شده باشند، نوسانات ارز می‌تواند به افزایش هزینه‌های بدهی‌ها به دلیل تغییرات نرخ ارز منجر شود. این افزایش هزینه‌ها می‌تواند فشار مالی بیشتری بر سازمان‌ها و دولت‌ها وارد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9. **</w:t>
      </w:r>
      <w:r w:rsidR="00931DB8" w:rsidRPr="00A60AB1">
        <w:rPr>
          <w:rFonts w:ascii="Arial" w:eastAsia="Times New Roman" w:hAnsi="Arial" w:cs="B Lotus"/>
          <w:color w:val="000000"/>
          <w:rtl/>
        </w:rPr>
        <w:t>تأثیر بر برنامه‌های توسعه‌ای**: نوسانات شدید ارز می‌تواند برنامه‌های توسعه‌ای و پروژه‌های سرمایه‌گذاری را به تأخیر اندازد یا متوقف کند، زیرا هزینه‌های پیش‌بینی‌نشده و عدم ثبات در هزینه‌ها می‌تواند به کاهش تمایل به سرمایه‌گذاری در پروژه‌های بلندمدت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نوسانات شدید ارز می‌تواند به طور قابل توجهی بر ثبات اقتصادی و سیاسی تأثیر بگذارد و موجب مشکلات در مدیریت مالی، کاهش اعتماد سرمایه‌گذاران، و افزایش فشار بر مصرف‌کنندگان و کسب‌وکارها شود. این شرایط می‌تواند به کاهش توانایی سازمان‌ها و کشورها در برنامه‌ریزی و اجرای استراتژی‌های بلندمدت منجر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تغییرات مکرر در قوانین و مقررات در بخش اول بی ثباتی اقتصادی و سیاسی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تغییرات مکرر در قوانین و مقررات** می‌تواند تأثیرات قابل توجهی بر بی‌ثباتی اقتصادی و سیاسی داشته باشد. این تغییرات می‌توانند به شکل‌های مختلفی تأثیر بگذارند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1. **</w:t>
      </w:r>
      <w:r w:rsidR="00931DB8" w:rsidRPr="00A60AB1">
        <w:rPr>
          <w:rFonts w:ascii="Arial" w:eastAsia="Times New Roman" w:hAnsi="Arial" w:cs="B Lotus"/>
          <w:color w:val="000000"/>
          <w:rtl/>
        </w:rPr>
        <w:t>عدم پیش‌بینی‌پذیری برای کسب‌وکارها**: تغییرات مکرر در قوانین و مقررات می‌تواند باعث عدم پیش‌بینی‌پذیری برای کسب‌وکارها شود. شرکت‌ها و سازمان‌ها برای برنامه‌ریزی و اجرای استراتژی‌های خود به ثبات قوانین نیاز دارند. هرگونه تغییر غیرمنتظره در قوانین می‌تواند برنامه‌ریزی‌های مالی و عملیاتی را مختل کند و به افزایش هزینه‌ها و کاهش سودآوری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افزایش هزینه‌های تطبیق**: تغییرات مکرر در قوانین و مقررات می‌تواند به افزایش هزینه‌های تطبیق برای سازمان‌ها منجر شود. شرکت‌ها باید برای سازگاری با قوانین جدید، منابع مالی و انسانی اضافی را صرف کنند، که می‌تواند به کاهش کارایی و افزایش بار مالی برای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کاهش انگیزه سرمایه‌گذاری**: عدم ثبات قانونی و مقرراتی می‌تواند به کاهش انگیزه سرمایه‌گذاران داخلی و خارجی منجر شود. سرمایه‌گذاران معمولاً به دنبال محیط‌های پایدار و قابل پیش‌بینی هستند، و تغییرات مکرر در قوانین می‌تواند ریسک‌های سرمایه‌گذاری را افزایش دهد و تمایل به سرمایه‌گذاری را کاهش دهد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بروز مشکلات قانونی و حقوقی**: تغییرات مکرر در قوانین می‌تواند باعث ایجاد مشکلات قانونی و حقوقی برای کسب‌وکارها شود. سازمان‌ها ممکن است با چالش‌های حقوقی ناشی از عدم تطابق با قوانین جدید مواجه شوند، که می‌تواند به جریمه‌ها، دعاوی حقوقی، و مشکلات قانونی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تأثیر بر استراتژی‌های بلندمدت**: تغییرات مکرر در قوانین و مقررات می‌تواند به عدم توانایی در اجرای استراتژی‌های بلندمدت منجر شود. سازمان‌ها ممکن است به دلیل عدم ثبات قانونی مجبور شوند بر روی اهداف کوتاه‌مدت تمرکز کنند و از سرمایه‌گذاری در پروژه‌های بلندمدت خودداری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6. **</w:t>
      </w:r>
      <w:r w:rsidR="00931DB8" w:rsidRPr="00A60AB1">
        <w:rPr>
          <w:rFonts w:ascii="Arial" w:eastAsia="Times New Roman" w:hAnsi="Arial" w:cs="B Lotus"/>
          <w:color w:val="000000"/>
          <w:rtl/>
        </w:rPr>
        <w:t>افزایش فساد و رفتار غیرقانونی**: در محیط‌هایی که قوانین و مقررات به طور مکرر تغییر می‌کنند، احتمال بروز فساد و رفتار غیرقانونی افزایش می‌یابد. سازمان‌ها ممکن است به دنبال راه‌هایی برای دور زدن قوانین جدید یا بهره‌برداری از خلأهای قانونی باشند که این موضوع می‌تواند به ایجاد محیط کسب‌وکار غیرشفاف و ناپایدار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اختلال در زنجیره تأمین**: تغییرات مکرر در قوانین می‌تواند به اختلال در زنجیره تأمین و تأخیر در تأمین مواد اولیه و محصولات منجر شود. این اختلالات می‌تواند به کاهش کیفیت محصولات، افزایش هزینه‌ها، و کاهش رضایت مشتریان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تأثیر بر برنامه‌ریزی مالی و بودجه‌ریزی**: تغییرات مکرر در قوانین می‌تواند به مشکلاتی در برنامه‌ریزی مالی و بودجه‌ریزی برای سازمان‌ها منجر شود. عدم ثبات در قوانین مالیاتی، تعرفه‌ها، و مقررات تجاری می‌تواند به نوسانات در درآمدها و هزینه‌ها منجر شود و برنامه‌ریزی مالی را پیچیده‌تر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9. **</w:t>
      </w:r>
      <w:r w:rsidR="00931DB8" w:rsidRPr="00A60AB1">
        <w:rPr>
          <w:rFonts w:ascii="Arial" w:eastAsia="Times New Roman" w:hAnsi="Arial" w:cs="B Lotus"/>
          <w:color w:val="000000"/>
          <w:rtl/>
        </w:rPr>
        <w:t>کاهش اعتماد عمومی**: تغییرات مکرر در قوانین و مقررات می‌تواند به کاهش اعتماد عمومی به دولت و نهادهای قانونی منجر شود. این کاهش اعتماد می‌تواند به بی‌ثباتی سیاسی و اجتماعی و کاهش همکاری و مشارکت عمومی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به طور کلی، تغییرات مکرر در قوانین و مقررات می‌تواند به بی‌ثباتی اقتصادی و سیاسی منجر شود و توانایی سازمان‌ها در برنامه‌ریزی و اجرای استراتژی‌های بلندمدت را تحت تأثیر قرار دهد. برای مقابله با این چالش، دولت‌ها و نهادهای قانونی باید تلاش کنند تا ثبات و شفافیت قانونی را حفظ کنند و از ایجاد تغییرات </w:t>
      </w:r>
      <w:r w:rsidR="00931DB8" w:rsidRPr="00A60AB1">
        <w:rPr>
          <w:rFonts w:ascii="Arial" w:eastAsia="Times New Roman" w:hAnsi="Arial" w:cs="B Lotus"/>
          <w:color w:val="000000"/>
          <w:rtl/>
        </w:rPr>
        <w:lastRenderedPageBreak/>
        <w:t>مکرر و غیرضروری در قوانین جلوگیری نمایند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شرايط سیاسی ناپایدار را در بخش اول بی ثباتی اقتصادی و سیاسی را بیشتر توضیح دهید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شرایط سیاسی ناپایدار** می‌تواند تأثیرات قابل توجهی بر بی‌ثباتی اقتصادی و سیاسی داشته باشد. در اینجا توضیحات بیشتری درباره چگونگی تأثیر ناپایداری سیاسی بر بی‌ثباتی اقتصادی و سیاسی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عدم پیش‌بینی‌پذیری در سیاست‌ها**: در شرایط سیاسی ناپایدار، سیاست‌های دولتی و اقتصادی ممکن است به طور مکرر تغییر کنند. این تغییرات غیرقابل پیش‌بینی می‌تواند برنامه‌ریزی و تصمیم‌گیری‌های اقتصادی را دشوار کند و به افزایش ریسک‌های اقتصادی منجر شود. کسب‌وکارها و سرمایه‌گذاران نمی‌توانند به راحتی استراتژی‌های بلندمدت خود را پیاده‌سازی کنند و باید به طور مداوم خود را با شرایط جدید سازگار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نوسانات اقتصادی**: بی‌ثباتی سیاسی می‌تواند به نوسانات اقتصادی منجر شود. به عنوان مثال، درگیری‌های سیاسی، اعتراضات، و بی‌ثباتی در دولت می‌تواند باعث ایجاد بی‌ثباتی در بازارهای مالی، نوسانات شدید در نرخ ارز، و افزایش تورم شود. این نوسانات می‌تواند به کاهش اعتماد سرمایه‌گذاران و کاهش رشد اقتصادی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 xml:space="preserve">کاهش سرمایه‌گذاری**: سرمایه‌گذاران داخلی و خارجی معمولاً به دنبال محیط‌های پایدار و قابل پیش‌بینی برای سرمایه‌گذاری هستند. ناپایداری سیاسی می‌تواند باعث کاهش جذب سرمایه‌گذاری‌ها شود، زیرا سرمایه‌گذاران ممکن است ریسک‌های سیاسی را بیش از حد بالا ارزیابی کنند و از سرمایه‌گذاری در کشور یا </w:t>
      </w:r>
      <w:r w:rsidR="00931DB8" w:rsidRPr="00A60AB1">
        <w:rPr>
          <w:rFonts w:ascii="Arial" w:eastAsia="Times New Roman" w:hAnsi="Arial" w:cs="B Lotus"/>
          <w:color w:val="000000"/>
          <w:rtl/>
        </w:rPr>
        <w:lastRenderedPageBreak/>
        <w:t>منطقه‌ای که دچار ناپایداری سیاسی است، خودداری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افزایش هزینه‌های عملیاتی**: شرایط سیاسی ناپایدار می‌تواند به افزایش هزینه‌های عملیاتی برای سازمان‌ها منجر شود. این افزایش هزینه‌ها ممکن است به دلیل ضرورت‌های امنیتی، تغییرات در قوانین و مقررات، یا افزایش هزینه‌های بیمه و حفاظت از دارایی‌ها باشد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مشکلات در اجرای سیاست‌ها و برنامه‌ها**: دولت‌های ناپایدار ممکن است قادر به اجرای مؤثر سیاست‌ها و برنامه‌های اقتصادی نباشند. مشکلات در اجرای برنامه‌های توسعه، اصلاحات اقتصادی، و سیاست‌های مالی می‌تواند به اختلالات اقتصادی و کاهش کارایی دولت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تأثیر بر تجارت و روابط بین‌الملل**: ناپایداری سیاسی می‌تواند به اختلال در روابط تجاری و بین‌المللی منجر شود. کشورها ممکن است با مشکلاتی در قراردادهای تجاری، تأمین مواد اولیه، و تعامل با شرکای تجاری بین‌المللی مواجه شوند. این مشکلات می‌تواند به کاهش تجارت خارجی و افزایش هزینه‌های تجاری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افزایش بی‌اعتمادی عمومی**: ناپایداری سیاسی می‌تواند به افزایش بی‌اعتمادی عمومی به نهادهای دولتی و مقامات سیاسی منجر شود. این بی‌اعتمادی می‌تواند به افزایش اعتراضات، تظاهرات، و نارضایتی عمومی منجر شود که به نوبه خود می‌تواند به بی‌ثباتی بیشتر سیاسی و اقتصادی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8. **</w:t>
      </w:r>
      <w:r w:rsidR="00931DB8" w:rsidRPr="00A60AB1">
        <w:rPr>
          <w:rFonts w:ascii="Arial" w:eastAsia="Times New Roman" w:hAnsi="Arial" w:cs="B Lotus"/>
          <w:color w:val="000000"/>
          <w:rtl/>
        </w:rPr>
        <w:t xml:space="preserve">مشکلات در اجرای سیاست‌های مالی و پولی**: در شرایط سیاسی ناپایدار، ممکن است دولت‌ها قادر به اجرای مؤثر سیاست‌های مالی و پولی نباشند. این مشکلات می‌تواند به نوسانات در نرخ بهره، مشکلات در تأمین مالی پروژه‌ها، و </w:t>
      </w:r>
      <w:r w:rsidR="00931DB8" w:rsidRPr="00A60AB1">
        <w:rPr>
          <w:rFonts w:ascii="Arial" w:eastAsia="Times New Roman" w:hAnsi="Arial" w:cs="B Lotus"/>
          <w:color w:val="000000"/>
          <w:rtl/>
        </w:rPr>
        <w:lastRenderedPageBreak/>
        <w:t>عدم توانایی در کنترل تورم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9. **</w:t>
      </w:r>
      <w:r w:rsidR="00931DB8" w:rsidRPr="00A60AB1">
        <w:rPr>
          <w:rFonts w:ascii="Arial" w:eastAsia="Times New Roman" w:hAnsi="Arial" w:cs="B Lotus"/>
          <w:color w:val="000000"/>
          <w:rtl/>
        </w:rPr>
        <w:t>افزایش فساد و سوءاستفاده**: ناپایداری سیاسی می‌تواند به افزایش فساد و سوءاستفاده در نهادهای دولتی و اقتصادی منجر شود. شرایط ناپایدار ممکن است فرصت‌های بیشتری برای فساد و سوءاستفاده فراهم کند و به تضعیف ساختارهای قانونی و نظارتی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شرایط سیاسی ناپایدار می‌تواند به طور قابل توجهی بر بی‌ثباتی اقتصادی و سیاسی تأثیر بگذارد و به مشکلات متعددی در زمینه‌های مختلف اقتصادی، اجتماعی، و سیاسی منجر شود. برای کاهش این تأثیرات، ضروری است که دولت‌ها و نهادهای مربوطه به تقویت ثبات سیاسی و ایجاد محیطی پایدار و قابل پیش‌بینی برای فعالیت‌های اقتصادی بپردازند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تورم را در بخش اول بی ثباتی اقتصادی و سیاسی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تورم** یکی از عوامل مهم در بی‌ثباتی اقتصادی و سیاسی است و تأثیرات متعددی بر وضعیت اقتصادی و اجتماعی یک کشور دارد. در اینجا توضیحات بیشتری درباره تأثیرات تورم بر بی‌ثباتی اقتصادی و سیاسی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 **</w:t>
      </w:r>
      <w:r w:rsidR="00931DB8" w:rsidRPr="00A60AB1">
        <w:rPr>
          <w:rFonts w:ascii="Arial" w:eastAsia="Times New Roman" w:hAnsi="Arial" w:cs="B Lotus"/>
          <w:color w:val="000000"/>
          <w:rtl/>
        </w:rPr>
        <w:t>کاهش قدرت خرید**: تورم بالا به کاهش قدرت خرید مصرف‌کنندگان منجر می‌شود. هنگامی که قیمت کالاها و خدمات به سرعت افزایش می‌یابد، درآمدها نمی‌توانند به سرعت با این افزایش قیمت‌ها سازگار شوند. این وضعیت باعث کاهش سطح زندگی مردم و افزایش فشار اقتصادی بر خانواده‌ها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2. **</w:t>
      </w:r>
      <w:r w:rsidR="00931DB8" w:rsidRPr="00A60AB1">
        <w:rPr>
          <w:rFonts w:ascii="Arial" w:eastAsia="Times New Roman" w:hAnsi="Arial" w:cs="B Lotus"/>
          <w:color w:val="000000"/>
          <w:rtl/>
        </w:rPr>
        <w:t xml:space="preserve">افزایش هزینه‌های زندگی**: تورم می‌تواند به افزایش هزینه‌های زندگی منجر شود، به ویژه در بخش‌های اساسی مانند مواد غذایی، مسکن، و خدمات </w:t>
      </w:r>
      <w:r w:rsidR="00931DB8" w:rsidRPr="00A60AB1">
        <w:rPr>
          <w:rFonts w:ascii="Arial" w:eastAsia="Times New Roman" w:hAnsi="Arial" w:cs="B Lotus"/>
          <w:color w:val="000000"/>
          <w:rtl/>
        </w:rPr>
        <w:lastRenderedPageBreak/>
        <w:t>بهداشتی. این افزایش هزینه‌ها می‌تواند به کاهش کیفیت زندگی و افزایش نارضایتی عمومی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3. **</w:t>
      </w:r>
      <w:r w:rsidR="00931DB8" w:rsidRPr="00A60AB1">
        <w:rPr>
          <w:rFonts w:ascii="Arial" w:eastAsia="Times New Roman" w:hAnsi="Arial" w:cs="B Lotus"/>
          <w:color w:val="000000"/>
          <w:rtl/>
        </w:rPr>
        <w:t>اختلال در برنامه‌ریزی مالی**: تورم بالا می‌تواند باعث اختلال در برنامه‌ریزی مالی و بودجه‌ریزی برای سازمان‌ها و دولت‌ها شود. پیش‌بینی هزینه‌ها و درآمدها در محیطی با تورم بالا دشوار است، که می‌تواند به کاهش کارایی برنامه‌ریزی و اجرای سیاست‌های اقتصادی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4. **</w:t>
      </w:r>
      <w:r w:rsidR="00931DB8" w:rsidRPr="00A60AB1">
        <w:rPr>
          <w:rFonts w:ascii="Arial" w:eastAsia="Times New Roman" w:hAnsi="Arial" w:cs="B Lotus"/>
          <w:color w:val="000000"/>
          <w:rtl/>
        </w:rPr>
        <w:t>نوسانات در نرخ بهره**: در واکنش به تورم، بانک‌های مرکزی ممکن است نرخ‌های بهره را تغییر دهند. افزایش نرخ بهره برای مقابله با تورم می‌تواند هزینه‌های قرض‌گیری را بالا ببرد و به کاهش سرمایه‌گذاری و مصرف منجر شود، که می‌تواند رشد اقتصادی را تحت تأثیر قرار دهد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5. **</w:t>
      </w:r>
      <w:r w:rsidR="00931DB8" w:rsidRPr="00A60AB1">
        <w:rPr>
          <w:rFonts w:ascii="Arial" w:eastAsia="Times New Roman" w:hAnsi="Arial" w:cs="B Lotus"/>
          <w:color w:val="000000"/>
          <w:rtl/>
        </w:rPr>
        <w:t>کاهش سرمایه‌گذاری**: تورم بالا می‌تواند به کاهش سرمایه‌گذاری داخلی و خارجی منجر شود. سرمایه‌گذاران معمولاً به دنبال محیط‌های اقتصادی پایدار هستند و تورم بالا و نوسانات قیمت می‌تواند به افزایش ریسک سرمایه‌گذاری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6. **</w:t>
      </w:r>
      <w:r w:rsidR="00931DB8" w:rsidRPr="00A60AB1">
        <w:rPr>
          <w:rFonts w:ascii="Arial" w:eastAsia="Times New Roman" w:hAnsi="Arial" w:cs="B Lotus"/>
          <w:color w:val="000000"/>
          <w:rtl/>
        </w:rPr>
        <w:t>افزایش بی‌اعتمادی به ارز**: تورم بالا می‌تواند به بی‌اعتمادی به ارز ملی منجر شود. مردم ممکن است به دنبال دارایی‌های امن‌تر مانند ارزهای خارجی یا کالاهای اساسی برای حفظ ارزش دارایی‌های خود باشند، که می‌تواند به کاهش ارزش ارز ملی و بی‌ثباتی اقتصادی بیشتر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7. **</w:t>
      </w:r>
      <w:r w:rsidR="00931DB8" w:rsidRPr="00A60AB1">
        <w:rPr>
          <w:rFonts w:ascii="Arial" w:eastAsia="Times New Roman" w:hAnsi="Arial" w:cs="B Lotus"/>
          <w:color w:val="000000"/>
          <w:rtl/>
        </w:rPr>
        <w:t>مشکلات در تأمین مالی دولت**: تورم بالا می‌تواند به افزایش هزینه‌های دولت برای تأمین خدمات عمومی و پرداخت‌های اجتماعی منجر شود. این افزایش هزینه‌ها می‌تواند به مشکلات مالی و بدهی‌های عمومی بیشتر منجر شود و فشار بر بودجه دولت را افزایش دهد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8. **</w:t>
      </w:r>
      <w:r w:rsidR="00931DB8" w:rsidRPr="00A60AB1">
        <w:rPr>
          <w:rFonts w:ascii="Arial" w:eastAsia="Times New Roman" w:hAnsi="Arial" w:cs="B Lotus"/>
          <w:color w:val="000000"/>
          <w:rtl/>
        </w:rPr>
        <w:t>افزایش نارضایتی اجتماعی**: تورم بالا می‌تواند به افزایش نارضایتی اجتماعی و اعتراضات عمومی منجر شود. هنگامی که مردم شاهد افزایش سریع قیمت‌ها و کاهش قدرت خرید خود هستند، ممکن است به خیابان‌ها بروند و اعتراض کنند که این موضوع می‌تواند به بی‌ثباتی سیاسی و اجتماعی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9. **</w:t>
      </w:r>
      <w:r w:rsidR="00931DB8" w:rsidRPr="00A60AB1">
        <w:rPr>
          <w:rFonts w:ascii="Arial" w:eastAsia="Times New Roman" w:hAnsi="Arial" w:cs="B Lotus"/>
          <w:color w:val="000000"/>
          <w:rtl/>
        </w:rPr>
        <w:t>کاهش قدرت رقابتی**: برای کشورهای صادرکننده، تورم بالا می‌تواند به کاهش قدرت رقابتی منجر شود. افزایش هزینه‌های تولید و قیمت‌ها می‌تواند باعث کاهش تقاضا برای کالاهای صادراتی شود و به کاهش درآمدهای ارزی منجر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10. **</w:t>
      </w:r>
      <w:r w:rsidR="00931DB8" w:rsidRPr="00A60AB1">
        <w:rPr>
          <w:rFonts w:ascii="Arial" w:eastAsia="Times New Roman" w:hAnsi="Arial" w:cs="B Lotus"/>
          <w:color w:val="000000"/>
          <w:rtl/>
        </w:rPr>
        <w:t>عدم تعادل در بازارها**: تورم می‌تواند به ایجاد عدم تعادل در بازارها منجر شود، زیرا افزایش قیمت‌ها می‌تواند به تقاضای بیش از حد برای برخی کالاها و کمبود در عرضه آن‌ها منجر شود. این وضعیت می‌تواند به نوسانات و بی‌ثباتی بیشتر در بازارهای مختلف اقتصادی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تورم بالا می‌تواند به طور قابل توجهی بر بی‌ثباتی اقتصادی و سیاسی تأثیر بگذارد و به مشکلات متعددی در زمینه‌های مختلف اقتصادی، اجتماعی، و مالی منجر شود. برای مقابله با این چالش‌ها، دولت‌ها و نهادهای اقتصادی باید به طور مؤثر به مدیریت تورم و ایجاد سیاست‌های اقتصادی پایدار و قابل پیش‌بینی بپردازند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سازمان های سنتی و سلسله مراتبی را در بخش دوم نبود فرهنگ سازمانی مناسب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 xml:space="preserve">سازمان‌های سنتی و سلسله‌مراتبی** به نوعی از ساختار سازمانی اشاره دارند که ویژگی‌های خاصی دارند و می‌توانند به نبود فرهنگ سازمانی مناسب منجر شوند. </w:t>
      </w:r>
      <w:r w:rsidR="00931DB8" w:rsidRPr="00A60AB1">
        <w:rPr>
          <w:rFonts w:ascii="Arial" w:eastAsia="Times New Roman" w:hAnsi="Arial" w:cs="B Lotus"/>
          <w:color w:val="000000"/>
          <w:rtl/>
        </w:rPr>
        <w:lastRenderedPageBreak/>
        <w:t>در اینجا توضیحات بیشتری درباره تأثیرات این نوع سازمان‌ها بر فرهنگ سازمانی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ساختار سلسله‌مراتبی و ارتباطات محدود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سازمان‌های سنتی و سلسله‌مراتبی دارای ساختارهای سلسله‌مراتبی مشخص و دقیقی هستند که تصمیم‌گیری و دستورالعمل‌ها از بالا به پایین جریان دارد. در این ساختارها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ارتباطات**: ارتباطات معمولاً به صورت عمودی از بالای سلسله‌مراتب به پایین جریان دارد و فرصت‌های کمی برای تبادل نظر آزادانه و همفکری بین کارکنان در سطوح مختلف وجود 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نوآوری**: محدودیت در تبادل آزاد اطلاعات و ایده‌ها می‌تواند مانع نوآوری و خلاقیت شود، زیرا کارکنان ممکن است نتوانند به راحتی نظرات و پیشنهادات خود را مطرح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عدم انعطاف‌پذیری و کندی در تغییرات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سازمان‌های سلسله‌مراتبی به دلیل ساختار</w:t>
      </w:r>
      <w:r w:rsidR="00931DB8" w:rsidRPr="00A60AB1">
        <w:rPr>
          <w:rFonts w:ascii="Arial" w:eastAsia="Times New Roman" w:hAnsi="Arial" w:cs="B Lotus"/>
          <w:color w:val="000000"/>
        </w:rPr>
        <w:t xml:space="preserve"> rigid </w:t>
      </w:r>
      <w:r w:rsidR="00931DB8" w:rsidRPr="00A60AB1">
        <w:rPr>
          <w:rFonts w:ascii="Arial" w:eastAsia="Times New Roman" w:hAnsi="Arial" w:cs="B Lotus"/>
          <w:color w:val="000000"/>
          <w:rtl/>
        </w:rPr>
        <w:t>و تعریف‌شده خود معمولاً در برابر تغییرات انعطاف‌پذیری کمتری دارند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مقاومت در برابر تغییر**: تغییرات در فرآیندها یا سیاست‌ها ممکن است با مقاومت و کندی مواجه شود، زیرا هر تغییر باید از مسیرهای طولانی تصمیم‌گیری عبور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پاسخ‌گویی به بازار**: این عدم انعطاف‌پذیری می‌تواند به کندی در پاسخ به نیازها و تغییرات بازار منجر شود و سازمان را در مقابل رقبا و تغییرات محیطی آسیب‌پذیر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تمرکز قدرت در سطوح بالا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lastRenderedPageBreak/>
        <w:t>در سازمان‌های سلسله‌مراتبی، قدرت و تصمیم‌گیری معمولاً در سطوح بالا متمرکز است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انگیزه و مشارکت**: کارکنان در سطوح پایین‌تر ممکن است احساس کنند که نظرات و تلاش‌های آن‌ها به اندازه کافی ارزش‌مند نیست و این می‌تواند به کاهش انگیزه و مشارکت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تصمیم‌گیری کندتر**: تصمیم‌گیری در سطوح بالاتر می‌تواند فرآیند کندی داشته باشد و به تأخیر در تصمیمات و اجرای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فرهنگ رسمی و غیرقابل انعطاف</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سازمان‌های سنتی و سلسله‌مراتبی معمولاً دارای فرهنگ‌های رسمی و کمتر انعطاف‌پذیر هستند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قوانین و مقررات سختگیرانه**: کارکنان معمولاً ملزم به پیروی از قوانین و مقررات سختگیرانه هستند که می‌تواند به کاهش ابتکار عمل و خلاقیت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آزادی عمل**: محدودیت‌های زیاد در تصمیم‌گیری‌های روزمره می‌تواند به کاهش احساس مالکیت و مسئولیت‌پذیری در کارکنان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مشکلات در جذب و حفظ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سازمان‌های سنتی ممکن است در جذب و حفظ استعدادها با مشکلاتی مواجه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جذب نسل‌های جدید**: نسل‌های جدید نیروی کار معمولاً به دنبال محیط‌های کاری انعطاف‌پذیر و خلاق هستند و ممکن است از سازمان‌های سنتی با ساختارهای سلسله‌مراتبی کمتر جذب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حفظ کارکنان**: عدم فرصت‌های رشد و پیشرفت حرفه‌ای می‌تواند به افزایش نارضایتی و خروج کارکنان با استعداد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6. **</w:t>
      </w:r>
      <w:r w:rsidR="00931DB8" w:rsidRPr="00A60AB1">
        <w:rPr>
          <w:rFonts w:ascii="Arial" w:eastAsia="Times New Roman" w:hAnsi="Arial" w:cs="B Lotus"/>
          <w:color w:val="000000"/>
          <w:rtl/>
        </w:rPr>
        <w:t>کاهش تعاملات بین تیم‌ها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سازمان‌های سلسله‌مراتبی، تعاملات بین تیم‌ها و بخش‌های مختلف معمولاً محدود است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هم‌افزایی**: کمبود تعامل و همکاری بین بخش‌ها می‌تواند به کاهش هم‌افزایی و توانایی سازمان در حل مسائل پیچیده و اجرای پروژه‌های مشترک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سیلوها**: ممکن است هر بخش به صورت جداگانه عمل کند و در نتیجه سیلوهایی ایجاد شود که ارتباط و هماهنگی بین بخش‌های مختلف را دشوار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سازمان‌های سنتی و سلسله‌مراتبی می‌توانند به دلیل ساختار</w:t>
      </w:r>
      <w:r w:rsidR="00931DB8" w:rsidRPr="00A60AB1">
        <w:rPr>
          <w:rFonts w:ascii="Arial" w:eastAsia="Times New Roman" w:hAnsi="Arial" w:cs="B Lotus"/>
          <w:color w:val="000000"/>
        </w:rPr>
        <w:t xml:space="preserve"> rigid </w:t>
      </w:r>
      <w:r w:rsidR="00931DB8" w:rsidRPr="00A60AB1">
        <w:rPr>
          <w:rFonts w:ascii="Arial" w:eastAsia="Times New Roman" w:hAnsi="Arial" w:cs="B Lotus"/>
          <w:color w:val="000000"/>
          <w:rtl/>
        </w:rPr>
        <w:t>و غیرقابل انعطاف خود به مشکلاتی در زمینه فرهنگ سازمانی منجر شوند. برای ایجاد فرهنگ سازمانی مناسب و توانمندساز، سازمان‌ها ممکن است نیاز به بازنگری در ساختار خود و ایجاد محیطی پویاتر و مشارکتی 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کمبود انگیزه و مشارکت کارکنان در بخش دو نبود فرهنگ سازمانی مناسب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کمبود انگیزه و مشارکت کارکنان** می‌تواند به شدت بر فرهنگ سازمانی تأثیر بگذارد و منجر به بی‌ثباتی و کاهش کارایی در سازمان‌ها شود. در اینجا توضیحات بیشتری درباره چگونگی تأثیر کمبود انگیزه و مشارکت کارکنان بر نبود فرهنگ سازمانی مناسب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تأثیر بر بهره‌وری و کارایی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بهره‌وری**: کارکنان غیرمتحرک و کم‌انگیزه معمولاً تمایل کمتری به </w:t>
      </w:r>
      <w:r w:rsidR="00931DB8" w:rsidRPr="00A60AB1">
        <w:rPr>
          <w:rFonts w:ascii="Arial" w:eastAsia="Times New Roman" w:hAnsi="Arial" w:cs="B Lotus"/>
          <w:color w:val="000000"/>
          <w:rtl/>
        </w:rPr>
        <w:lastRenderedPageBreak/>
        <w:t>انجام وظایف خود به بهترین نحو دارند. این وضعیت می‌تواند به کاهش بهره‌وری و کارایی کلی سازمان منجر شود، زیرا کارها به سرعت و کیفیت مطلوب انجام نمی‌شود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افزایش غیبت و ترک شغل**: کمبود انگیزه می‌تواند به افزایش غیبت‌های مکرر و ترک شغل منجر شود. کارکنان نارضیتمند ممکن است بیشتر تمایل به ترک شغل داشته باشند که می‌تواند به کمبود منابع انسانی و افزایش هزینه‌های استخدام و آموزش کارکنان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کیفیت کار و نوآوری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کیفیت کار**: کارکنان کم‌انگیزه ممکن است به کیفیت پایین‌تر کارها و محصولات منجر شوند، زیرا آن‌ها به حداقل استانداردهای مورد نیاز عمل می‌کنند و به تلاش اضافی نمی‌پردازند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نوآوری**: مشارکت پایین کارکنان می‌تواند به کاهش نوآوری و خلاقیت منجر شود. وقتی کارکنان احساس نمی‌کنند که نظرات و ایده‌های آن‌ها مورد توجه قرار می‌گیرد، ممکن است تمایلی به پیشنهاد راه‌حل‌های جدید و ابتکاری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تأثیر بر فرهنگ سازمانی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فرهنگ منفی**: کمبود انگیزه و مشارکت می‌تواند به ایجاد یک فرهنگ سازمانی منفی و بی‌تفاوتی در میان کارکنان منجر شود. این فرهنگ منفی می‌تواند بر روابط بین کارکنان و تعاملات درون‌سازمانی تأثیر منفی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اعتماد به نفس**: کارکنان کم‌انگیزه ممکن است به دلیل عدم پشتیبانی و توجه کافی از سوی مدیران، اعتماد به نفس خود را از دست بدهند. این وضعیت می‌تواند به کاهش انگیزه و مشارکت بیشتر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4. **</w:t>
      </w:r>
      <w:r w:rsidR="00931DB8" w:rsidRPr="00A60AB1">
        <w:rPr>
          <w:rFonts w:ascii="Arial" w:eastAsia="Times New Roman" w:hAnsi="Arial" w:cs="B Lotus"/>
          <w:color w:val="000000"/>
          <w:rtl/>
        </w:rPr>
        <w:t>مشکلات در ارتباطات و همکاری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ارتباطات مؤثر**: کارکنان غیرمتحرک ممکن است تمایل کمتری به ارتباط و همکاری با سایر اعضای تیم داشته باشند. این می‌تواند به مشکلاتی در هماهنگی و تبادل اطلاعات بین تیم‌ها و بخش‌های مختلف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سیلوهای سازمانی**: کمبود مشارکت و تعامل می‌تواند به ایجاد سیلوهای سازمانی منجر شود، جایی که بخش‌های مختلف به صورت جداگانه عمل می‌کنند و همکاری و هم‌افزایی بین آن‌ها کاهش می‌یابد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تأثیر بر روحیه تیمی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روحیه تیمی**: عدم انگیزه در میان کارکنان می‌تواند به کاهش روحیه تیمی و حس همکاری در گروه‌ها منجر شود. کارکنان ممکن است کمتر تمایل به کار گروهی و حمایت از یکدیگر داشته باشند، که می‌تواند به تضعیف تیم‌ها و کاهش عملکرد گروهی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احساس مالکیت**: کارکنان کم‌انگیزه ممکن است احساس مالکیت و مسئولیت‌پذیری کمتری نسبت به وظایف و پروژه‌ها داشته باشند، که می‌تواند به کاهش کیفیت و موفقیت پروژه‌ها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تأثیر بر ارتباطات مدیران و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تعامل مدیران و کارکنان**: در شرایطی که انگیزه و مشارکت کارکنان پایین است، ارتباطات بین مدیران و کارکنان می‌تواند دچار اختلال شود. مدیران ممکن است تلاش کنند تا کارکنان را به مشارکت و انگیزه بیشتر تشویق کنند، اما بدون موفقیت، این می‌تواند به عدم اعتماد و کاهش ارتباطات مؤثر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نظارت و بازخورد**: کاهش مشارکت کارکنان می‌تواند به کاهش میزان نظارت و بازخورد مفید از سوی مدیران منجر شود، زیرا کارکنان ممکن است به طور فعال در فرآیندهای ارزیابی و بازخورد مشارکت نکنند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 7. **</w:t>
      </w:r>
      <w:r w:rsidR="00931DB8" w:rsidRPr="00A60AB1">
        <w:rPr>
          <w:rFonts w:ascii="Arial" w:eastAsia="Times New Roman" w:hAnsi="Arial" w:cs="B Lotus"/>
          <w:color w:val="000000"/>
          <w:rtl/>
        </w:rPr>
        <w:t>تأثیر بر بهره‌برداری از منابع</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هدررفت منابع**: کارکنان کم‌انگیزه و کم‌مشارکت می‌توانند باعث هدررفت منابع سازمانی شوند، از جمله زمان، پول، و انرژی که صرف فعالیت‌های غیرمؤثر می‌شود. این هدررفت منابع می‌تواند به کاهش کارایی و افزایش هزینه‌های عملیاتی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مقابله با کمبود انگیزه و مشارکت کارکنان، سازمان‌ها باید به ایجاد محیط کاری مثبت و پشتیبانی‌کننده بپردازند، فرصت‌های رشد و توسعه حرفه‌ای را فراهم کنند و فرهنگ سازمانی را تقویت کنند تا بتوانند بهره‌وری و رضایت کارکنان را افزایش 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عدم توجه به آموزش و توسعه در بخش دوم نبود فرهنگ سازمانی مناسب بیشتر توضیح دهید</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عدم توجه به آموزش و توسعه** یکی از عوامل کلیدی در نبود فرهنگ سازمانی مناسب است که می‌تواند تأثیرات گسترده‌ای بر عملکرد و روحیه سازمانی داشته باشد. در اینجا توضیحات بیشتری درباره چگونگی تأثیر عدم توجه به آموزش و توسعه بر فرهنگ سازمانی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مهارت‌ها و توانمندی‌ها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توانمندی‌های کارکنان**: عدم توجه به آموزش می‌تواند منجر به کمبود مهارت‌ها و توانمندی‌های ضروری در کارکنان شود. این وضعیت می‌تواند باعث کاهش کارایی و بهره‌وری شود و کارکنان را در انجام وظایف خود ناتوان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عدم تطابق با تغییرات تکنولوژیکی**: فناوری و روش‌های کاری به سرعت تغییر می‌کنند. بدون آموزش مستمر، کارکنان ممکن است نتوانند به روز با تکنولوژی‌های جدید سازگار شوند و از فرصت‌های بهبود و نوآوری استفاده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انگیزه و رضایت شغلی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انگیزه برای یادگیری**: وقتی سازمان به آموزش و توسعه اهمیت نمی‌دهد، کارکنان ممکن است احساس کنند که سازمان به رشد حرفه‌ای آن‌ها اهمیت نمی‌دهد. این وضعیت می‌تواند به کاهش انگیزه و رضایت شغلی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احساس بی‌ارزشی**: کارکنان ممکن است احساس کنند که تلاش‌ها و پتانسیل‌های آن‌ها به درستی شناسایی و تقویت نمی‌شود، که می‌تواند به کاهش احساس ارزشمندی و تعلق به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محدودیت در پیشرفت شغلی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فرصت‌های پیشرفت**: عدم توجه به توسعه حرفه‌ای می‌تواند به محدودیت در فرصت‌های پیشرفت شغلی منجر شود. کارکنان ممکن است نتوانند مهارت‌ها و دانش لازم برای ارتقاء به موقعیت‌های بالاتر را کسب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آمادگی برای نقش‌های جدید**: کارکنان بدون آموزش کافی ممکن است برای پذیرش نقش‌های جدید و چالش‌های بیشتر در سازمان آماده نباشند، که می‌تواند به مشکلاتی در انتقال و جایگزینی نیروها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افت کیفیت کار و نوآوری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کیفیت کار**: عدم توجه به آموزش می‌تواند به کاهش کیفیت کار و </w:t>
      </w:r>
      <w:r w:rsidR="00931DB8" w:rsidRPr="00A60AB1">
        <w:rPr>
          <w:rFonts w:ascii="Arial" w:eastAsia="Times New Roman" w:hAnsi="Arial" w:cs="B Lotus"/>
          <w:color w:val="000000"/>
          <w:rtl/>
        </w:rPr>
        <w:lastRenderedPageBreak/>
        <w:t>انجام وظایف به روش‌های غیرکارآمد منجر شود. کارکنان ممکن است از بهترین شیوه‌ها و روش‌های کار آگاه نباشند و نتوانند به بهبود فرآیندها و نتایج کمک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نوآوری**: آموزش و توسعه مداوم می‌تواند به افزایش خلاقیت و نوآوری کمک کند. بدون فرصت‌های یادگیری و به‌روزرسانی دانش، کارکنان ممکن است نتوانند ایده‌های جدیدی را ارائه دهند و به نوآوری در سازمان کمک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تأثیر بر فرهنگ سازمانی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تعهد سازمانی**: کارکنان که از فرصت‌های آموزش و توسعه بهره‌مند نمی‌شوند، ممکن است احساس کنند که سازمان به سرمایه‌گذاری در توسعه آن‌ها علاقه‌مند نیست. این می‌تواند به کاهش تعهد و وابستگی کارکنان به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فرهنگ نامناسب**: عدم توجه به آموزش و توسعه می‌تواند باعث ایجاد فرهنگی شود که در آن یادگیری و رشد حرفه‌ای به عنوان اولویت‌های پایین تلقی شود. این فرهنگ می‌تواند به عدم پیشرفت و تحرک در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مشکلات در جذب و حفظ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جذب استعدادها**: سازمان‌هایی که به آموزش و توسعه اهمیت نمی‌دهند ممکن است در جذب استعدادهای برتر با مشکل مواجه شوند. نسل‌های جدید نیروی کار به دنبال فرصت‌های یادگیری و رشد هستند و ممکن است از سازمان‌هایی که این فرصت‌ها را ارائه نمی‌دهند، دوری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حفظ کارکنان**: حتی اگر سازمان موفق به جذب استعدادها شود، عدم توجه به توسعه می‌تواند به افزایش نارضایتی و خروج کارکنان با استعداد منجر شود، زیرا آن‌ها به دنبال فرصت‌های بیشتر برای رشد و یادگیری هستند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7. **</w:t>
      </w:r>
      <w:r w:rsidR="00931DB8" w:rsidRPr="00A60AB1">
        <w:rPr>
          <w:rFonts w:ascii="Arial" w:eastAsia="Times New Roman" w:hAnsi="Arial" w:cs="B Lotus"/>
          <w:color w:val="000000"/>
          <w:rtl/>
        </w:rPr>
        <w:t>کاهش توانایی مدیریت تغییر</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مدیریت تغییرات سازمانی**: آموزش و توسعه به کارکنان کمک می‌کند تا با تغییرات سازمانی بهتر سازگار شوند. بدون این آموزش، کارکنان ممکن است نتوانند به سرعت به تغییرات پاسخ دهند و با مشکلاتی در انطباق با تغییرات جدید مواجه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پذیرش تغییرات**: کارکنان بدون آموزش کافی ممکن است مقاومت بیشتری در برابر تغییرات نشان دهند و در پذیرش و پیاده‌سازی تغییرات جدید دچار مشکلاتی 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روابط کاری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ارتباطات مؤثر**: آموزش‌های مناسب می‌تواند به بهبود ارتباطات و همکاری بین تیم‌ها کمک کند. بدون این آموزش‌ها، مشکلاتی در تعاملات و همکاری‌های تیمی ممکن است به وجود آید و به کاهش هماهنگی و هم‌افزایی بین اعضای تیم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به طور کلی، عدم توجه به آموزش و توسعه می‌تواند تأثیرات منفی زیادی بر فرهنگ سازمانی و عملکرد کلی سازمان داشته باشد. برای تقویت فرهنگ سازمانی و ارتقاء عملکرد کارکنان، ضروری است که سازمان‌ها به سرمایه‌گذاری در آموزش و توسعه حرفه‌ای توجه کنند و فرصت‌های یادگیری و رشد را برای کارکنان خود فراهم سازند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مقاوت در برابر تغییر در بخش دوم نبود فرهنگ سازمانی مناسب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w:t>
      </w:r>
      <w:r w:rsidR="00931DB8" w:rsidRPr="00A60AB1">
        <w:rPr>
          <w:rFonts w:ascii="Arial" w:eastAsia="Times New Roman" w:hAnsi="Arial" w:cs="B Lotus"/>
          <w:color w:val="000000"/>
          <w:rtl/>
        </w:rPr>
        <w:t>مقاومت در برابر تغییر** یکی از عواملی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مقاومت در برابر تغییر بر فرهنگ سازمانی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موانع در پیاده‌سازی تغییرات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اجرای تغییرات**: مقاومت در برابر تغییر می‌تواند اجرای تغییرات جدید در سازمان را دشوار کند. کارکنان ممکن است با تغییرات جدید مخالفت کنند یا از اجرای آن‌ها خودداری کنند که این وضعیت می‌تواند به تأخیر در پیاده‌سازی تغییرات و ناکامی در رسیدن به اهداف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بهره‌وری**: مقاومت در برابر تغییر می‌تواند به کاهش بهره‌وری و کارایی در سازمان منجر شود، زیرا کارکنان ممکن است به جای تمرکز بر وظایف خود، وقت و انرژی خود را صرف مخالفت با تغییرات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روحیه و انگیزه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روحیه کارکنان**: مقاومت در برابر تغییر می‌تواند به کاهش روحیه کارکنان منجر شود. وقتی کارکنان احساس کنند که تغییرات به نفع آن‌ها نیست یا به طور ناکافی به آن‌ها توضیح داده شده است، ممکن است احساس نارضایتی و بی‌انگیزگی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انگیزه**: مقاومت در برابر تغییر می‌تواند به کاهش انگیزه و تعهد کارکنان نسبت به اهداف سازمان منجر شود. اگر کارکنان احساس کنند که تغییرات به درستی مدیریت نمی‌شود یا ناعادلانه است، ممکن است به کاهش تلاش و مشارکت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3. **</w:t>
      </w:r>
      <w:r w:rsidR="00931DB8" w:rsidRPr="00A60AB1">
        <w:rPr>
          <w:rFonts w:ascii="Arial" w:eastAsia="Times New Roman" w:hAnsi="Arial" w:cs="B Lotus"/>
          <w:color w:val="000000"/>
          <w:rtl/>
        </w:rPr>
        <w:t>ایجاد فرهنگ مقاومت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فرهنگ مقاومتی**: در سازمان‌هایی که مقاومت در برابر تغییر رواج دارد، ممکن است فرهنگی از مقاومت و عدم پذیرش تغییرات ایجاد شود. این فرهنگ می‌تواند به تداوم وضعیت‌های غیرموثر و عدم پیشرفت در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پیشرفت**: این فرهنگ مقاومتی می‌تواند به عدم توانایی سازمان در تطبیق با تغییرات محیطی و نیازهای بازار منجر شود و سازمان را در موقعیتی قرار دهد که نتواند به خوبی با رقبا و تغییرات جدید سازگار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تأثیر بر نوآوری و خلاقیت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نوآوری**: مقاومت در برابر تغییر می‌تواند به کاهش نوآوری و خلاقیت منجر شود، زیرا کارکنان ممکن است از امتحان کردن روش‌ها و ایده‌های جدید اجتناب کنند و تمایل به حفظ وضعیت موجود 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تغییر**: سازمان‌هایی که نسبت به تغییرات مقاوم هستند، ممکن است نتوانند به سرعت به نیازهای جدید بازار یا فرصت‌های نوآورانه پاسخ دهند، که می‌تواند به کاهش توان رقابتی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تأثیر بر ارتباطات سازمانی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اختلال در ارتباطات**: مقاومت در برابر تغییر می‌تواند به ایجاد مشکلاتی در ارتباطات بین مدیریت و کارکنان منجر شود. اگر کارکنان نسبت به تغییرات احساس نارضایتی کنند، ممکن است ارتباطات با مدیران و رهبران سازمان تضعیف شود و مشکلاتی در تبادل اطلاعات و همکاری ایجاد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شفافیت**: مقاومت در برابر تغییر می‌تواند به کاهش شفافیت در فرآیندهای تغییر و اجرای آن‌ها منجر شود. اگر تغییرات به درستی توضیح داده </w:t>
      </w:r>
      <w:r w:rsidR="00931DB8" w:rsidRPr="00A60AB1">
        <w:rPr>
          <w:rFonts w:ascii="Arial" w:eastAsia="Times New Roman" w:hAnsi="Arial" w:cs="B Lotus"/>
          <w:color w:val="000000"/>
          <w:rtl/>
        </w:rPr>
        <w:lastRenderedPageBreak/>
        <w:t>نشوند، کارکنان ممکن است به آن‌ها اعتراض کنند و اعتماد به فرآیندهای مدیریتی کاهش یابد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تأثیر بر تغییرات فرهنگی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تغییرات فرهنگی**: مقاومت در برابر تغییر می‌تواند به مانع در اجرای تغییرات فرهنگی در سازمان منجر شود. اگر فرهنگ سازمانی نیاز به تحول داشته باشد و کارکنان نسبت به این تغییرات مقاومت کنند، اجرای تغییرات فرهنگی به سختی صورت می‌گیرد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تطبیق با ارزش‌های جدید**: مقاومت در برابر تغییرات فرهنگی می‌تواند به عدم تطبیق با ارزش‌ها و اصول جدید سازمانی منجر شود و به حفظ فرهنگ قدیمی و غیرموثر در سازمان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مشکلات در جذب و حفظ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جذب استعدادها**: سازمان‌هایی که با مقاومت در برابر تغییر مواجه هستند، ممکن است در جذب استعدادهای جدید با مشکل مواجه شوند، زیرا نسل‌های جدید نیروی کار به دنبال محیط‌های کاری پویا و انعطاف‌پذیر هستند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حفظ کارکنان**: کارکنان با استعداد ممکن است در صورت مواجهه با مقاومت شدید نسبت به تغییرات از سازمان خارج شوند، زیرا آن‌ها ممکن است به دنبال فرصت‌هایی در سازمان‌های دیگر با فرهنگ‌های پیشرو و پذیرای تغییرات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عملکرد کلی سازمان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افت عملکرد**: مقاومت در برابر تغییر می‌تواند به کاهش عملکرد کلی </w:t>
      </w:r>
      <w:r w:rsidR="00931DB8" w:rsidRPr="00A60AB1">
        <w:rPr>
          <w:rFonts w:ascii="Arial" w:eastAsia="Times New Roman" w:hAnsi="Arial" w:cs="B Lotus"/>
          <w:color w:val="000000"/>
          <w:rtl/>
        </w:rPr>
        <w:lastRenderedPageBreak/>
        <w:t>سازمان منجر شود. تغییرات ناکامیافته و نارضایتی کارکنان می‌تواند به کاهش کیفیت محصولات و خدمات، مشکلات در فرآیندها و کاهش رضایت مشتریان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موفقیت پروژه‌ها**: پروژه‌های تغییر و بهبود که با مقاومت مواجه می‌شوند، ممکن است با مشکلاتی در اجرا و موفقیت مواجه شوند و نتایج مورد نظر را به دست نیاورند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مقابله با مقاومت در برابر تغییر و ایجاد فرهنگ سازمانی مناسب، سازمان‌ها باید به مدیریت تغییرات به طور مؤثر، شفافیت در ارتباطات، و ایجاد محیطی که پذیرای تغییرات است، بپردازند. همچنین، مشارکت کارکنان در فرآیند تغییرات و ارائه آموزش‌های مناسب می‌تواند به کاهش مقاومت و افزایش پذیرش تغییرات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عدم شفافیت و ارتباطات ناکافی را در بخش دوم نبود فرهنگ سازمانی مناسب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عدم شفافیت و ارتباطات ناکافی** در سازمان‌ها می‌تواند به شدت بر فرهنگ سازمانی تأثیر بگذارد و به بروز مشکلات متعدد منجر شود. در اینجا توضیحات بیشتری درباره چگونگی تأثیر این عوامل بر نبود فرهنگ سازمانی مناسب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ایجاد عدم اعتماد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اعتماد به مدیران**: وقتی ارتباطات و اطلاعات به طور شفاف به کارکنان منتقل نمی‌شود، ممکن است اعتماد کارکنان به مدیران و رهبران سازمان کاهش یابد. کارکنان ممکن است احساس کنند که از تصمیمات و تغییرات مهم در سازمان مطلع نمی‌شوند و این می‌تواند به کاهش اعتماد و افزایش شک و تردید </w:t>
      </w:r>
      <w:r w:rsidR="00931DB8" w:rsidRPr="00A60AB1">
        <w:rPr>
          <w:rFonts w:ascii="Arial" w:eastAsia="Times New Roman" w:hAnsi="Arial" w:cs="B Lotus"/>
          <w:color w:val="000000"/>
          <w:rtl/>
        </w:rPr>
        <w:lastRenderedPageBreak/>
        <w:t>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تضعیف فرهنگ اعتماد**: عدم شفافیت می‌تواند به تضعیف فرهنگ اعتماد در سازمان منجر شود، جایی که کارکنان به سختی به یکدیگر و به فرآیندهای سازمانی اعتماد می‌کنند. این وضعیت می‌تواند تعاملات و همکاری‌های تیمی را دشوار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انگیزه و مشارکت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انگیزه**: عدم شفافیت در تصمیم‌گیری‌ها و اهداف می‌تواند به کاهش انگیزه کارکنان منجر شود. وقتی کارکنان نمی‌دانند که چرا تصمیمات خاصی اتخاذ می‌شود یا چگونه فعالیت‌های آن‌ها به اهداف کلان سازمان کمک می‌کند، ممکن است انگیزه و تعهد خود را از دست بدهند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مشارکت محدود**: عدم ارتباطات کافی می‌تواند به کاهش مشارکت کارکنان در فرآیندهای تصمیم‌گیری و بهبود منجر شود. کارکنان ممکن است احساس کنند که نظرات و پیشنهادات آن‌ها نادیده گرفته می‌شود، و این می‌تواند به کاهش مشارکت و همکاری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ایجاد سردرگمی و عدم هماهنگی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سردرگمی درباره اهداف و وظایف**: هنگامی که اطلاعات به صورت شفاف ارائه نمی‌شود، کارکنان ممکن است درباره اهداف و وظایف خود دچار سردرگمی شوند. این سردرگمی می‌تواند به اجرای نادرست وظایف و کاهش هماهنگی در تیم‌ها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هماهنگی تیم‌ها**: عدم شفافیت در ارتباطات می‌تواند به ایجاد مشکلاتی در هماهنگی بین تیم‌ها و بخش‌های مختلف سازمان منجر شود، زیرا اطلاعات و دستورالعمل‌ها به درستی به اشتراک گذاشته نمی‌شود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4. **</w:t>
      </w:r>
      <w:r w:rsidR="00931DB8" w:rsidRPr="00A60AB1">
        <w:rPr>
          <w:rFonts w:ascii="Arial" w:eastAsia="Times New Roman" w:hAnsi="Arial" w:cs="B Lotus"/>
          <w:color w:val="000000"/>
          <w:rtl/>
        </w:rPr>
        <w:t>تأثیر بر کیفیت تصمیم‌گیری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تصمیم‌گیری نادرست**: عدم شفافیت در ارتباطات می‌تواند به تصمیم‌گیری نادرست منجر شود، زیرا مدیران و رهبران سازمان ممکن است اطلاعات کافی برای اتخاذ تصمیمات مؤثر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اطلاعات ضروری**: کارکنان ممکن است به اطلاعات و داده‌های ضروری برای انجام وظایف خود دسترسی نداشته باشند، که این می‌تواند به کاهش کیفیت تصمیم‌گیری و عملکرد کلی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تأثیر بر فرهنگ سازمانی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فرهنگ نامناسب**: عدم شفافیت می‌تواند به ایجاد فرهنگی از عدم اطمینان و نگرانی در سازمان منجر شود. کارکنان ممکن است احساس کنند که سازمان به نیازها و دغدغه‌های آن‌ها توجه نمی‌کند، و این می‌تواند به کاهش رضایت و تعهد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تضعیف ارزش‌های سازمانی**: شفافیت و ارتباطات مؤثر به تقویت ارزش‌های سازمانی کمک می‌کند. عدم شفافیت می‌تواند به تضعیف این ارزش‌ها و اصول سازمانی منجر شود، زیرا کارکنان ممکن است نتوانند ارتباطی منطقی بین اهداف سازمان و اقدامات روزمره خود برقرار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مشکلات در مدیریت تغییرات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مقاومت در برابر تغییرات**: هنگامی که تغییرات به طور شفاف به کارکنان اطلاع داده نمی‌شود، مقاومت در برابر تغییرات می‌تواند افزایش یابد. کارکنان ممکن است نسبت به تغییرات نگران یا بی‌اطلاع باشند و این می‌تواند به مشکلاتی در پیاده‌سازی تغییرات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عدم تطابق با اهداف تغییرات**: عدم شفافیت در اهداف و فرآیندهای تغییر می‌تواند به عدم تطابق کارکنان با اهداف تغییرات منجر شود و در نتیجه تأثیرات تغییرات کاهش یابد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تأثیر بر ارتباطات داخلی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کیفیت ارتباطات**: عدم ارتباطات مؤثر می‌تواند به کاهش کیفیت ارتباطات داخلی سازمان منجر شود، جایی که اطلاعات به درستی منتقل نمی‌شود و کارکنان از یکدیگر و از فرآیندها و تصمیمات مهم مطلع نمی‌شوند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ایجاد اختلالات در تبادل اطلاعات**: مشکلات در ارتباطات می‌تواند به اختلالات در تبادل اطلاعات و هماهنگی بین بخش‌های مختلف سازمان منجر شود، که می‌تواند به مشکلاتی در اجرای پروژه‌ها و فعالیت‌ها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روابط بین مدیران و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تضعیف روابط**: عدم شفافیت و ارتباطات ناکافی می‌تواند به تضعیف روابط بین مدیران و کارکنان منجر شود، زیرا کارکنان ممکن است احساس کنند که مدیران به آن‌ها اهمیت نمی‌دهند یا در فرآیند تصمیم‌گیری‌ها شفاف نیستند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افزایش نارضایتی**: ارتباطات ناکافی می‌تواند به افزایش نارضایتی و بی‌اعتمادی میان کارکنان و مدیران منجر شود و به ایجاد محیط کاری منفی و غیرحمایتی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مقابله با مشکلات ناشی از عدم شفافیت و ارتباطات ناکافی، سازمان‌ها باید به بهبود فرآیندهای ارتباطی، افزایش شفافیت در تصمیم‌گیری‌ها، و تقویت فرهنگ باز و مشارکتی توجه کنند. ایجاد کانال‌های مؤثر برای تبادل اطلاعات و تعاملات دوطرفه می‌تواند به بهبود روابط و افزایش رضایت کارکنان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r>
      <w:r w:rsidR="00931DB8" w:rsidRPr="00A60AB1">
        <w:rPr>
          <w:rFonts w:ascii="Arial" w:eastAsia="Times New Roman" w:hAnsi="Arial" w:cs="B Lotus"/>
          <w:color w:val="000000"/>
          <w:rtl/>
        </w:rPr>
        <w:t>عدم پذیرش مسئولیت در بخش دوم نبود فرهنگ سازمانی مناسب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عدم پذیرش مسئولیت** یکی از مشکلات عمده‌ای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عدم پذیرش مسئولیت بر فرهنگ سازمانی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کیفیت کار و کارایی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پایین آمدن کیفیت عملکرد**: وقتی کارکنان مسئولیت‌های خود را نمی‌پذیرند، کیفیت کار کاهش می‌یابد. بدون پذیرش مسئولیت، کارکنان ممکن است تلاش کمتری برای انجام وظایف خود به بهترین نحو داشته باشند و این می‌تواند به نتایج ضعیف و پایین آمدن استانداردهای کیفیت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توجه به جزئیات**: عدم پذیرش مسئولیت می‌تواند به عدم توجه به جزئیات و تکمیل نادرست وظایف منجر شود، زیرا کارکنان ممکن است از پذیرش اشتباهات و اصلاح آن‌ها خودداری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ایجاد فرهنگ عدم پاسخگویی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فرهنگ بی‌مسئولیتی**: عدم پذیرش مسئولیت می‌تواند به ایجاد فرهنگی از بی‌مسئولیتی در سازمان منجر شود. وقتی افراد مسئولیت‌های خود را نمی‌پذیرند، این رفتار می‌تواند به یک الگوی عمومی تبدیل شود که در آن هیچ‌کس تمایلی به پذیرش اشتباهات یا مشکلات ندارد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پاسخگویی کم**: در چنین فرهنگی، افراد به راحتی به دنبال مقصران دیگری </w:t>
      </w:r>
      <w:r w:rsidR="00931DB8" w:rsidRPr="00A60AB1">
        <w:rPr>
          <w:rFonts w:ascii="Arial" w:eastAsia="Times New Roman" w:hAnsi="Arial" w:cs="B Lotus"/>
          <w:color w:val="000000"/>
          <w:rtl/>
        </w:rPr>
        <w:lastRenderedPageBreak/>
        <w:t>برای مشکلات و شکست‌ها می‌گردند و این می‌تواند به مشکلاتی در مدیریت و حل مسائل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تأثیر بر روابط تیمی و همکاری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همکاری**: عدم پذیرش مسئولیت می‌تواند به کاهش همکاری در تیم‌ها منجر شود. وقتی اعضای تیم مسئولیت‌های خود را نمی‌پذیرند، ممکن است سایر اعضای تیم مجبور به جبران نقص‌ها شوند که می‌تواند به ایجاد تنش و نارضایتی در تیم‌ها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اختلال در هماهنگی**: عدم پذیرش مسئولیت می‌تواند به اختلال در هماهنگی بین اعضای تیم منجر شود، زیرا مشخص نیست که هر فرد چه وظایفی را بر عهده دارد و مسئولیت مشکلات چگونه باید به عهده گرفته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انگیزه و رضایت شغلی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انگیزه**: کارکنانی که مسئولیت‌های خود را به درستی نمی‌پذیرند، ممکن است انگیزه کمتری برای تلاش و بهبود عملکرد خود داشته باشند. این می‌تواند به کاهش انگیزه و تلاش کارکنان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رضایت شغلی**: عدم پذیرش مسئولیت می‌تواند به کاهش رضایت شغلی منجر شود، زیرا کارکنان ممکن است احساس کنند که بار مشکلات و وظایف بر دوش آن‌هاست و از تلاش‌های آن‌ها به درستی تقدیر نمی‌شود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مشکلات در مدیریت و رهبری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چالش‌های مدیریتی**: عدم پذیرش مسئولیت می‌تواند مشکلاتی در مدیریت و رهبری به وجود آورد. مدیران ممکن است با دشواری‌هایی در شناسایی و حل </w:t>
      </w:r>
      <w:r w:rsidR="00931DB8" w:rsidRPr="00A60AB1">
        <w:rPr>
          <w:rFonts w:ascii="Arial" w:eastAsia="Times New Roman" w:hAnsi="Arial" w:cs="B Lotus"/>
          <w:color w:val="000000"/>
          <w:rtl/>
        </w:rPr>
        <w:lastRenderedPageBreak/>
        <w:t>مشکلات مواجه شوند، زیرا کارکنان ممکن است تمایلی به پذیرش اشتباهات خود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رهبری**: در شرایطی که مسئولیت‌ها به درستی پذیرفته نمی‌شود، مدیران ممکن است نتوانند به خوبی تیم‌های خود را رهبری کنند و به اهداف سازمانی دست یابند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تأثیر بر تصمیم‌گیری و حل مشکلات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اثربخشی تصمیم‌گیری**: عدم پذیرش مسئولیت می‌تواند به کاهش اثربخشی تصمیم‌گیری‌ها منجر شود. اگر کارکنان مسئولیت تصمیمات خود را نپذیرند، ممکن است تصمیمات به درستی اجرا نشود و مشکلات حل نشوند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حل مسائل**: وقتی کارکنان مسئولیت‌های خود را نمی‌پذیرند، حل مسائل و مشکلات ممکن است به تأخیر بیفتد یا به طور مؤثر انجام نشود. این می‌تواند به افزایش مشکلات و کاهش کیفیت عملکرد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تأثیر بر فرهنگ سازمانی و اعتماد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تضعیف فرهنگ سازمانی**: عدم پذیرش مسئولیت می‌تواند به تضعیف فرهنگ سازمانی منجر شود، جایی که ارزش‌های مسئولیت‌پذیری و پاسخگویی نادیده گرفته می‌شوند و این می‌تواند به ایجاد فرهنگی منفی و غیرحمایتی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اعتماد**: زمانی که کارکنان مسئولیت‌های خود را نمی‌پذیرند، اعتماد بین اعضای تیم و مدیران ممکن است کاهش یابد، زیرا افراد ممکن است احساس کنند که دیگران به وظایف و مسئولیت‌های خود توجه نمی‌کنند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مشکلات در عملکرد فردی و گروهی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 **</w:t>
      </w:r>
      <w:r w:rsidR="00931DB8" w:rsidRPr="00A60AB1">
        <w:rPr>
          <w:rFonts w:ascii="Arial" w:eastAsia="Times New Roman" w:hAnsi="Arial" w:cs="B Lotus"/>
          <w:color w:val="000000"/>
          <w:rtl/>
        </w:rPr>
        <w:t>افت عملکرد فردی**: عدم پذیرش مسئولیت می‌تواند به افت عملکرد فردی منجر شود، زیرا کارکنان ممکن است نتوانند به درستی بر روی وظایف خود تمرکز کنند و به نتایج مطلوب دست یابند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عملکرد گروهی**: در سطح گروهی، عدم پذیرش مسئولیت می‌تواند به کاهش عملکرد کلی تیم و سازمان منجر شود، زیرا مشکلات و چالش‌ها به درستی شناسایی و حل نمی‌شوند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مقابله با مشکلات ناشی از عدم پذیرش مسئولیت، سازمان‌ها باید به ترویج فرهنگ مسئولیت‌پذیری، ایجاد سیستم‌های شفاف برای مدیریت وظایف و پذیرش اشتباهات، و ارتقاء ارتباطات مؤثر توجه کنند. ایجاد یک محیط کاری که در آن مسئولیت‌ها به وضوح مشخص شده و به پذیرش آن‌ها تشویق شود، می‌تواند به بهبود فرهنگ سازمانی و عملکرد کلی سازمان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محدودیت های مالی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محدودیت‌های مالی** یکی از عواملی است که می‌تواند به کمبود منابع و سرمایه‌گذاری در سازمان‌ها منجر شود و تأثیرات منفی قابل توجهی بر عملکرد و توسعه سازمانی داشته باشد. در اینجا توضیحات بیشتری درباره چگونگی تأثیر محدودیت‌های مالی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ظرفیت‌های سرمایه‌گذاری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کمبود بودجه برای پروژه‌های جدید**: محدودیت‌های مالی می‌تواند به کاهش ظرفیت برای سرمایه‌گذاری در پروژه‌های جدید و نوآورانه منجر شود. </w:t>
      </w:r>
      <w:r w:rsidR="00931DB8" w:rsidRPr="00A60AB1">
        <w:rPr>
          <w:rFonts w:ascii="Arial" w:eastAsia="Times New Roman" w:hAnsi="Arial" w:cs="B Lotus"/>
          <w:color w:val="000000"/>
          <w:rtl/>
        </w:rPr>
        <w:lastRenderedPageBreak/>
        <w:t>سازمان‌ها ممکن است نتوانند بودجه کافی برای تحقیق و توسعه، خرید تجهیزات جدید یا شروع پروژه‌های گسترده‌تر تخصیص 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توسعه بازار**: محدودیت‌های مالی می‌تواند به محدودیت در گسترش بازارها و ورود به مناطق جغرافیایی جدید منجر شود. این می‌تواند به کاهش توانایی سازمان در جذب مشتریان جدید و افزایش سهم بازار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منابع انسانی و آموزشی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استخدام و نگهداری استعدادها**: محدودیت‌های مالی می‌تواند به کاهش بودجه برای استخدام و نگهداری کارکنان با استعداد منجر شود. سازمان‌ها ممکن است نتوانند حقوق و مزایای رقابتی ارائه دهند یا برنامه‌های جذب و حفظ استعدادها را به درستی اجرا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سرمایه‌گذاری در آموزش و توسعه**: محدودیت‌های مالی می‌تواند به کاهش بودجه برای آموزش و توسعه کارکنان منجر شود. بدون سرمایه‌گذاری در آموزش، کارکنان ممکن است نتوانند مهارت‌های جدید را یاد بگیرند یا به روز شوند و این می‌تواند به کاهش کارایی و بهره‌وری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کاهش کیفیت محصولات و خدمات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سرمایه‌گذاری در بهبود کیفیت**: محدودیت‌های مالی می‌تواند به کاهش بودجه برای بهبود کیفیت محصولات و خدمات منجر شود. این وضعیت می‌تواند به کاهش استانداردهای کیفیت و رضایت مشتریان منجر شود و به نارضایتی و کاهش وفاداری مشتریان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تحقیق و توسعه**: عدم وجود منابع مالی کافی برای تحقیق و توسعه می‌تواند به کاهش نوآوری و عدم توانایی در ارائه محصولات و خدمات </w:t>
      </w:r>
      <w:r w:rsidR="00931DB8" w:rsidRPr="00A60AB1">
        <w:rPr>
          <w:rFonts w:ascii="Arial" w:eastAsia="Times New Roman" w:hAnsi="Arial" w:cs="B Lotus"/>
          <w:color w:val="000000"/>
          <w:rtl/>
        </w:rPr>
        <w:lastRenderedPageBreak/>
        <w:t>جدید و بهبود یافته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محدودیت در فناوری و تجهیزات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به‌روز کردن فناوری**: محدودیت‌های مالی می‌تواند به کاهش توانایی سازمان در سرمایه‌گذاری در فناوری‌های جدید و به‌روز کردن تجهیزات منجر شود. این می‌تواند به کاهش کارایی و بهره‌وری سازمان و همچنین عدم توانایی در رقابت با رقبای فناوری پیشرفته‌تر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تولید و عملیات**: عدم سرمایه‌گذاری در تجهیزات و فناوری‌های جدید می‌تواند به محدودیت‌های عملیاتی و مشکلات در فرآیندهای تولید منجر شود، که می‌تواند بر توان تولید و کیفیت نهایی محصولات تأثیر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مشکلات در مدیریت مالی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مالی برای مدیریت بحران‌ها**: محدودیت‌های مالی می‌تواند به کاهش توان مالی سازمان برای مدیریت بحران‌ها و مواجهه با مشکلات غیرمنتظره منجر شود. سازمان‌ها ممکن است نتوانند به سرعت به بحران‌ها واکنش نشان دهند یا منابع کافی برای حل مشکلات اضطراری 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تأمین مالی پروژه‌ها**: محدودیت‌های مالی می‌تواند به مشکلات در تأمین مالی پروژه‌ها و برنامه‌های توسعه منجر شود. سازمان‌ها ممکن است نتوانند از منابع مالی مناسب برای اجرای پروژه‌های کلیدی استفاده کنند و این می‌تواند به تأخیر در پیشرفت پروژه‌ها و کاهش موفقیت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تأثیر بر رقابت‌پذیری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توان رقابت با رقبا**: محدودیت‌های مالی می‌تواند به کاهش توان </w:t>
      </w:r>
      <w:r w:rsidR="00931DB8" w:rsidRPr="00A60AB1">
        <w:rPr>
          <w:rFonts w:ascii="Arial" w:eastAsia="Times New Roman" w:hAnsi="Arial" w:cs="B Lotus"/>
          <w:color w:val="000000"/>
          <w:rtl/>
        </w:rPr>
        <w:lastRenderedPageBreak/>
        <w:t>رقابت با رقبای بزرگتر و مالی قوی‌تر منجر شود. سازمان‌ها ممکن است نتوانند به اندازه کافی در بازاریابی، تبلیغات و بهبود محصولات و خدمات سرمایه‌گذاری کنند و این می‌تواند به کاهش سهم بازار و توان رقابتی آن‌ها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سهم بازار**: عدم توانایی در سرمایه‌گذاری مناسب می‌تواند به افت سهم بازار و کاهش قدرت برند منجر شود، زیرا سازمان ممکن است نتواند به سرعت به تغییرات بازار پاسخ دهد یا از فرصت‌های جدید بهره‌برداری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محدودیت در توان مالی برای تحقیق و توسعه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سرمایه برای نوآوری**: محدودیت‌های مالی می‌تواند به کاهش توان مالی برای تحقیق و توسعه منجر شود. این می‌تواند به عدم توانایی در توسعه محصولات و خدمات جدید و ایجاد نوآوری‌های لازم برای جذب مشتریان جدید و افزایش درآمد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مزیت رقابتی**: عدم سرمایه‌گذاری در تحقیق و توسعه می‌تواند به کاهش مزیت رقابتی سازمان منجر شود، زیرا سازمان ممکن است نتواند فناوری‌های جدید و روندهای نوآورانه را به سرعت پذیرش کند و از رقبا عقب بماند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مشکلات در برنامه‌ریزی و استراتژی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برنامه‌ریزی بلندمدت**: محدودیت‌های مالی می‌تواند به کاهش توان سازمان در برنامه‌ریزی و اجرای استراتژی‌های بلندمدت منجر شود. سازمان‌ها ممکن است نتوانند به درستی اهداف و برنامه‌های استراتژیک خود را توسعه دهند و به نتایج مطلوب دست یابند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تأثیر بر اجرای استراتژی‌ها**: بدون منابع مالی کافی، اجرای استراتژی‌های کلیدی سازمان ممکن است به مشکل بربخورد و موفقیت‌های مورد نظر به تأخیر </w:t>
      </w:r>
      <w:r w:rsidR="00931DB8" w:rsidRPr="00A60AB1">
        <w:rPr>
          <w:rFonts w:ascii="Arial" w:eastAsia="Times New Roman" w:hAnsi="Arial" w:cs="B Lotus"/>
          <w:color w:val="000000"/>
          <w:rtl/>
        </w:rPr>
        <w:lastRenderedPageBreak/>
        <w:t>بیفتد یا به طور کامل تحقق نیابد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9. **</w:t>
      </w:r>
      <w:r w:rsidR="00931DB8" w:rsidRPr="00A60AB1">
        <w:rPr>
          <w:rFonts w:ascii="Arial" w:eastAsia="Times New Roman" w:hAnsi="Arial" w:cs="B Lotus"/>
          <w:color w:val="000000"/>
          <w:rtl/>
        </w:rPr>
        <w:t>مشکلات در جذب سرمایه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سختی در جذب سرمایه‌گذاری خارجی**: محدودیت‌های مالی داخلی می‌تواند به مشکلات در جذب سرمایه‌گذاری خارجی منجر شود. سرمایه‌گذاران ممکن است به دلیل عدم توان مالی و ریسک‌های مالی، تمایلی به سرمایه‌گذاری در سازمان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منابع مالی برای توسعه**: مشکلات در جذب سرمایه می‌تواند به کمبود منابع مالی برای توسعه و گسترش سازمان منجر شود و به تأخیر در تحقق اهداف توسعه‌ای و رشد سازمان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محدودیت‌های مالی می‌توانند به طور جدی بر توانایی سازمان‌ها در اجرای برنامه‌ها و استراتژی‌های خود تأثیر بگذارند و به مشکلات متعددی در عملکرد و توسعه سازمانی منجر شوند. برای مقابله با این مشکلات، سازمان‌ها باید به بهینه‌سازی منابع مالی، جلب حمایت‌های مالی خارجی، و برنامه‌ریزی مالی مؤثر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دسترسي محدود به سرمایه های خارجی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دسترسی محدود به سرمایه‌های خارجی** می‌تواند به مشکلات قابل توجهی برای سازمان‌ها و اقتصادهای ملی منجر شود. در اینجا توضیحات بیشتری درباره چگونگی تأثیر این محدودیت بر سازمان‌ها و اقتصاد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منابع مالی برای رشد و توسعه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محدودیت در تأمین مالی پروژه‌ها**: سازمان‌ها ممکن است به دلیل دسترسی محدود به سرمایه‌های خارجی نتوانند پروژه‌های توسعه‌ای و نوآورانه خود را به درستی تأمین مالی کنند. این می‌تواند به کاهش توانایی سازمان‌ها در گسترش بازارها، توسعه محصولات جدید، و ارتقاء زیرساخت‌ها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سرمایه‌گذاری**: کمبود سرمایه خارجی می‌تواند به محدودیت در توان سرمایه‌گذاری در فناوری‌های جدید، تحقیق و توسعه، و بهبود کیفیت محصولات و خدمات منجر شود، که می‌تواند بر رقابت‌پذیری و رشد سازمان تأثیر منفی بگذارد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مشکلات در تأمین مالی سرمایه در گردش</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نقدینگی**: دسترسی محدود به سرمایه‌های خارجی می‌تواند به مشکلات در تأمین مالی سرمایه در گردش منجر شود. سازمان‌ها ممکن است با مشکلات نقدینگی مواجه شوند و نتوانند به موقع هزینه‌های عملیاتی، پرداخت بدهی‌ها، و تأمین مواد اولیه را مدیریت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عملیات روزمره**: محدودیت در تأمین مالی می‌تواند به تأثیر منفی بر عملیات روزمره و مدیریت مالی سازمان منجر شود، زیرا ممکن است نتوانند به موقع به تعهدات مالی خود رسیدگی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افزایش هزینه‌های مالی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افزایش هزینه‌های وام‌گیری**: در شرایطی که سازمان‌ها به سرمایه‌های خارجی دسترسی محدودی دارند، ممکن است مجبور به تأمین مالی از طریق وام‌های داخلی با شرایط سخت‌تر و هزینه‌های بالاتر شوند. این می‌تواند به افزایش هزینه‌های مالی و کاهش سودآوری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مشکلات در تأمین مالی با نرخ‌های بالا**: اگر سازمان‌ها مجبور به تأمین مالی از منابع داخلی یا سرمایه‌گذاران داخلی شوند، ممکن است با نرخ‌های بهره بالاتر و شرایط مالی سخت‌تری روبه‌رو شوند که می‌تواند به افزایش هزینه‌های سرمایه‌گذاری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توان رقابت‌پذیری بین‌المللی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رقابت جهانی**: دسترسی محدود به سرمایه‌های خارجی می‌تواند به کاهش توان رقابت سازمان‌ها در بازارهای جهانی منجر شود. سازمان‌ها ممکن است نتوانند به اندازه کافی در تحقیق و توسعه، نوآوری، و بهبود کیفیت محصولات سرمایه‌گذاری کنند و این می‌تواند به کاهش سهم بازار و رقابت‌پذیری بین‌المللی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جذب بازارهای جدید**: محدودیت‌های مالی می‌تواند به مشکلاتی در ورود به بازارهای جدید و رقابت با شرکت‌های بزرگ‌تر و قدرتمندتر بین‌المللی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محدودیت در جذب سرمایه‌گذاران خارجی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جذابیت برای سرمایه‌گذاران خارجی**: اگر سازمان‌ها به دلیل محدودیت‌های مالی داخلی یا بی‌ثباتی اقتصادی نتوانند جذابیت لازم را برای سرمایه‌گذاران خارجی ایجاد کنند، ممکن است سرمایه‌گذاران بین‌المللی تمایلی به سرمایه‌گذاری در این سازمان‌ها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جلب سرمایه‌گذاری مستقیم خارجی**: دسترسی محدود به سرمایه‌های خارجی می‌تواند به مشکلاتی در جذب سرمایه‌گذاری مستقیم خارجی منجر شود، که می‌تواند به کاهش ورودی سرمایه و کاهش رشد اقتصادی منجر </w:t>
      </w:r>
      <w:r w:rsidR="00931DB8" w:rsidRPr="00A60AB1">
        <w:rPr>
          <w:rFonts w:ascii="Arial" w:eastAsia="Times New Roman" w:hAnsi="Arial" w:cs="B Lotus"/>
          <w:color w:val="000000"/>
          <w:rtl/>
        </w:rPr>
        <w:lastRenderedPageBreak/>
        <w:t>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محدودیت در فرصت‌های تجاری و سرمایه‌گذاری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فرصت‌های تجاری**: دسترسی محدود به سرمایه‌های خارجی می‌تواند به محدودیت در بهره‌برداری از فرصت‌های تجاری و سرمایه‌گذاری بین‌المللی منجر شود. سازمان‌ها ممکن است نتوانند به موقع از فرصت‌های جدید برای همکاری، تأمین مالی پروژه‌ها، و ایجاد شراکت‌های تجاری استفاده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توان رقابتی**: عدم توانایی در تأمین مالی کافی می‌تواند به کاهش توان رقابتی سازمان‌ها در سطح بین‌المللی و عدم توانایی در بهره‌برداری از فرصت‌های بازار جهانی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تأثیر بر استراتژی‌های توسعه و رشد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اجرای استراتژی‌های توسعه**: عدم دسترسی به سرمایه‌های خارجی می‌تواند به مشکلاتی در اجرای استراتژی‌های توسعه و رشد منجر شود. سازمان‌ها ممکن است نتوانند به درستی اهداف توسعه‌ای خود را تحقق بخشند و به نتایج مطلوب دست یابند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منابع برای طرح‌های بلندمدت**: سازمان‌ها ممکن است با مشکلاتی در تأمین مالی طرح‌های بلندمدت و برنامه‌های توسعه‌ای روبه‌رو شوند که می‌تواند به تأخیر در تحقق اهداف استراتژیک و کاهش رشد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پایداری مالی و اقتصادی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پایداری مالی**: دسترسی محدود به سرمایه‌های خارجی می‌تواند به کاهش پایداری مالی سازمان‌ها منجر شود، زیرا ممکن است نتوانند منابع مالی کافی </w:t>
      </w:r>
      <w:r w:rsidR="00931DB8" w:rsidRPr="00A60AB1">
        <w:rPr>
          <w:rFonts w:ascii="Arial" w:eastAsia="Times New Roman" w:hAnsi="Arial" w:cs="B Lotus"/>
          <w:color w:val="000000"/>
          <w:rtl/>
        </w:rPr>
        <w:lastRenderedPageBreak/>
        <w:t>برای مدیریت بحران‌ها و مواجهه با مشکلات مالی تأمین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رشد اقتصادی**: در سطح کلان، محدودیت‌های مالی می‌تواند به کاهش رشد اقتصادی و توسعه بازارها منجر شود و به کاهش توان اقتصادی کشورها و سازمان‌های بزرگ‌تر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برای مقابله با مشکلات ناشی از دسترسی محدود به سرمایه‌های خارجی، سازمان‌ها و کشورها باید به بهبود شرایط اقتصادی و مالی، جذب سرمایه‌گذاران خارجی، و توسعه استراتژی‌های مؤثر برای تأمین مالی توجه کنند. ایجاد محیطی پایدار و جذاب برای سرمایه‌گذاران و بهینه‌سازی استفاده از منابع مالی داخلی می‌تواند به بهبود توانایی‌ها و فرصت‌های سازمان‌ها کمک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کاهش سرمایه‌گذاری داخلی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کاهش سرمایه‌گذاری داخلی** می‌تواند تأثیرات قابل توجهی بر منابع و سرمایه‌گذاری‌های سازمان‌ها و اقتصادها داشته باشد. در اینجا توضیحات بیشتری درباره چگونگی تأثیر کاهش سرمایه‌گذاری داخلی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افت توان مالی سازمان‌ها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منابع مالی برای پروژه‌های جدید**: کاهش سرمایه‌گذاری داخلی می‌تواند به محدودیت در تأمین مالی پروژه‌های جدید و نوآورانه منجر شود. سازمان‌ها ممکن است نتوانند به اندازه کافی برای تحقیق و توسعه، خرید تجهیزات جدید، و راه‌اندازی پروژه‌های کلیدی سرمایه‌گذاری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تأمین مالی سرمایه در گردش**: کاهش سرمایه‌گذاری داخلی </w:t>
      </w:r>
      <w:r w:rsidR="00931DB8" w:rsidRPr="00A60AB1">
        <w:rPr>
          <w:rFonts w:ascii="Arial" w:eastAsia="Times New Roman" w:hAnsi="Arial" w:cs="B Lotus"/>
          <w:color w:val="000000"/>
          <w:rtl/>
        </w:rPr>
        <w:lastRenderedPageBreak/>
        <w:t>می‌تواند به کمبود منابع مالی برای تأمین نیازهای روزمره و سرمایه در گردش منجر شود. این وضعیت می‌تواند به مشکلات نقدینگی و کاهش توان مدیریت عملیات روزانه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افت کیفیت و رقابت‌پذیری محصولات و خدمات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سرمایه‌گذاری در بهبود کیفیت**: وقتی سرمایه‌گذاری داخلی کاهش می‌یابد، سازمان‌ها ممکن است نتوانند به اندازه کافی در بهبود کیفیت محصولات و خدمات خود سرمایه‌گذاری کنند. این می‌تواند به کاهش استانداردهای کیفیت و عدم توانایی در رقابت با رقبا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نوآوری و توسعه محصولات**: کاهش سرمایه‌گذاری می‌تواند به محدودیت در تحقیق و توسعه و عدم توانایی در ارائه محصولات جدید و نوآورانه منجر شود، که به کاهش جذابیت بازار و سهم بازار می‌انجامد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کاهش فرصت‌های توسعه و گسترش</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گسترش بازارها**: کاهش سرمایه‌گذاری داخلی می‌تواند به محدودیت در گسترش بازارها و ورود به مناطق جدید جغرافیایی منجر شود. این می‌تواند به کاهش توانایی سازمان‌ها در جذب مشتریان جدید و توسعه بازارهای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اجرای برنامه‌های توسعه**: بدون سرمایه‌گذاری کافی، سازمان‌ها ممکن است نتوانند به درستی برنامه‌های توسعه و استراتژی‌های بلندمدت خود را اجرا کنند، که به تأخیر در تحقق اهداف رشد و توسعه منجر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توان جذب و نگهداری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افت توان جذب استعدادها**: کاهش سرمایه‌گذاری داخلی می‌تواند به محدودیت در جذب و نگهداری استعدادهای کلیدی منجر شود. سازمان‌ها ممکن است نتوانند حقوق و مزایای رقابتی ارائه دهند یا برنامه‌های جذب و حفظ استعدادها را به درستی اجرا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بودجه برای آموزش و توسعه**: کاهش سرمایه‌گذاری می‌تواند به کاهش بودجه برای آموزش و توسعه کارکنان منجر شود، که می‌تواند به کاهش مهارت‌ها و توانمندی‌های کارکنان و افت کارایی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کاهش توان رقابتی و بازاریابی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رقابتی**: کاهش سرمایه‌گذاری داخلی می‌تواند به کاهش توان رقابتی سازمان‌ها در بازارهای داخلی و بین‌المللی منجر شود. سازمان‌ها ممکن است نتوانند به اندازه کافی در بازاریابی، تبلیغات، و بهبود برند خود سرمایه‌گذاری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به روزرسانی فناوری**: عدم سرمایه‌گذاری کافی می‌تواند به عدم توانایی در به روزرسانی فناوری و تجهیزات منجر شود، که می‌تواند به کاهش کارایی و بهره‌وری سازمان و کاهش رقابت‌پذیری آن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کاهش پایداری مالی و اقتصادی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پایداری مالی**: کاهش سرمایه‌گذاری داخلی می‌تواند به کاهش پایداری مالی سازمان‌ها منجر شود. این وضعیت می‌تواند به مشکلات مالی و کاهش توان مدیریت بحران‌ها منجر شود، زیرا سازمان‌ها ممکن است منابع کافی برای مقابله با مشکلات و بحران‌ها نداشته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تأثیر بر رشد اقتصادی کلان**: در سطح کلان، کاهش سرمایه‌گذاری داخلی می‌تواند به کاهش رشد اقتصادی و توسعه کشورها منجر شود، زیرا سرمایه‌گذاری‌ها </w:t>
      </w:r>
      <w:r w:rsidR="00931DB8" w:rsidRPr="00A60AB1">
        <w:rPr>
          <w:rFonts w:ascii="Arial" w:eastAsia="Times New Roman" w:hAnsi="Arial" w:cs="B Lotus"/>
          <w:color w:val="000000"/>
          <w:rtl/>
        </w:rPr>
        <w:lastRenderedPageBreak/>
        <w:t>نقش کلیدی در تحریک رشد و ایجاد اشتغال دارند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مشکلات در جذب سرمایه‌گذاران خارجی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جذابیت برای سرمایه‌گذاران خارجی**: کاهش سرمایه‌گذاری داخلی می‌تواند به کاهش جذابیت برای سرمایه‌گذاران خارجی منجر شود. سرمایه‌گذاران بین‌المللی ممکن است تمایل کمتری به سرمایه‌گذاری در بازارهایی داشته باشند که به دلیل کاهش سرمایه‌گذاری داخلی به بی‌ثباتی و مشکلات اقتصادی دچار شده‌اند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تأمین مالی پروژه‌های بزرگ**: کاهش سرمایه‌گذاری داخلی می‌تواند به مشکلات در تأمین مالی پروژه‌های بزرگ و کلیدی منجر شود، که می‌تواند به کاهش توان رشد و توسعه اقتصادی کشورها و سازمان‌ها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کاهش توان تحقیق و توسعه</w:t>
      </w:r>
      <w:r w:rsidR="00931DB8" w:rsidRPr="00A60AB1">
        <w:rPr>
          <w:rFonts w:ascii="Arial" w:eastAsia="Times New Roman" w:hAnsi="Arial" w:cs="B Lotus"/>
          <w:color w:val="000000"/>
        </w:rPr>
        <w:t xml:space="preserve"> (R&amp;D)**</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نوآوری**: کاهش سرمایه‌گذاری داخلی می‌تواند به محدودیت در تحقیق و توسعه و نوآوری منجر شود. سازمان‌ها ممکن است نتوانند منابع لازم برای پروژه‌های تحقیقاتی و توسعه‌ای فراهم کنند، که می‌تواند به کاهش نوآوری و عقب‌ماندگی از روندهای صنعتی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رقابت‌پذیری بلندمدت**: عدم توانایی در سرمایه‌گذاری در تحقیق و توسعه می‌تواند به کاهش رقابت‌پذیری بلندمدت سازمان‌ها منجر شود، زیرا سازمان‌ها ممکن است نتوانند محصولات و فناوری‌های جدید را به بازار عرضه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 xml:space="preserve">در مجموع، کاهش سرمایه‌گذاری داخلی می‌تواند به مشکلات متعددی در تأمین منابع و اجرای استراتژی‌های توسعه‌ای منجر شود. برای مقابله با این مشکلات، سازمان‌ها باید به بهینه‌سازی منابع مالی، جذب سرمایه‌گذاری خارجی، و ارتقاء </w:t>
      </w:r>
      <w:r w:rsidR="00931DB8" w:rsidRPr="00A60AB1">
        <w:rPr>
          <w:rFonts w:ascii="Arial" w:eastAsia="Times New Roman" w:hAnsi="Arial" w:cs="B Lotus"/>
          <w:color w:val="000000"/>
          <w:rtl/>
        </w:rPr>
        <w:lastRenderedPageBreak/>
        <w:t>استراتژی‌های توسعه و رشد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دسترسی محدود به منابع فناوری و نوآوری را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دسترسی محدود به منابع فناوری و نوآوری** می‌تواند تأثیرات منفی قابل توجهی بر عملکرد و رشد سازمان‌ها و اقتصادها داشته باشد. در اینجا توضیحات بیشتری درباره چگونگی تأثیر این محدودیت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توان رقابتی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رقابت با رقبای پیشرفته**: دسترسی محدود به منابع فناوری می‌تواند به کاهش توان رقابت سازمان‌ها با شرکت‌های پیشرفته‌تر و فناوری‌محور منجر شود. سازمان‌ها ممکن است نتوانند به اندازه کافی در فناوری‌های جدید سرمایه‌گذاری کنند و این می‌تواند به کاهش توان رقابتی آن‌ها در بازارهای جهانی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جذابیت برای مشتریان**: عدم استفاده از فناوری‌های پیشرفته می‌تواند به کاهش کیفیت محصولات و خدمات منجر شود که این موضوع می‌تواند به کاهش رضایت مشتریان و از دست دادن سهم بازار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مشکلات در تحقیق و توسعه</w:t>
      </w:r>
      <w:r w:rsidR="00931DB8" w:rsidRPr="00A60AB1">
        <w:rPr>
          <w:rFonts w:ascii="Arial" w:eastAsia="Times New Roman" w:hAnsi="Arial" w:cs="B Lotus"/>
          <w:color w:val="000000"/>
        </w:rPr>
        <w:t xml:space="preserve"> (R&amp;D)**</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محدودیت در تحقیق و توسعه**: دسترسی محدود به منابع فناوری می‌تواند به کاهش توان تحقیق و توسعه منجر شود. سازمان‌ها ممکن است نتوانند به اندازه کافی منابع مالی و فنی برای پروژه‌های تحقیقاتی و نوآورانه فراهم کنند و این </w:t>
      </w:r>
      <w:r w:rsidR="00931DB8" w:rsidRPr="00A60AB1">
        <w:rPr>
          <w:rFonts w:ascii="Arial" w:eastAsia="Times New Roman" w:hAnsi="Arial" w:cs="B Lotus"/>
          <w:color w:val="000000"/>
          <w:rtl/>
        </w:rPr>
        <w:lastRenderedPageBreak/>
        <w:t>می‌تواند به کاهش نوآوری و ایجاد محصولات و خدمات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سرعت نوآوری**: کمبود منابع فناوری می‌تواند به کاهش سرعت نوآوری و توسعه محصولات و خدمات جدید منجر شود. این وضعیت می‌تواند باعث عقب‌ماندگی سازمان از روندهای صنعتی و کاهش توان رقابتی آن‌ها گردد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کاهش کیفیت و کارایی تولید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کیفیت محصولات**: دسترسی محدود به فناوری‌های پیشرفته می‌تواند به کاهش کیفیت تولیدات منجر شود. عدم استفاده از فناوری‌های به‌روز و تجهیزات مدرن می‌تواند به کاهش دقت، سرعت، و کیفیت فرآیندهای تولید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کارایی عملیات**: عدم بهره‌برداری از فناوری‌های نوین می‌تواند به کاهش کارایی و بهره‌وری عملیات‌های سازمانی منجر شود. این می‌تواند به افزایش هزینه‌ها و کاهش سودآوری سازمان‌ها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مشکلات در ارتقاء و به‌روزرسانی فناوری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به‌روزرسانی تجهیزات**: سازمان‌ها ممکن است نتوانند تجهیزات و فناوری‌های خود را به‌روز کنند، که این می‌تواند به کاهش کارایی و کارکرد تجهیزات منجر شود. عدم به‌روزرسانی فناوری می‌تواند به افزایش هزینه‌های تعمیر و نگهداری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پذیرش فناوری‌های جدید**: دسترسی محدود به منابع فناوری می‌تواند به مشکلاتی در پذیرش و استفاده از فناوری‌های جدید منجر شود، که می‌تواند به عدم توانایی در بهره‌برداری از مزایای فناوری‌های نوین و کاهش فرصت‌های تجاری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کاهش توان جذب سرمایه‌گذاران و شرکای تجاری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 **</w:t>
      </w:r>
      <w:r w:rsidR="00931DB8" w:rsidRPr="00A60AB1">
        <w:rPr>
          <w:rFonts w:ascii="Arial" w:eastAsia="Times New Roman" w:hAnsi="Arial" w:cs="B Lotus"/>
          <w:color w:val="000000"/>
          <w:rtl/>
        </w:rPr>
        <w:t>افت جذابیت برای سرمایه‌گذاران**: سرمایه‌گذاران ممکن است تمایل کمتری به سرمایه‌گذاری در سازمان‌هایی داشته باشند که به منابع فناوری و نوآوری دسترسی محدودی دارند. این می‌تواند به کاهش توان جذب سرمایه‌گذاران و کاهش منابع مالی برای توسعه و رشد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جلب شرکای تجاری**: سازمان‌ها ممکن است در جذب شرکای تجاری و همکاری با شرکت‌های فناوری‌محور با مشکلاتی روبه‌رو شوند، زیرا عدم دسترسی به منابع فناوری می‌تواند به کاهش قابلیت‌های تجاری و فرصت‌های همکاری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کاهش توان بهبود و توسعه فناوری‌های داخلی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توسعه فناوری‌های داخلی**: سازمان‌ها ممکن است نتوانند به درستی فناوری‌های داخلی خود را توسعه دهند و بهبود بخشند. این می‌تواند به کاهش توانایی در تولید فناوری‌های نوین و کاهش تأثیر آن‌ها بر بازار و صنعت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ارتقاء نوآوری‌های داخلی**: عدم دسترسی به منابع فناوری می‌تواند به مشکلاتی در ارتقاء و تجاری‌سازی نوآوری‌های داخلی منجر شود و به کاهش قدرت رقابتی و بازاریابی آن‌ها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تأثیر بر استراتژی‌های تجاری و رشد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اجرای استراتژی‌های فناوری**: دسترسی محدود به منابع فناوری می‌تواند به محدودیت در اجرای استراتژی‌های فناوری و نوآوری منجر شود. سازمان‌ها ممکن است نتوانند به درستی برنامه‌های فناوری خود را توسعه دهند و به نتایج مطلوب دست یابند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توان توسعه بازارهای جدید**: عدم توانایی در استفاده از فناوری‌های </w:t>
      </w:r>
      <w:r w:rsidR="00931DB8" w:rsidRPr="00A60AB1">
        <w:rPr>
          <w:rFonts w:ascii="Arial" w:eastAsia="Times New Roman" w:hAnsi="Arial" w:cs="B Lotus"/>
          <w:color w:val="000000"/>
          <w:rtl/>
        </w:rPr>
        <w:lastRenderedPageBreak/>
        <w:t>نوین می‌تواند به مشکلاتی در توسعه بازارهای جدید و پاسخ به نیازهای بازار منجر شود، که می‌تواند به کاهش توان رشد و توسعه سازمان بیانجامد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مشکلات در ایجاد و نگهداری زیرساخت‌های فناوری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کیفیت زیرساخت‌های فناوری**: دسترسی محدود به منابع فناوری می‌تواند به مشکلاتی در ایجاد و نگهداری زیرساخت‌های فناوری منجر شود. این می‌تواند به مشکلاتی در عملکرد و کارایی زیرساخت‌ها و افزایش هزینه‌های نگهداری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تأثیر بر توان عملیاتی**: مشکلات در ایجاد و نگهداری زیرساخت‌های فناوری می‌تواند به کاهش توان عملیاتی سازمان‌ها و کاهش توانایی در ارائه خدمات و محصولات با کیفیت بالا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دسترسی محدود به منابع فناوری و نوآوری می‌تواند به مشکلات جدی در توان رقابتی، تحقیق و توسعه، و اجرای استراتژی‌های تجاری منجر شود. برای مقابله با این مشکلات، سازمان‌ها باید به بهینه‌سازی استفاده از منابع فناوری، جذب سرمایه‌گذاران و شرکای فناوری، و توسعه استراتژی‌های نوآورانه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کاهش بودجه برای آموزش و توسعه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کاهش بودجه برای آموزش و توسعه** می‌تواند تأثیرات منفی قابل توجهی بر عملکرد و رشد سازمان‌ها داشته باشد. در اینجا توضیحات بیشتری درباره چگونگی تأثیر کاهش بودجه برای آموزش و توسعه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1. **</w:t>
      </w:r>
      <w:r w:rsidR="00931DB8" w:rsidRPr="00A60AB1">
        <w:rPr>
          <w:rFonts w:ascii="Arial" w:eastAsia="Times New Roman" w:hAnsi="Arial" w:cs="B Lotus"/>
          <w:color w:val="000000"/>
          <w:rtl/>
        </w:rPr>
        <w:t>افت مهارت‌ها و دانش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توانمندی‌های فنی و مدیریتی**: کاهش بودجه برای آموزش و توسعه می‌تواند به افت مهارت‌های فنی و مدیریتی کارکنان منجر شود. کارکنان ممکن است نتوانند به روز با فناوری‌های جدید و روش‌های مدیریت پیشرفته آشنا شوند، که می‌تواند به کاهش کیفیت کار و عملکرد کلی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ارتقاء مهارت‌ها**: عدم تخصیص بودجه کافی برای آموزش می‌تواند به محدودیت در ارتقاء مهارت‌ها و توانمندی‌های کارکنان منجر شود، که به نوبه خود می‌تواند به کاهش توانایی سازمان در پاسخ به نیازهای بازار و تغییرات صنعتی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توانایی در جذب و نگهداری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جذابیت سازمان برای استعدادهای کلیدی**: سازمان‌هایی که بودجه کافی برای آموزش و توسعه ندارند ممکن است نتوانند استعدادهای کلیدی را جذب و نگهداری کنند. این می‌تواند به کاهش کیفیت تیم‌های کاری و مشکلاتی در اجرای استراتژی‌های کلیدی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حفظ کارکنان با مهارت‌های بالا**: کارکنان با مهارت‌های بالا ممکن است به دنبال فرصت‌های بهتری در سازمان‌های دیگر باشند که برنامه‌های آموزشی و توسعه‌ای بهتری ارائه می‌دهند. این می‌تواند به افزایش نرخ ترک شغل و کاهش تجربه و دانش در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کاهش توانایی در تطبیق با تغییرات بازار</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افت توانایی در پذیرش تغییرات جدید**: عدم سرمایه‌گذاری کافی در آموزش و توسعه می‌تواند به کاهش توانایی کارکنان در پذیرش و تطبیق با تغییرات </w:t>
      </w:r>
      <w:r w:rsidR="00931DB8" w:rsidRPr="00A60AB1">
        <w:rPr>
          <w:rFonts w:ascii="Arial" w:eastAsia="Times New Roman" w:hAnsi="Arial" w:cs="B Lotus"/>
          <w:color w:val="000000"/>
          <w:rtl/>
        </w:rPr>
        <w:lastRenderedPageBreak/>
        <w:t>جدید در صنعت و بازار منجر شود. این می‌تواند به کاهش انعطاف‌پذیری و تطبیق‌پذیری سازمان در برابر تغییرات محیطی و صنعتی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بهره‌برداری از فرصت‌های جدید**: کارکنان بدون آموزش و توسعه مناسب ممکن است نتوانند از فرصت‌های جدید و فناوری‌های نوین به درستی بهره‌برداری کنند، که می‌تواند به از دست دادن مزایای رقابتی و کاهش فرصت‌های تجاری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کارایی و بهره‌وری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کارایی فردی و تیمی**: عدم تخصیص بودجه کافی برای آموزش می‌تواند به کاهش کارایی فردی و تیمی منجر شود. کارکنان ممکن است نتوانند به طور مؤثر و کارآمد به انجام وظایف خود بپردازند، که می‌تواند به کاهش بهره‌وری کلی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هماهنگی و همکاری تیمی**: کاهش سرمایه‌گذاری در آموزش و توسعه می‌تواند به مشکلاتی در هماهنگی و همکاری تیمی منجر شود، زیرا کارکنان ممکن است نتوانند به خوبی با یکدیگر کار کنند و مشکلاتی در ارتباطات و هماهنگی‌های تیمی به وجود آید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کاهش توانایی در نوآوری و تحقیق و توسعه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تحقیق و توسعه**: کاهش بودجه برای آموزش می‌تواند به محدودیت در تحقیق و توسعه منجر شود، زیرا کارکنان ممکن است نتوانند دانش و مهارت‌های لازم برای انجام پروژه‌های تحقیقاتی و نوآورانه را کسب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افت قدرت نوآوری**: عدم سرمایه‌گذاری در آموزش و توسعه می‌تواند به کاهش قدرت نوآوری سازمان منجر شود. کارکنان بدون آموزش‌های لازم ممکن </w:t>
      </w:r>
      <w:r w:rsidR="00931DB8" w:rsidRPr="00A60AB1">
        <w:rPr>
          <w:rFonts w:ascii="Arial" w:eastAsia="Times New Roman" w:hAnsi="Arial" w:cs="B Lotus"/>
          <w:color w:val="000000"/>
          <w:rtl/>
        </w:rPr>
        <w:lastRenderedPageBreak/>
        <w:t>است نتوانند ایده‌های جدید و خلاقانه را توسعه دهند و به بازار ارائه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افت توان رقابتی و بهره‌برداری از فناوری‌های جدید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رقابتی**: کارکنان بدون آموزش و توسعه مناسب ممکن است نتوانند به طور مؤثر از فناوری‌های جدید و پیشرفته استفاده کنند، که می‌تواند به کاهش توان رقابتی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استفاده از فناوری‌های نوین**: کاهش بودجه برای آموزش می‌تواند به مشکلاتی در استفاده از فناوری‌های نوین و بهینه‌سازی فرآیندهای کسب‌وکار منجر شود، که می‌تواند به کاهش کارایی و افزایش هزینه‌ها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کاهش توانایی در مدیریت تغییرات و بحران‌ها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مدیریت تغییرات**: کارکنان بدون آموزش‌های لازم ممکن است نتوانند به خوبی تغییرات و بحران‌ها را مدیریت کنند، که می‌تواند به مشکلاتی در مواجهه با چالش‌های جدید و تغییرات سریع بازار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واکنش به بحران‌ها**: عدم سرمایه‌گذاری در آموزش و توسعه می‌تواند به مشکلاتی در واکنش به بحران‌ها و مدیریت شرایط اضطراری منجر شود، زیرا کارکنان ممکن است نتوانند به طور مؤثر به شرایط بحرانی پاسخ 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فرهنگ سازمانی و انگیزه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انگیزه کارکنان**: عدم توجه به آموزش و توسعه می‌تواند به کاهش انگیزه و رضایت شغلی کارکنان منجر شود. کارکنان ممکن است احساس کنند که سازمان به رشد و پیشرفت آن‌ها اهمیت نمی‌دهد، که می‌تواند به کاهش تعهد و انگیزه 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مشکلات در ایجاد فرهنگ یادگیری**: کاهش سرمایه‌گذاری در آموزش می‌تواند به کاهش فرهنگ یادگیری و توسعه در سازمان منجر شود، که می‌تواند به عدم توانایی در جذب و نگهداری استعدادها و بهبود عملکرد کلی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کاهش بودجه برای آموزش و توسعه می‌تواند به مشکلات جدی در مهارت‌ها، رقابت‌پذیری، و عملکرد سازمان منجر شود. برای مقابله با این مشکلات، سازمان‌ها باید به تخصیص مناسب بودجه برای آموزش و توسعه، جذب و نگهداری استعدادها، و ارتقاء فرهنگ یادگیری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محدودیت در تامین مالی پروژه ها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محدودیت در تأمین مالی پروژه‌ها** می‌تواند تأثیرات جدی بر اجرای پروژه‌ها و رشد سازمان‌ها داشته باشد. در اینجا توضیحات بیشتری درباره چگونگی تأثیر محدودیت در تأمین مالی پروژه‌ها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تأخیر در اجرای پروژه‌ها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تاخیر در شروع پروژه‌ها**: محدودیت در تأمین مالی می‌تواند به تأخیر در شروع پروژه‌های جدید منجر شود. بدون منابع مالی کافی، سازمان‌ها ممکن است نتوانند به موقع پروژه‌های خود را آغاز کنند، که می‌تواند به از دست دادن فرصت‌ها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تأخیر در تکمیل پروژه‌ها**: پروژه‌هایی که در حال حاضر در حال اجرا هستند ممکن است به دلیل کمبود مالی با تأخیر مواجه شوند. این تأخیر می‌تواند به افزایش هزینه‌ها و کاهش بهره‌وری منجر شود و باعث آسیب به زمان‌بندی پروژه و </w:t>
      </w:r>
      <w:r w:rsidR="00931DB8" w:rsidRPr="00A60AB1">
        <w:rPr>
          <w:rFonts w:ascii="Arial" w:eastAsia="Times New Roman" w:hAnsi="Arial" w:cs="B Lotus"/>
          <w:color w:val="000000"/>
          <w:rtl/>
        </w:rPr>
        <w:lastRenderedPageBreak/>
        <w:t>تعهدات مشتریان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کیفیت و کارایی پروژه‌ها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کیفیت نتایج پروژه**: محدودیت در تأمین مالی می‌تواند به کاهش کیفیت نتایج پروژه‌ها منجر شود. سازمان‌ها ممکن است نتوانند به اندازه کافی در تأمین منابع و تجهیزات با کیفیت برای پروژه‌ها سرمایه‌گذاری کنند، که می‌تواند به افت کیفیت محصولات و خدمات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کارایی در اجرای پروژه‌ها**: کمبود مالی می‌تواند به کاهش کارایی و بهره‌وری در اجرای پروژه‌ها منجر شود. تیم‌های پروژه ممکن است نتوانند به طور مؤثر از منابع موجود استفاده کنند، که می‌تواند به افزایش زمان و هزینه‌های پروژه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محدودیت در اجرای پروژه‌های نوآورانه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اجرای پروژه‌های نوآورانه**: بدون تأمین مالی کافی، سازمان‌ها ممکن است نتوانند پروژه‌های نوآورانه و تحقیق و توسعه را به درستی اجرا کنند. این می‌تواند به محدودیت در توسعه فناوری‌های جدید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پذیرش ایده‌های جدید**: کمبود منابع مالی می‌تواند به محدودیت در پذیرش و اجرای ایده‌های جدید و خلاقانه منجر شود. سازمان‌ها ممکن است نتوانند به درستی از فرصت‌های نوآوری بهره‌برداری کنند، که می‌تواند به کاهش قدرت رقابتی و بازار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توان سرمایه‌گذاری در پروژه‌های استراتژیک</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افت توان سرمایه‌گذاری در پروژه‌های کلیدی**: محدودیت در تأمین مالی می‌تواند به کاهش توان سرمایه‌گذاری در پروژه‌های استراتژیک و کلیدی منجر شود. این پروژه‌ها معمولاً برای تحقق اهداف بلندمدت و رشد سازمان ضروری هستند و عدم تأمین مالی می‌تواند به عدم تحقق این اهداف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توسعه بازارها و محصولات جدید**: سازمان‌ها ممکن است نتوانند پروژه‌های توسعه بازار و محصولات جدید را به درستی اجرا کنند. این می‌تواند به محدودیت در توسعه و گسترش بازار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مشکلات در جذب و نگهداری منابع انسانی برای پروژه‌ها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جذب استعدادها**: محدودیت در تأمین مالی می‌تواند به مشکلاتی در جذب و نگهداری منابع انسانی با مهارت‌های خاص برای پروژه‌ها منجر شود. کارکنان با مهارت‌های کلیدی ممکن است به دنبال فرصت‌های بهتر در سازمان‌های دیگر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انگیزه و عملکرد کارکنان**: کمبود مالی می‌تواند به کاهش انگیزه و عملکرد کارکنان در پروژه‌ها منجر شود، زیرا کارکنان ممکن است احساس کنند که سازمان توانایی لازم برای پشتیبانی از پروژه‌ها را ندارد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مشکلات در تأمین منابع و تجهیزات مورد نیاز</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تأمین تجهیزات و منابع**: محدودیت در تأمین مالی می‌تواند به مشکلاتی در تأمین تجهیزات و منابع مورد نیاز برای پروژه‌ها منجر شود. این می‌تواند به کاهش توان اجرای پروژه‌ها و افزایش هزینه‌های عملیاتی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کیفیت تأمین منابع**: سازمان‌ها ممکن است مجبور شوند از منابع و تجهیزات با کیفیت پایین‌تر استفاده کنند که می‌تواند به افت کیفیت پروژه‌ها و نتایج </w:t>
      </w:r>
      <w:r w:rsidR="00931DB8" w:rsidRPr="00A60AB1">
        <w:rPr>
          <w:rFonts w:ascii="Arial" w:eastAsia="Times New Roman" w:hAnsi="Arial" w:cs="B Lotus"/>
          <w:color w:val="000000"/>
          <w:rtl/>
        </w:rPr>
        <w:lastRenderedPageBreak/>
        <w:t>آن‌ها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کاهش انعطاف‌پذیری مالی و ریسک‌های مالی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مدیریت ریسک‌های مالی**: محدودیت در تأمین مالی می‌تواند به کاهش توان مدیریت ریسک‌های مالی و اجرایی پروژه‌ها منجر شود. سازمان‌ها ممکن است نتوانند به خوبی با ریسک‌های مالی و تغییرات پیش‌بینی نشده در پروژه‌ها مقابله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برنامه‌ریزی مالی پروژه‌ها**: بدون منابع مالی کافی، سازمان‌ها ممکن است نتوانند به درستی برنامه‌ریزی مالی و بودجه‌بندی پروژه‌ها را انجام دهند، که می‌تواند به مشکلات مالی و افزایش هزینه‌های پروژه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روابط با ذینفعان و مشتریان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اعتماد مشتریان**: تأخیر و کاهش کیفیت پروژه‌ها به دلیل محدودیت در تأمین مالی می‌تواند به کاهش اعتماد مشتریان و ذینفعان منجر شود. این می‌تواند به از دست دادن قراردادها و فرصت‌های تجاری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رعایت تعهدات**: کمبود مالی می‌تواند به مشکلاتی در رعایت تعهدات قراردادی و برنامه‌ریزی شده منجر شود، که می‌تواند به آسیب به روابط تجاری و اعتبار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محدودیت در تأمین مالی پروژه‌ها می‌تواند به مشکلات جدی در اجرای پروژه‌ها، کاهش کیفیت و کارایی، و کاهش توان رقابتی سازمان‌ها منجر شود. برای مقابله با این مشکلات، سازمان‌ها باید به بهینه‌سازی منابع مالی، جذب سرمایه‌گذاران، و بهبود استراتژی‌های تأمین مالی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lastRenderedPageBreak/>
        <w:t>رقابت شدید در جذب منابع مالی در بخش سوم کمبود منابع و سرمایه‌گذاری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رقابت شدید در جذب منابع مالی** می‌تواند تأثیرات قابل توجهی بر توانایی سازمان‌ها برای تأمین منابع مالی و اجرای پروژه‌ها داشته باشد. در اینجا توضیحات بیشتری درباره چگونگی تأثیر رقابت شدید در جذب منابع مالی بر کمبود منابع و سرمایه‌گذاری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افزایش هزینه‌های جذب سرمایه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بالا رفتن نرخ بهره و هزینه‌های مالی**: در شرایط رقابت شدید برای جذب منابع مالی، سازمان‌ها ممکن است با نرخ‌های بهره بالاتر و هزینه‌های مالی بیشتر روبه‌رو شوند. این افزایش هزینه‌ها می‌تواند به افزایش بار مالی بر دوش سازمان‌ها منجر شود و کاهش سودآوری پروژه‌ها را به دنبال داشته باشد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هزینه‌های بالای مشاوره و خدمات مالی**: برای جذب سرمایه در یک محیط رقابتی، سازمان‌ها ممکن است نیاز به پرداخت هزینه‌های بالاتر برای خدمات مشاوره مالی و خدمات حرفه‌ای دیگر داشته باشند. این می‌تواند به افزایش هزینه‌های کل پروژه‌ها و کاهش منابع مالی در دسترس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محدودیت در جذب سرمایه‌گذاران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جذب سرمایه‌گذاران بزرگ**: رقابت شدید می‌تواند به محدودیت در جذب سرمایه‌گذاران بزرگ و معتبر منجر شود. سرمایه‌گذاران ممکن است تمایل بیشتری به سرمایه‌گذاری در فرصت‌های با ریسک کمتر و بازده بالاتر داشته باشند، که می‌تواند به کاهش توان جذب سرمایه‌گذاران برای پروژه‌های خاص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فرصت‌های سرمایه‌گذاری**: رقابت بالا می‌تواند به کاهش فرصت‌های </w:t>
      </w:r>
      <w:r w:rsidR="00931DB8" w:rsidRPr="00A60AB1">
        <w:rPr>
          <w:rFonts w:ascii="Arial" w:eastAsia="Times New Roman" w:hAnsi="Arial" w:cs="B Lotus"/>
          <w:color w:val="000000"/>
          <w:rtl/>
        </w:rPr>
        <w:lastRenderedPageBreak/>
        <w:t>سرمایه‌گذاری در پروژه‌های مختلف منجر شود. سرمایه‌گذاران ممکن است فرصت‌های بهتر و جذاب‌تری نسبت به پروژه‌های سازمان انتخاب کنند، که می‌تواند به کاهش منابع مالی در دسترس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مشکلات در تأمین منابع مالی برای پروژه‌های جدید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 تأمین منابع مالی برای پروژه‌های نوآورانه**: سازمان‌ها ممکن است با مشکلاتی در تأمین منابع مالی برای پروژه‌های نوآورانه و تحقیق و توسعه مواجه شوند، زیرا رقابت شدید ممکن است منابع مالی را به پروژه‌های دیگر جلب کند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منابع مالی برای پروژه‌های کلیدی**: رقابت شدید می‌تواند به محدودیت در تأمین منابع مالی برای پروژه‌های کلیدی و استراتژیک منجر شود. این می‌تواند به مشکلاتی در اجرای پروژه‌های مهم و تحقق اهداف بلندمدت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فشار بر روی بازده سرمایه‌گذاری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انتظار برای بازده سریع‌تر**: در شرایط رقابت شدید، سرمایه‌گذاران ممکن است انتظار داشته باشند که بازده سرمایه‌گذاری سریع‌تر و قابل توجه‌تری داشته باشند. این فشار می‌تواند به افزایش فشار بر روی سازمان‌ها برای دستیابی به نتایج سریع‌تر و کاهش زمان‌بندی پروژه‌ها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انعطاف‌پذیری مالی**: سازمان‌ها ممکن است نتوانند به اندازه کافی انعطاف‌پذیری مالی داشته باشند و مجبور به پذیرش شرایط سخت‌تر برای تأمین مالی پروژه‌ها شوند، که می‌تواند به محدودیت در توانایی اجرای پروژه‌ها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افزایش رقابت بین سازمان‌ها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br/>
        <w:t>- **</w:t>
      </w:r>
      <w:r w:rsidR="00931DB8" w:rsidRPr="00A60AB1">
        <w:rPr>
          <w:rFonts w:ascii="Arial" w:eastAsia="Times New Roman" w:hAnsi="Arial" w:cs="B Lotus"/>
          <w:color w:val="000000"/>
          <w:rtl/>
        </w:rPr>
        <w:t>رقابت برای منابع مالی محدود**: در شرایط رقابت شدید، سازمان‌ها باید با سایر شرکت‌ها و پروژه‌ها برای جذب منابع مالی محدود رقابت کنند. این می‌تواند به افزایش هزینه‌ها و دشواری‌های جذب منابع مالی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تأمین منابع مالی به دلیل رقابت**: سازمان‌ها ممکن است نتوانند به درستی منابع مالی لازم را تأمین کنند، زیرا سایر رقبا ممکن است منابع مالی را به خود جلب کنند. این می‌تواند به محدودیت در اجرای پروژه‌ها و کاهش توان رقابتی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تأثیر بر استراتژی‌های مالی و تجاری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پیاده‌سازی استراتژی‌های مالی**: رقابت شدید در جذب منابع مالی می‌تواند به محدودیت در پیاده‌سازی استراتژی‌های مالی و سرمایه‌گذاری سازمان‌ها منجر شود. این می‌تواند به کاهش توان استراتژیک و تجاری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تخصیص منابع مالی**: سازمان‌ها ممکن است با مشکلاتی در تخصیص منابع مالی به پروژه‌های مختلف مواجه شوند و نتوانند به درستی منابع را بین پروژه‌ها و فعالیت‌های مختلف تقسیم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افت توانایی در اجرای پروژه‌های بزرگ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 مالی برای پروژه‌های بزرگ**: رقابت شدید می‌تواند به محدودیت در تأمین منابع مالی برای پروژه‌های بزرگ و پیچیده منجر شود. این می‌تواند به کاهش توانایی سازمان‌ها در اجرای پروژه‌های بزرگ و بلندمدت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جذب منابع مالی برای پروژه‌های بلندمدت**: پروژه‌های </w:t>
      </w:r>
      <w:r w:rsidR="00931DB8" w:rsidRPr="00A60AB1">
        <w:rPr>
          <w:rFonts w:ascii="Arial" w:eastAsia="Times New Roman" w:hAnsi="Arial" w:cs="B Lotus"/>
          <w:color w:val="000000"/>
          <w:rtl/>
        </w:rPr>
        <w:lastRenderedPageBreak/>
        <w:t>بلندمدت ممکن است با مشکلاتی در جذب منابع مالی مواجه شوند، زیرا سرمایه‌گذاران ممکن است تمایل بیشتری به پروژه‌های با بازده سریع‌تر و کمتر ریسک داشته باشند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تأثیر بر روابط با ذینفعان و شرکای تجاری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اعتماد شرکای تجاری**: کاهش توان جذب منابع مالی می‌تواند به افت اعتماد شرکای تجاری و ذینفعان منجر شود. این می‌تواند به مشکلاتی در همکاری و مشارکت با شرکای تجاری و کاهش فرصت‌های تجاری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تأمین منابع مالی برای پروژه‌های مشترک**: سازمان‌ها ممکن است با مشکلاتی در تأمین منابع مالی برای پروژه‌های مشترک و همکاری با سایر شرکت‌ها مواجه شوند، زیرا رقابت شدید می‌تواند به کاهش توانایی در جذب منابع مالی برای این پروژه‌ها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رقابت شدید در جذب منابع مالی می‌تواند به مشکلات جدی در تأمین منابع مالی، افزایش هزینه‌ها، و کاهش توان اجرای پروژه‌ها منجر شود. برای مقابله با این مشکلات، سازمان‌ها باید به بهینه‌سازی استراتژی‌های مالی، جذب سرمایه‌گذاران، و بهبود برنامه‌های مالی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کمبود تجربه مدیریتی در بخش چهارم نبود دانش و تخصص کافی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کمبود تجربه مدیریتی** در سازمان‌ها می‌تواند تأثیرات منفی قابل توجهی بر عملکرد و رشد آن‌ها داشته باشد. در اینجا توضیحات بیشتری درباره چگونگی تأثیر کمبود تجربه مدیریتی بر نبود دانش و تخصص کافی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1. **</w:t>
      </w:r>
      <w:r w:rsidR="00931DB8" w:rsidRPr="00A60AB1">
        <w:rPr>
          <w:rFonts w:ascii="Arial" w:eastAsia="Times New Roman" w:hAnsi="Arial" w:cs="B Lotus"/>
          <w:color w:val="000000"/>
          <w:rtl/>
        </w:rPr>
        <w:t>کاهش توانایی در تصمیم‌گیری استراتژیک</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تصمیم‌گیری غیرموثر**: مدیران کم‌تجربه ممکن است نتوانند تصمیمات استراتژیک مؤثر بگیرند. تصمیمات اشتباه یا غیرقابل‌اجرای آن‌ها می‌تواند به مشکلات در تحقق اهداف بلندمدت سازمان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تحلیل داده‌ها**: مدیران با تجربه کمتر ممکن است توانایی تحلیل دقیق داده‌های مالی و عملیاتی را نداشته باشند. این می‌تواند به تصمیمات نادرست و استراتژی‌های ناکارآمد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کاهش توانایی در مدیریت تغییرات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مدیریت تغییرات و بحران‌ها**: مدیران با تجربه کم ممکن است نتوانند به خوبی تغییرات و بحران‌ها را مدیریت کنند. این می‌تواند به افزایش مشکلات در مواجهه با چالش‌های جدید و کاهش توان سازمان در تطبیق با تغییرات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پیش‌بینی مشکلات**: کمبود تجربه مدیریتی می‌تواند به عدم توانایی در پیش‌بینی و شناسایی مشکلات قبل از وقوع آن‌ها منجر شود. این می‌تواند به افزایش ریسک‌های غیرمنتظره و مشکلات اجرایی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محدودیت در هدایت و انگیزش تیم</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هدایت تیم‌ها**: مدیران با تجربه کم ممکن است نتوانند به خوبی تیم‌های کاری را هدایت کنند و به اهداف مشترک دست یابند. این می‌تواند به کاهش کارایی و بهره‌وری تیم‌ها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انگیزش کارکنان**: کمبود تجربه می‌تواند به مشکلاتی در انگیزش و رضایت شغلی کارکنان منجر شود. مدیران با تجربه کم ممکن است </w:t>
      </w:r>
      <w:r w:rsidR="00931DB8" w:rsidRPr="00A60AB1">
        <w:rPr>
          <w:rFonts w:ascii="Arial" w:eastAsia="Times New Roman" w:hAnsi="Arial" w:cs="B Lotus"/>
          <w:color w:val="000000"/>
          <w:rtl/>
        </w:rPr>
        <w:lastRenderedPageBreak/>
        <w:t>نتوانند به خوبی نیازها و انگیزه‌های کارکنان را شناسایی کنند و راه‌حل‌های مؤثری ارائه دهند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کاهش توانایی در اجرای پروژه‌ها و مدیریت منابع</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برنامه‌ریزی و اجرای پروژه‌ها**: مدیران با تجربه کمتر ممکن است نتوانند به درستی پروژه‌ها را برنامه‌ریزی و اجرا کنند. این می‌تواند به تأخیر در تکمیل پروژه‌ها و افزایش هزینه‌ها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مدیریت منابع**: کمبود تجربه می‌تواند به مشکلاتی در مدیریت منابع مالی، انسانی و فنی منجر شود. مدیران کم‌تجربه ممکن است نتوانند به درستی منابع را تخصیص دهند و از آن‌ها بهره‌برداری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محدودیت در توسعه استراتژی‌های کسب‌وکار</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ایجاد استراتژی‌های بلندمدت**: مدیران با تجربه کم ممکن است نتوانند استراتژی‌های بلندمدت مؤثری برای رشد و توسعه کسب‌وکار ایجاد کنند. این می‌تواند به عدم تحقق اهداف استراتژیک و کاهش توان رقابتی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تحلیل رقبا و بازار**: کمبود تجربه می‌تواند به مشکلاتی در تحلیل رقبا و بازار منجر شود. مدیران با تجربه کمتر ممکن است نتوانند تغییرات بازار و رقابت‌ها را به درستی شناسایی کنند و استراتژی‌های مناسب را تدوین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کاهش توانایی در مدیریت روابط و ارتباطات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مشکلات در برقراری روابط مؤثر با ذینفعان**: مدیران با تجربه کم ممکن است نتوانند روابط مؤثری با ذینفعان، مشتریان و شرکای تجاری برقرار کنند. این </w:t>
      </w:r>
      <w:r w:rsidR="00931DB8" w:rsidRPr="00A60AB1">
        <w:rPr>
          <w:rFonts w:ascii="Arial" w:eastAsia="Times New Roman" w:hAnsi="Arial" w:cs="B Lotus"/>
          <w:color w:val="000000"/>
          <w:rtl/>
        </w:rPr>
        <w:lastRenderedPageBreak/>
        <w:t>می‌تواند به مشکلات در همکاری و مشارکت‌های تجاری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ارتباطات داخلی و خارجی**: کمبود تجربه می‌تواند به مشکلاتی در برقراری ارتباطات داخلی و خارجی مؤثر منجر شود. مدیران با تجربه کمتر ممکن است نتوانند به خوبی پیام‌ها و اطلاعات را منتقل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محدودیت در توسعه مهارت‌های مدیریتی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یادگیری و به‌روزرسانی مهارت‌ها**: مدیران با تجربه کم ممکن است نتوانند به سرعت مهارت‌های مدیریتی جدید را یاد بگیرند و به‌روزرسانی کنند. این می‌تواند به عدم توانایی در استفاده از روش‌های مدیریتی پیشرفته و فناوری‌های نوین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ایجاد فرهنگ یادگیری**: کمبود تجربه مدیریتی می‌تواند به مشکلاتی در ایجاد فرهنگ یادگیری و توسعه در سازمان منجر شود. مدیران با تجربه کم ممکن است نتوانند به خوبی کارکنان را به یادگیری و توسعه حرفه‌ای تشویق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افت توانایی در مدیریت مالی و اقتصادی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مدیریت بودجه و هزینه‌ها**: مدیران با تجربه کم ممکن است نتوانند به درستی بودجه و هزینه‌های سازمان را مدیریت کنند. این می‌تواند به مشکلات مالی و افزایش هزینه‌های عملیاتی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تحلیل مالی**: کمبود تجربه می‌تواند به کاهش توانایی در تحلیل مالی و اقتصادی سازمان منجر شود. مدیران با تجربه کمتر ممکن است نتوانند به درستی اطلاعات مالی را تجزیه و تحلیل کنند و تصمیمات مالی مناسبی بگیرند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lastRenderedPageBreak/>
        <w:t>در مجموع، کمبود تجربه مدیریتی می‌تواند به مشکلات جدی در تصمیم‌گیری، مدیریت تغییرات، هدایت تیم‌ها، و اجرای پروژه‌ها منجر شود. برای مقابله با این مشکلات، سازمان‌ها باید به جذب و توسعه مدیران با تجربه، ارائه آموزش‌های مدیریتی، و بهبود فرآیندهای مدیریتی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عدم آموزش های تخصصی در بخش چهارم نبود دانش و تخصص کافی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عدم آموزش‌های تخصصی** می‌تواند به مشکلات جدی در توسعه و بهره‌وری سازمان‌ها منجر شود. در اینجا توضیحات بیشتری درباره چگونگی تأثیر عدم آموزش‌های تخصصی بر نبود دانش و تخصص کافی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توانایی‌های فنی و حرفه‌ای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مهارت‌های فنی**: عدم آموزش‌های تخصصی می‌تواند به کاهش مهارت‌های فنی کارکنان منجر شود. کارکنان ممکن است نتوانند با تکنولوژی‌های جدید و روش‌های به‌روز در صنعت خود آشنا شوند، که می‌تواند به کاهش کیفیت و کارایی در انجام وظایف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محدودیت در توسعه تخصص‌های حرفه‌ای**: بدون آموزش‌های تخصصی، کارکنان ممکن است نتوانند در زمینه‌های تخصصی خود به سطح بالا برسند. این می‌تواند به کاهش توانایی‌های حرفه‌ای و محدودیت در ارتقاء شغلی و مسئولیت‌های پیشرفته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افت کیفیت و بهره‌وری کار</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کاهش کیفیت کار**: کارکنان بدون آموزش‌های تخصصی ممکن است نتوانند </w:t>
      </w:r>
      <w:r w:rsidR="00931DB8" w:rsidRPr="00A60AB1">
        <w:rPr>
          <w:rFonts w:ascii="Arial" w:eastAsia="Times New Roman" w:hAnsi="Arial" w:cs="B Lotus"/>
          <w:color w:val="000000"/>
          <w:rtl/>
        </w:rPr>
        <w:lastRenderedPageBreak/>
        <w:t>به استانداردهای کیفیت بالا دست یابند. این می‌تواند به افزایش اشتباهات، نقص‌ها، و عدم تطابق با استانداردهای صنعتی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بهره‌وری و کارایی**: عدم آموزش تخصصی می‌تواند به کاهش بهره‌وری و کارایی کارکنان منجر شود. کارکنان ممکن است نتوانند به طور مؤثر از ابزارها و روش‌های کاری استفاده کنند، که می‌تواند به افزایش زمان و هزینه‌های کاری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مشکلات در نوآوری و توسعه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نوآوری**: کارکنان بدون آموزش‌های تخصصی ممکن است نتوانند به خوبی در فرآیندهای نوآوری و توسعه مشارکت کنند. این می‌تواند به محدودیت در ایجاد ایده‌های جدید و بهبود روش‌های کاری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استفاده از فناوری‌های جدید**: عدم آموزش‌های تخصصی می‌تواند به مشکلاتی در استفاده از فناوری‌های جدید و ابزارهای پیشرفته منجر شود. این می‌تواند به کاهش توانایی سازمان در بهره‌برداری از تکنولوژی‌های نوین و رقابت با سایر سازمان‌ها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مشکلات در مدیریت و رهبری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مدیریت پروژه‌ها**: مدیران بدون آموزش‌های تخصصی ممکن است نتوانند پروژه‌ها را به طور مؤثر برنامه‌ریزی و مدیریت کنند. این می‌تواند به تأخیر در پروژه‌ها، افزایش هزینه‌ها و کاهش کیفیت نتایج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رهبری تیم‌ها**: عدم آموزش‌های تخصصی می‌تواند به کاهش توانایی در رهبری و هدایت تیم‌ها منجر شود. مدیران و رهبران ممکن است نتوانند به درستی نیازها و مشکلات کارکنان را شناسایی و حل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5. **</w:t>
      </w:r>
      <w:r w:rsidR="00931DB8" w:rsidRPr="00A60AB1">
        <w:rPr>
          <w:rFonts w:ascii="Arial" w:eastAsia="Times New Roman" w:hAnsi="Arial" w:cs="B Lotus"/>
          <w:color w:val="000000"/>
          <w:rtl/>
        </w:rPr>
        <w:t>مشکلات در رعایت استانداردها و مقررات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رعایت استانداردها**: کارکنان بدون آموزش‌های تخصصی ممکن است نتوانند به درستی استانداردهای صنعتی و مقررات قانونی را رعایت کنند. این می‌تواند به مشکلات قانونی، جریمه‌ها و آسیب به اعتبار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پیاده‌سازی بهترین شیوه‌ها**: عدم آموزش تخصصی می‌تواند به مشکلاتی در پیاده‌سازی بهترین شیوه‌ها و فرآیندهای کاری منجر شود. این می‌تواند به کاهش توان رقابتی و عدم تحقق اهداف سازمانی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افت توانایی در تحلیل و حل مشکلات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تحلیل مشکلات پیچیده**: کارکنان بدون آموزش‌های تخصصی ممکن است نتوانند به درستی مشکلات پیچیده را تحلیل و حل کنند. این می‌تواند به افزایش مشکلات اجرایی و کاهش توان سازمان در مقابله با چالش‌های پیچیده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ایجاد راه‌حل‌های مؤثر**: عدم آموزش‌های تخصصی می‌تواند به مشکلاتی در ایجاد و پیاده‌سازی راه‌حل‌های مؤثر برای مشکلات موجود منجر شود. این می‌تواند به کاهش توانایی سازمان در مدیریت بحران‌ها و چالش‌های 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محدودیت در رشد و توسعه فردی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افت توانایی‌های فردی**: عدم آموزش‌های تخصصی می‌تواند به محدودیت در رشد و توسعه فردی کارکنان منجر شود. کارکنان ممکن است نتوانند به مهارت‌ها و تخصص‌های جدید دست یابند و از فرصت‌های شغلی و پیشرفت </w:t>
      </w:r>
      <w:r w:rsidR="00931DB8" w:rsidRPr="00A60AB1">
        <w:rPr>
          <w:rFonts w:ascii="Arial" w:eastAsia="Times New Roman" w:hAnsi="Arial" w:cs="B Lotus"/>
          <w:color w:val="000000"/>
          <w:rtl/>
        </w:rPr>
        <w:lastRenderedPageBreak/>
        <w:t>بهره‌برداری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انگیزه و رضایت شغلی**: عدم وجود آموزش‌های تخصصی می‌تواند به کاهش انگیزه و رضایت شغلی کارکنان منجر شود. کارکنان ممکن است احساس کنند که فرصتی برای یادگیری و توسعه ندارند، که می‌تواند به افت عملکرد و افزایش نارضایتی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محدودیت در جذب و نگهداری استعدادها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جذب استعدادهای جدید**: سازمان‌هایی که فاقد برنامه‌های آموزشی تخصصی هستند، ممکن است با مشکلاتی در جذب استعدادهای جدید و با مهارت‌های بالا مواجه شوند. این می‌تواند به کاهش توان رقابتی و محدودیت در جذب بهترین نیروها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افت توانایی در نگهداری کارکنان با استعداد**: عدم وجود فرصت‌های آموزشی و توسعه‌ای می‌تواند به مشکلاتی در نگهداری کارکنان با استعداد و با تجربه منجر شود. این می‌تواند به افزایش نرخ ترک شغل و کاهش تجربه و دانش در سازمان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در مجموع، عدم آموزش‌های تخصصی می‌تواند به مشکلات جدی در کیفیت کار، بهره‌وری، نوآوری، و مدیریت منابع منجر شود. برای مقابله با این مشکلات، سازمان‌ها باید به برنامه‌ریزی و اجرای برنامه‌های آموزشی تخصصی، ارائه فرصت‌های یادگیری مداوم، و بهبود فرآیندهای توسعه مهارت‌ها توجه کنند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tl/>
        </w:rPr>
        <w:t>کمبود مشاوران و کارشناسان خبره را در بخش چهارم نبود دانش و تخصص کافی را بیشتر توضیح داده</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w:t>
      </w:r>
      <w:r w:rsidR="00931DB8" w:rsidRPr="00A60AB1">
        <w:rPr>
          <w:rFonts w:ascii="Arial" w:eastAsia="Times New Roman" w:hAnsi="Arial" w:cs="B Lotus"/>
          <w:color w:val="000000"/>
          <w:rtl/>
        </w:rPr>
        <w:t xml:space="preserve">کمبود مشاوران و کارشناسان خبره** می‌تواند تأثیرات منفی قابل توجهی بر </w:t>
      </w:r>
      <w:r w:rsidR="00931DB8" w:rsidRPr="00A60AB1">
        <w:rPr>
          <w:rFonts w:ascii="Arial" w:eastAsia="Times New Roman" w:hAnsi="Arial" w:cs="B Lotus"/>
          <w:color w:val="000000"/>
          <w:rtl/>
        </w:rPr>
        <w:lastRenderedPageBreak/>
        <w:t>عملکرد و موفقیت سازمان‌ها داشته باشد. در اینجا توضیحات بیشتری درباره چگونگی تأثیر کمبود مشاوران و کارشناسان خبره بر نبود دانش و تخصص کافی ارائه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1. **</w:t>
      </w:r>
      <w:r w:rsidR="00931DB8" w:rsidRPr="00A60AB1">
        <w:rPr>
          <w:rFonts w:ascii="Arial" w:eastAsia="Times New Roman" w:hAnsi="Arial" w:cs="B Lotus"/>
          <w:color w:val="000000"/>
          <w:rtl/>
        </w:rPr>
        <w:t>کاهش کیفیت مشاوره و راهنمایی</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مشاوره نادرست یا ناکافی**: نبود مشاوران و کارشناسان خبره می‌تواند به ارائه مشاوره‌های نادرست یا ناکافی منجر شود. این می‌تواند به اتخاذ تصمیمات غلط و استراتژی‌های ناکارآمد در سازمان‌ها منجر شود که به کاهش عملکرد و افزایش ریسک‌ها می‌انجامد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تحلیل‌های دقیق**: مشاوران و کارشناسان با تجربه کم ممکن است نتوانند تحلیل‌های دقیقی از وضعیت‌های پیچیده و مشکلات سازمانی ارائه دهند. این می‌تواند به عدم شناسایی مشکلات کلیدی و فرصت‌های بهبود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2. **</w:t>
      </w:r>
      <w:r w:rsidR="00931DB8" w:rsidRPr="00A60AB1">
        <w:rPr>
          <w:rFonts w:ascii="Arial" w:eastAsia="Times New Roman" w:hAnsi="Arial" w:cs="B Lotus"/>
          <w:color w:val="000000"/>
          <w:rtl/>
        </w:rPr>
        <w:t>مشکلات در توسعه استراتژی‌ها و برنامه‌ها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توسعه استراتژی‌های مؤثر**: مشاوران و کارشناسان بدون تجربه کافی ممکن است نتوانند استراتژی‌های مؤثری برای رشد و توسعه سازمان‌ها طراحی کنند. این می‌تواند به کاهش توان رقابتی و عدم تحقق اهداف سازمانی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پیاده‌سازی برنامه‌ها**: کمبود کارشناسان خبره می‌تواند به مشکلاتی در پیاده‌سازی و مدیریت برنامه‌ها و پروژه‌ها منجر شود. این می‌تواند به تأخیر در اجرای پروژه‌ها و افزایش هزینه‌ها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3. **</w:t>
      </w:r>
      <w:r w:rsidR="00931DB8" w:rsidRPr="00A60AB1">
        <w:rPr>
          <w:rFonts w:ascii="Arial" w:eastAsia="Times New Roman" w:hAnsi="Arial" w:cs="B Lotus"/>
          <w:color w:val="000000"/>
          <w:rtl/>
        </w:rPr>
        <w:t>افت توانایی در حل مشکلات پیچیده</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مشکلات در مدیریت بحران‌ها**: مشاوران و کارشناسان بدون تجربه ممکن است نتوانند به خوبی بحران‌ها و مشکلات پیچیده را مدیریت کنند. این می‌تواند به عدم توانایی در پاسخ‌گویی به چالش‌های جدی و کاهش توان سازمان در مقابله با بحران‌ها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شناسایی ریشه مشکلات**: کمبود کارشناسان خبره می‌تواند به مشکلاتی در شناسایی و حل ریشه‌ای مشکلات سازمانی منجر شود. این می‌تواند به افزایش مشکلات و ناتوانی در بهبود وضعیت‌های جاری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4. **</w:t>
      </w:r>
      <w:r w:rsidR="00931DB8" w:rsidRPr="00A60AB1">
        <w:rPr>
          <w:rFonts w:ascii="Arial" w:eastAsia="Times New Roman" w:hAnsi="Arial" w:cs="B Lotus"/>
          <w:color w:val="000000"/>
          <w:rtl/>
        </w:rPr>
        <w:t>محدودیت در بهره‌برداری از فرصت‌ها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شناسایی فرصت‌های جدید**: کارشناسان با تجربه کمتر ممکن است نتوانند به درستی فرصت‌های جدید و بالقوه را شناسایی کنند. این می‌تواند به عدم بهره‌برداری از فرصت‌های رشد و توسعه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توسعه نوآوری‌ها**: کمبود مشاوران و کارشناسان خبره می‌تواند به کاهش توانایی در توسعه و پیاده‌سازی نوآوری‌های جدید منجر شود. این می‌تواند به محدودیت در پیشرفت فناوری و بهبود روش‌های کاری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5. **</w:t>
      </w:r>
      <w:r w:rsidR="00931DB8" w:rsidRPr="00A60AB1">
        <w:rPr>
          <w:rFonts w:ascii="Arial" w:eastAsia="Times New Roman" w:hAnsi="Arial" w:cs="B Lotus"/>
          <w:color w:val="000000"/>
          <w:rtl/>
        </w:rPr>
        <w:t>مشکلات در آموزش و توسعه کارکنان</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توانایی در ارائه آموزش‌های مؤثر**: مشاوران و کارشناسان بدون تجربه ممکن است نتوانند به درستی برنامه‌های آموزشی و توسعه‌ای برای کارکنان طراحی و اجرا کنند. این می‌تواند به محدودیت در رشد و پیشرفت کارکنان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 xml:space="preserve">افت کیفیت مشاوره و راهنمایی برای کارکنان**: نبود کارشناسان خبره می‌تواند به کاهش کیفیت مشاوره و راهنمایی‌های ارائه شده به کارکنان منجر شود، </w:t>
      </w:r>
      <w:r w:rsidR="00931DB8" w:rsidRPr="00A60AB1">
        <w:rPr>
          <w:rFonts w:ascii="Arial" w:eastAsia="Times New Roman" w:hAnsi="Arial" w:cs="B Lotus"/>
          <w:color w:val="000000"/>
          <w:rtl/>
        </w:rPr>
        <w:lastRenderedPageBreak/>
        <w:t>که به کاهش عملکرد و رضایت شغلی آن‌ها منجر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6. **</w:t>
      </w:r>
      <w:r w:rsidR="00931DB8" w:rsidRPr="00A60AB1">
        <w:rPr>
          <w:rFonts w:ascii="Arial" w:eastAsia="Times New Roman" w:hAnsi="Arial" w:cs="B Lotus"/>
          <w:color w:val="000000"/>
          <w:rtl/>
        </w:rPr>
        <w:t>مشکلات در مدیریت پروژه‌ها و تغییرات</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عدم توانایی در مدیریت پروژه‌های پیچیده**: مشاوران و کارشناسان با تجربه کمتر ممکن است نتوانند پروژه‌های پیچیده و بزرگ را به طور مؤثر مدیریت کنند. این می‌تواند به تأخیر در تکمیل پروژه‌ها و افزایش هزینه‌ها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مدیریت تغییرات سازمانی**: کمبود مشاوران خبره می‌تواند به مشکلاتی در مدیریت تغییرات و تحول‌های سازمانی منجر شود. این می‌تواند به مقاومت در برابر تغییر و کاهش توانایی سازمان در تطبیق با تغییرات جدید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7. **</w:t>
      </w:r>
      <w:r w:rsidR="00931DB8" w:rsidRPr="00A60AB1">
        <w:rPr>
          <w:rFonts w:ascii="Arial" w:eastAsia="Times New Roman" w:hAnsi="Arial" w:cs="B Lotus"/>
          <w:color w:val="000000"/>
          <w:rtl/>
        </w:rPr>
        <w:t>افت توانایی در تحلیل بازار و رقبا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کمبود تحلیل‌های رقابتی و بازار**: مشاوران و کارشناسان با تجربه کمتر ممکن است نتوانند به درستی تحلیل‌های رقابتی و بازار را انجام دهند. این می‌تواند به کاهش توان سازمان در شناسایی روندهای بازار و اقدامات رقبا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کاهش توانایی در توسعه استراتژی‌های رقابتی**: کمبود کارشناسان خبره می‌تواند به مشکلاتی در توسعه استراتژی‌های رقابتی مؤثر منجر شود، که به کاهش توان سازمان در رقابت با سایر شرکت‌ها منجر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8. **</w:t>
      </w:r>
      <w:r w:rsidR="00931DB8" w:rsidRPr="00A60AB1">
        <w:rPr>
          <w:rFonts w:ascii="Arial" w:eastAsia="Times New Roman" w:hAnsi="Arial" w:cs="B Lotus"/>
          <w:color w:val="000000"/>
          <w:rtl/>
        </w:rPr>
        <w:t>محدودیت در توسعه و اجرای سیاست‌ها</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br/>
        <w:t>- **</w:t>
      </w:r>
      <w:r w:rsidR="00931DB8" w:rsidRPr="00A60AB1">
        <w:rPr>
          <w:rFonts w:ascii="Arial" w:eastAsia="Times New Roman" w:hAnsi="Arial" w:cs="B Lotus"/>
          <w:color w:val="000000"/>
          <w:rtl/>
        </w:rPr>
        <w:t>مشکلات در طراحی سیاست‌های مؤثر**: مشاوران و کارشناسان بدون تجربه کافی ممکن است نتوانند سیاست‌های مؤثری برای سازمان طراحی کنند. این می‌تواند به مشکلاتی در مدیریت منابع و بهبود عملکرد منجر 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r w:rsidR="00931DB8" w:rsidRPr="00A60AB1">
        <w:rPr>
          <w:rFonts w:ascii="Arial" w:eastAsia="Times New Roman" w:hAnsi="Arial" w:cs="B Lotus"/>
          <w:color w:val="000000"/>
        </w:rPr>
        <w:lastRenderedPageBreak/>
        <w:t>- **</w:t>
      </w:r>
      <w:r w:rsidR="00931DB8" w:rsidRPr="00A60AB1">
        <w:rPr>
          <w:rFonts w:ascii="Arial" w:eastAsia="Times New Roman" w:hAnsi="Arial" w:cs="B Lotus"/>
          <w:color w:val="000000"/>
          <w:rtl/>
        </w:rPr>
        <w:t>افت توانایی در پیاده‌سازی سیاست‌ها**: کمبود کارشناسان خبره می‌تواند به مشکلاتی در پیاده‌سازی و اجرای سیاست‌های سازمانی منجر شود، که به کاهش توانایی در تحقق اهداف و برنامه‌های سازمان منجر می‌شود</w:t>
      </w:r>
      <w:r w:rsidR="00931DB8" w:rsidRPr="00A60AB1">
        <w:rPr>
          <w:rFonts w:ascii="Arial" w:eastAsia="Times New Roman" w:hAnsi="Arial" w:cs="B Lotus"/>
          <w:color w:val="000000"/>
        </w:rPr>
        <w:t>.</w:t>
      </w:r>
      <w:r w:rsidR="00931DB8" w:rsidRPr="00A60AB1">
        <w:rPr>
          <w:rFonts w:ascii="Arial" w:eastAsia="Times New Roman" w:hAnsi="Arial" w:cs="B Lotus"/>
          <w:color w:val="000000"/>
        </w:rPr>
        <w:br/>
      </w:r>
    </w:p>
    <w:p w14:paraId="2E9D6EAD" w14:textId="77777777" w:rsidR="00931DB8" w:rsidRPr="00A60AB1" w:rsidRDefault="00931DB8" w:rsidP="005B1B03">
      <w:pPr>
        <w:bidi/>
        <w:spacing w:after="0" w:line="240" w:lineRule="auto"/>
        <w:rPr>
          <w:rFonts w:ascii="Arial" w:eastAsia="Times New Roman" w:hAnsi="Arial" w:cs="B Lotus"/>
          <w:color w:val="000000"/>
        </w:rPr>
      </w:pPr>
      <w:r w:rsidRPr="00A60AB1">
        <w:rPr>
          <w:rFonts w:ascii="Arial" w:eastAsia="Times New Roman" w:hAnsi="Arial" w:cs="B Lotus"/>
          <w:color w:val="000000"/>
          <w:rtl/>
        </w:rPr>
        <w:t>در مجموع، کمبود مشاوران و کارشناسان خبره می‌تواند به مشکلات جدی در تصمیم‌گیری، استراتژی‌سازی، مدیریت پروژه‌ها، و توسعه سازمان منجر شود. برای مقابله با این مشکلات، سازمان‌ها باید به جذب و توسعه مشاوران و کارشناسان با تجربه، ارائه آموزش‌های تخصصی، و بهبود فرآیندهای مشاوره و مدیریت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پایین بودن سطح تحقیق و توسعه را در بخش چهارم نبود دانش و تخصص کافی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پایین بودن سطح تحقیق و توسعه</w:t>
      </w:r>
      <w:r w:rsidRPr="00A60AB1">
        <w:rPr>
          <w:rFonts w:ascii="Arial" w:eastAsia="Times New Roman" w:hAnsi="Arial" w:cs="B Lotus"/>
          <w:color w:val="000000"/>
        </w:rPr>
        <w:t xml:space="preserve"> (R&amp;D)** </w:t>
      </w:r>
      <w:r w:rsidRPr="00A60AB1">
        <w:rPr>
          <w:rFonts w:ascii="Arial" w:eastAsia="Times New Roman" w:hAnsi="Arial" w:cs="B Lotus"/>
          <w:color w:val="000000"/>
          <w:rtl/>
        </w:rPr>
        <w:t>می‌تواند به مشکلات جدی در نوآوری و رشد سازمان‌ها منجر شود. در اینجا توضیحات بیشتری درباره چگونگی تأثیر پایین بودن سطح تحقیق و توسعه بر نبود دانش و تخصص کافی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کاهش ظرفیت نوآوری و پیشرفت فناوری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ایجاد محصولات و خدمات جدید**: سازمان‌هایی که به تحقیق و توسعه توجه کافی ندارند، ممکن است نتوانند محصولات و خدمات جدیدی ایجاد کنند. این می‌تواند به کاهش توان رقابتی و محدودیت در پاسخ به نیازهای مشتریان جدید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محدودیت در استفاده از فناوری‌های پیشرفته**: پایین بودن سطح تحقیق و توسعه می‌تواند به کاهش توانایی در بهره‌برداری از فناوری‌های نوین و پیشرفته منجر شود. این می‌تواند به عدم توانایی در رقابت با سازمان‌هایی که از فناوری‌های </w:t>
      </w:r>
      <w:r w:rsidRPr="00A60AB1">
        <w:rPr>
          <w:rFonts w:ascii="Arial" w:eastAsia="Times New Roman" w:hAnsi="Arial" w:cs="B Lotus"/>
          <w:color w:val="000000"/>
          <w:rtl/>
        </w:rPr>
        <w:lastRenderedPageBreak/>
        <w:t>جدید استفاده می‌کنند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افت کیفیت محصولات و خدمات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مشکلات در بهبود کیفیت**: بدون تحقیق و توسعه مستمر، سازمان‌ها ممکن است نتوانند کیفیت محصولات و خدمات خود را بهبود دهند. این می‌تواند به افزایش نارضایتی مشتریان و کاهش سهم بازار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توانایی در رفع مشکلات و نقص‌ها**: کمبود تحقیق و توسعه می‌تواند به مشکلاتی در شناسایی و رفع نقص‌ها و مشکلات فنی در محصولات و خدمات منجر شود. این می‌تواند به کاهش رضایت مشتریان و مشکلات در فروش و بازاریابی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محدودیت در رشد و توسعه بازار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ورود به بازارهای جدید**: سازمان‌هایی که به تحقیق و توسعه توجه نمی‌کنند، ممکن است نتوانند به بازارهای جدید و فرصت‌های تجاری جدید وارد شوند. این می‌تواند به محدودیت در رشد و توسعه کسب‌وکار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توسعه استراتژی‌های رقابتی**: پایین بودن سطح تحقیق و توسعه می‌تواند به کاهش توانایی در توسعه استراتژی‌های رقابتی مؤثر منجر شود. این می‌تواند به عدم توانایی در جذب مشتریان و رقابت با سایر سازمان‌ها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کاهش توانایی در پیش‌بینی و پاسخ به تغییرات بازار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مشکلات در پیش‌بینی روندهای بازار**: سازمان‌هایی که به تحقیق و توسعه </w:t>
      </w:r>
      <w:r w:rsidRPr="00A60AB1">
        <w:rPr>
          <w:rFonts w:ascii="Arial" w:eastAsia="Times New Roman" w:hAnsi="Arial" w:cs="B Lotus"/>
          <w:color w:val="000000"/>
          <w:rtl/>
        </w:rPr>
        <w:lastRenderedPageBreak/>
        <w:t>توجه کافی ندارند، ممکن است نتوانند به درستی روندهای بازار و تغییرات نیازهای مشتریان را پیش‌بینی کنند. این می‌تواند به عدم تطابق با تغییرات بازار و کاهش توان رقابتی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پاسخ به تغییرات سریع**: پایین بودن سطح تحقیق و توسعه می‌تواند به مشکلاتی در پاسخ به تغییرات سریع بازار و نیازهای مشتریان منجر شود. این می‌تواند به کاهش توان سازمان در سازگاری با تغییرات و فرصت‌های جدید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محدودیت در توسعه و بهبود فرآیندها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بهبود فرآیندهای تولید**: بدون تحقیق و توسعه، سازمان‌ها ممکن است نتوانند فرآیندهای تولید و عملیات خود را بهبود دهند. این می‌تواند به کاهش کارایی و افزایش هزینه‌های عملیاتی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توانایی در پیاده‌سازی روش‌های بهینه‌سازی**: پایین بودن سطح تحقیق و توسعه می‌تواند به مشکلاتی در پیاده‌سازی روش‌های بهینه‌سازی و بهبود فرآیندهای کاری منجر شود. این می‌تواند به کاهش توانایی در مدیریت منابع و افزایش بهره‌وری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افت توانایی در جذب و حفظ استعدادها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محدودیت در جذب نیروهای متخصص**: سازمان‌هایی که به تحقیق و توسعه توجه نمی‌کنند، ممکن است نتوانند نیروهای متخصص و با استعداد را جذب کنند. این می‌تواند به کاهش توان سازمان در بهره‌برداری از دانش و تخصص‌های جدید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مشکلات در نگهداری استعدادها**: عدم وجود فرصت‌های تحقیق و توسعه </w:t>
      </w:r>
      <w:r w:rsidRPr="00A60AB1">
        <w:rPr>
          <w:rFonts w:ascii="Arial" w:eastAsia="Times New Roman" w:hAnsi="Arial" w:cs="B Lotus"/>
          <w:color w:val="000000"/>
          <w:rtl/>
        </w:rPr>
        <w:lastRenderedPageBreak/>
        <w:t>می‌تواند به مشکلاتی در نگهداری استعدادهای فعلی منجر شود. کارکنان ممکن است به دنبال فرصت‌های بهتر و پروژه‌های تحقیقاتی جذاب‌تر در دیگر سازمان‌ها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مشکلات در همکاری‌های تحقیقاتی و علمی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همکاری با دانشگاه‌ها و مراکز تحقیقاتی**: پایین بودن سطح تحقیق و توسعه می‌تواند به مشکلاتی در ایجاد و حفظ همکاری‌های تحقیقاتی و علمی با دانشگاه‌ها و مراکز تحقیقاتی منجر شود. این می‌تواند به محدودیت در بهره‌برداری از دانش و تحقیق‌های پیشرفته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دریافت بودجه‌های تحقیقاتی**: سازمان‌هایی که به تحقیق و توسعه توجه نمی‌کنند، ممکن است نتوانند بودجه‌های تحقیقاتی و کمک‌های مالی از سازمان‌های دولتی و غیر دولتی را جذب کنند. این می‌تواند به کاهش توان سازمان در انجام پروژه‌های تحقیقاتی و توسعه‌ای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کاهش رقابت‌پذیری و توان اقتصادی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توان رقابتی در بازار**: سازمان‌هایی که به تحقیق و توسعه اهمیت نمی‌دهند، ممکن است نتوانند به خوبی با رقبا رقابت کنند. این می‌تواند به کاهش سهم بازار و کاهش سودآوری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توان اقتصادی و رشد**: پایین بودن سطح تحقیق و توسعه می‌تواند به کاهش توان اقتصادی و رشد سازمان منجر شود. سازمان‌ها ممکن است نتوانند به پتانسیل‌های رشد کامل دست یابند و از فرصت‌های تجاری بهره‌برداری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در مجموع، پایین بودن سطح تحقیق و توسعه می‌تواند به مشکلات جدی در نوآوری، کیفیت محصولات و خدمات، رشد بازار، و توان رقابتی منجر شود. برای </w:t>
      </w:r>
      <w:r w:rsidRPr="00A60AB1">
        <w:rPr>
          <w:rFonts w:ascii="Arial" w:eastAsia="Times New Roman" w:hAnsi="Arial" w:cs="B Lotus"/>
          <w:color w:val="000000"/>
          <w:rtl/>
        </w:rPr>
        <w:lastRenderedPageBreak/>
        <w:t>مقابله با این مشکلات، سازمان‌ها باید به سرمایه‌گذاری در تحقیق و توسعه، ایجاد فرصت‌های نوآوری، و بهبود فرآیندهای تحقیقاتی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عدم به روز رسانی اطلاعات و دانش را در بخش چهارم نبود دانش و تخصص کافی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عدم به‌روز رسانی اطلاعات و دانش** می‌تواند تأثیرات منفی قابل توجهی بر عملکرد و رقابت‌پذیری سازمان‌ها داشته باشد. در اینجا توضیحات بیشتری درباره چگونگی تأثیر عدم به‌روز رسانی اطلاعات و دانش بر نبود دانش و تخصص کافی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افت توانایی در تصمیم‌گیری استراتژیک</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تصمیمات نادرست**: عدم به‌روز رسانی اطلاعات می‌تواند به اتخاذ تصمیمات نادرست یا غیرمؤثر منجر شود. مدیران و تصمیم‌گیرندگان با اطلاعات قدیمی ممکن است نتوانند تحلیل دقیقی از وضعیت بازار، روندهای اقتصادی، و نیازهای مشتریان داشته باشند، که به تصمیم‌گیری‌های اشتباه منجر می‌شود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دقت پیش‌بینی‌ها**: اطلاعات و دانش به‌روز برای پیش‌بینی روندهای آینده و تغییرات بازار ضروری است. عدم به‌روز رسانی می‌تواند به کاهش دقت پیش‌بینی‌ها و تحلیل‌های استراتژیک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مشکلات در نوآوری و توسعه محصول</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توانایی در توسعه محصولات جدید**: اطلاعات و دانش به‌روز برای توسعه محصولات و خدمات جدید ضروری است. سازمان‌هایی که از اطلاعات و فناوری‌های جدید بهره نمی‌برند، ممکن است نتوانند محصولات و خدمات </w:t>
      </w:r>
      <w:r w:rsidRPr="00A60AB1">
        <w:rPr>
          <w:rFonts w:ascii="Arial" w:eastAsia="Times New Roman" w:hAnsi="Arial" w:cs="B Lotus"/>
          <w:color w:val="000000"/>
          <w:rtl/>
        </w:rPr>
        <w:lastRenderedPageBreak/>
        <w:t>نوآورانه‌ای ارائه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کیفیت محصولات و خدمات**: بدون به‌روز رسانی مستمر، کیفیت محصولات و خدمات ممکن است کاهش یابد. این می‌تواند به نارضایتی مشتریان و کاهش سهم بازار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محدودیت در رقابت با رقبای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اطلاعات درباره رقبا**: عدم به‌روز رسانی اطلاعات می‌تواند به مشکلاتی در شناسایی و تحلیل فعالیت‌های رقبا منجر شود. این می‌تواند به عدم توانایی در تطابق با تغییرات رقابتی و حفظ مزیت‌های رقابتی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پاسخ به تغییرات رقابتی**: سازمان‌هایی که اطلاعات و دانش خود را به‌روز نمی‌کنند، ممکن است نتوانند به سرعت به تغییرات و استراتژی‌های جدید رقبا پاسخ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کاهش توانایی در مدیریت فناوری و نوآوری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بهره‌برداری از فناوری‌های جدید**: فناوری‌ها و ابزارهای جدید به طور مداوم در حال توسعه هستند. سازمان‌هایی که اطلاعات خود را به‌روز نمی‌کنند، ممکن است نتوانند از فناوری‌های جدید و بهینه استفاده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پیاده‌سازی روش‌های نوین**: عدم به‌روز رسانی می‌تواند به مشکلاتی در پیاده‌سازی روش‌های نوین و بهینه‌سازی فرآیندها منجر شود. این می‌تواند به کاهش کارایی و افزایش هزینه‌ها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بهبود فرآیندها و مدیریت منابع</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توانایی در بهبود فرآیندهای کاری**: اطلاعات به‌روز برای شناسایی و </w:t>
      </w:r>
      <w:r w:rsidRPr="00A60AB1">
        <w:rPr>
          <w:rFonts w:ascii="Arial" w:eastAsia="Times New Roman" w:hAnsi="Arial" w:cs="B Lotus"/>
          <w:color w:val="000000"/>
          <w:rtl/>
        </w:rPr>
        <w:lastRenderedPageBreak/>
        <w:t>پیاده‌سازی بهترین شیوه‌ها و فرآیندهای کاری ضروری است. بدون به‌روز رسانی، سازمان‌ها ممکن است نتوانند فرآیندهای خود را بهبود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کارایی در مدیریت منابع**: عدم به‌روز رسانی اطلاعات می‌تواند به مشکلاتی در مدیریت منابع و تخصیص بهینه آن‌ها منجر شود. این می‌تواند به افزایش هزینه‌ها و کاهش بهره‌وری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مشکلات در آموزش و توسعه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دسترسی به اطلاعات جدید برای آموزش**: برای آموزش و توسعه کارکنان، دسترسی به اطلاعات و دانش به‌روز ضروری است. عدم به‌روز رسانی می‌تواند به مشکلاتی در ارائه آموزش‌های مؤثر و مرتبط با نیازهای فعلی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توسعه مهارت‌های جدید**: کارکنان ممکن است نتوانند مهارت‌های جدید و مرتبط با فناوری‌ها و روندهای جدید را کسب کنند، که می‌تواند به کاهش توانایی‌ها و عملکرد آن‌ها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کاهش توانایی در شناسایی و بهره‌برداری از فرصت‌های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مشکلات در شناسایی فرصت‌های بازار**: اطلاعات به‌روز برای شناسایی فرصت‌های جدید و بالقوه در بازار ضروری است. بدون آن، سازمان‌ها ممکن است فرصت‌های رشد و توسعه را از دست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توسعه استراتژی‌های جدید**: عدم به‌روز رسانی اطلاعات می‌تواند به مشکلاتی در توسعه و پیاده‌سازی استراتژی‌های جدید و مؤثر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رعایت مقررات و استانداردها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عدم تطابق با مقررات جدید**: مقررات و استانداردها به طور مداوم در حال تغییر هستند. عدم به‌روز رسانی اطلاعات می‌تواند به مشکلاتی در تطابق با مقررات جدید و رعایت استانداردهای صنعتی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پیاده‌سازی بهترین شیوه‌ها**: اطلاعات به‌روز برای پیاده‌سازی بهترین شیوه‌ها و فرآیندهای کاری ضروری است. بدون آن، سازمان‌ها ممکن است نتوانند به طور مؤثر و کارآمد عمل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عدم به‌روز رسانی اطلاعات و دانش می‌تواند به مشکلات جدی در تصمیم‌گیری، نوآوری، رقابت‌پذیری، و بهره‌وری منجر شود. برای مقابله با این مشکلات، سازمان‌ها باید به توسعه و پیاده‌سازی سیستم‌های به‌روز اطلاعات، بهبود فرآیندهای تحقیق و توسعه، و ارتقاء فرهنگ یادگیری مداوم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مشکلات در جذب و نگه داشت استعدادها در بخش چهارم نبود دانش و تخصص کافی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مشکلات در جذب و نگه‌داشت استعدادها** می‌تواند تأثیرات منفی عمیقی بر موفقیت و رشد سازمان‌ها داشته باشد. در اینجا توضیحات بیشتری درباره چگونگی تأثیر مشکلات در جذب و نگه‌داشت استعدادها بر نبود دانش و تخصص کافی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کاهش کیفیت و تنوع نیروی کار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جذب استعدادهای کمتر با کیفیت پایین‌تر**: سازمان‌هایی که نتوانند به‌طور مؤثر استعدادها را جذب کنند، ممکن است نیروی کار با کیفیت پایین‌تری داشته باشند. این می‌تواند به کاهش توانایی‌های کلیدی و تخصص‌های مورد نیاز در </w:t>
      </w:r>
      <w:r w:rsidRPr="00A60AB1">
        <w:rPr>
          <w:rFonts w:ascii="Arial" w:eastAsia="Times New Roman" w:hAnsi="Arial" w:cs="B Lotus"/>
          <w:color w:val="000000"/>
          <w:rtl/>
        </w:rPr>
        <w:lastRenderedPageBreak/>
        <w:t>سازمان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محدودیت در تنوع تخصصی**: عدم توانایی در جذب استعدادهای مختلف می‌تواند به محدودیت در تنوع تخصص‌های موجود در سازمان منجر شود، که به کاهش توانایی در حل مسائل پیچیده و بهره‌برداری از دیدگاه‌های مختلف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مشکلات در توسعه و آموزش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ارائه آموزش‌های تخصصی**: اگر استعدادهای جدید به درستی جذب نشوند یا در سازمان باقی نمانند، سازمان ممکن است نتواند آموزش‌های تخصصی و توسعه‌ای مؤثری را به کارکنان ارائه دهد. این می‌تواند به کمبود مهارت‌ها و دانش‌های مورد نیاز برای پیشرفت سازمان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کیفیت برنامه‌های آموزشی**: عدم جذب و نگه‌داشت استعدادهای مناسب می‌تواند به افت کیفیت برنامه‌های آموزشی و توسعه‌ای منجر شود، زیرا ممکن است کارکنان موجود توانایی و دانش لازم برای ارائه آموزش‌های مؤثر را نداشته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کاهش توان رقابتی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رقابت با سایر شرکت‌ها**: سازمان‌هایی که نتوانند استعدادها را جذب و نگه‌دارند، ممکن است در رقابت با سایر شرکت‌ها که نیروی کار با کیفیت و متخصص دارند، ضعف پیدا کنند. این می‌تواند به کاهش سهم بازار و کاهش توان رقابتی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افت قدرت نوآوری و بهبود**: استعدادهای با کیفیت و متخصص به توانایی سازمان در نوآوری و بهبود فرآیندها کمک می‌کنند. عدم جذب و نگه‌داشت این </w:t>
      </w:r>
      <w:r w:rsidRPr="00A60AB1">
        <w:rPr>
          <w:rFonts w:ascii="Arial" w:eastAsia="Times New Roman" w:hAnsi="Arial" w:cs="B Lotus"/>
          <w:color w:val="000000"/>
          <w:rtl/>
        </w:rPr>
        <w:lastRenderedPageBreak/>
        <w:t>استعدادها می‌تواند به کاهش قدرت نوآوری و بهبود در سازمان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مشکلات در مدیریت و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مدیریت پروژه‌ها و تیم‌ها**: مدیران و رهبران با تجربه و متخصص به موفقیت پروژه‌ها و تیم‌ها کمک می‌کنند. عدم توانایی در جذب و نگه‌داشت این افراد می‌تواند به مشکلاتی در مدیریت مؤثر پروژه‌ها و تیم‌ها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ایجاد فرهنگ سازمانی مثبت**: استعدادهای متخصص و با تجربه به ایجاد فرهنگ سازمانی مثبت و مؤثر کمک می‌کنند. عدم جذب و نگه‌داشت این افراد می‌تواند به مشکلاتی در ایجاد و حفظ فرهنگ سازمانی مثبت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افزایش هزینه‌های جستجو و آموزش</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هزینه‌های بالای جذب و آموزش**: سازمان‌ها ممکن است مجبور شوند هزینه‌های زیادی را برای جذب و آموزش استعدادهای جدید بپردازند. این هزینه‌ها می‌توانند به دلیل نیاز به آموزش‌های مکرر و فرایندهای جستجو و جذب بالا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هزینه‌های ناشی از چرخش بالا**: چرخش بالا و خروج مداوم استعدادها می‌تواند به افزایش هزینه‌های مرتبط با استخدام، آموزش و زمان از دست رفته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مشکلات در حفظ انگیزه و تعهد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افت انگیزه و تعهد کارکنان**: عدم توانایی در جذب و نگه‌داشت استعدادها می‌تواند به مشکلاتی در حفظ انگیزه و تعهد کارکنان منجر شود، زیرا کارکنان </w:t>
      </w:r>
      <w:r w:rsidRPr="00A60AB1">
        <w:rPr>
          <w:rFonts w:ascii="Arial" w:eastAsia="Times New Roman" w:hAnsi="Arial" w:cs="B Lotus"/>
          <w:color w:val="000000"/>
          <w:rtl/>
        </w:rPr>
        <w:lastRenderedPageBreak/>
        <w:t>ممکن است احساس کنند که فرصت‌های پیشرفت و رشد در سازمان محدود است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رضایت شغلی**: کارکنان ممکن است به دلیل نبود فرصت‌های کافی برای پیشرفت و توسعه در سازمان، از شغل خود ناراضی باشند و به دنبال فرصت‌های جدید در سایر سازمان‌ها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محدودیت در مدیریت تغییرات و تحولات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مشکلات در مدیریت تغییرات**: استعدادهای با تجربه به سازمان‌ها در مدیریت تغییرات و تحولات کمک می‌کنند. عدم جذب و نگه‌داشت این افراد می‌تواند به مشکلاتی در مدیریت تغییرات و تطابق با شرایط جدید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پیاده‌سازی نوآوری‌ها**: عدم وجود استعدادهای مناسب می‌تواند به مشکلاتی در پیاده‌سازی و اجرای نوآوری‌ها و تکنیک‌های جدید منجر شود، که به کاهش پیشرفت و رقابت‌پذیری سازمان می‌انجامد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کاهش توانایی در جذب پروژه‌های بزرگ و پیچیده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مشکلات در جذب پروژه‌های بزرگ**: سازمان‌هایی که استعدادهای مناسب را جذب و نگه‌ندارند، ممکن است نتوانند پروژه‌های بزرگ و پیچیده را به درستی مدیریت کنند، که به کاهش فرصت‌های تجاری و مالی منجر می‌شود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ارائه خدمات با کیفیت بالا**: عدم جذب و نگه‌داشت استعدادهای متخصص می‌تواند به کاهش توانایی سازمان در ارائه خدمات با کیفیت بالا به مشتریان و مشتریان کلیدی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در مجموع، مشکلات در جذب و نگه‌داشت استعدادها می‌تواند به کاهش کیفیت نیروی کار، افت توان رقابتی، مشکلات در توسعه و آموزش، و افزایش هزینه‌ها منجر شود. برای مقابله با این مشکلات، سازمان‌ها باید به جذب استعدادهای با </w:t>
      </w:r>
      <w:r w:rsidRPr="00A60AB1">
        <w:rPr>
          <w:rFonts w:ascii="Arial" w:eastAsia="Times New Roman" w:hAnsi="Arial" w:cs="B Lotus"/>
          <w:color w:val="000000"/>
          <w:rtl/>
        </w:rPr>
        <w:lastRenderedPageBreak/>
        <w:t>کیفیت، ایجاد فرصت‌های پیشرفت، و حفظ انگیزه و تعهد کارکنان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فقدان هم راستایی با اهداف استراتژیک در بخش چهارم نبود دانش و تخصص کافی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فقدان هم‌راستایی با اهداف استراتژیک** می‌تواند تأثیرات منفی قابل توجهی بر کارایی و موفقیت سازمان‌ها داشته باشد، به ویژه در زمینه نبود دانش و تخصص کافی. در اینجا توضیحات بیشتری درباره چگونگی تأثیر فقدان هم‌راستایی با اهداف استراتژیک بر نبود دانش و تخصص کافی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کاهش اثربخشی تلاش‌های آموزشی و توسعه‌ای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توسعه مهارت‌های نامرتبط**: اگر اهداف استراتژیک سازمان به وضوح تعریف نشده یا با برنامه‌های آموزشی و توسعه‌ای هم‌راستا نباشد، آموزش‌ها ممکن است بر روی مهارت‌ها و دانش‌های غیرضروری تمرکز کند. این می‌تواند منجر به اتلاف منابع و زمان در یادگیری مهارت‌هایی شود که به تحقق اهداف سازمانی کمک نمی‌کنند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تطابق با نیازهای سازمان**: فقدان هم‌راستایی می‌تواند به این معنی باشد که کارکنان و مدیران به دانش و تخصص‌هایی دست پیدا نمی‌کنند که برای تحقق اهداف کلیدی سازمان ضروری است. این عدم تطابق می‌تواند به کاهش توانایی در رسیدن به اهداف استراتژیک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افت کیفیت تصمیم‌گیری استراتژیک</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تصمیمات غیرمؤثر**: وقتی که دانش و تخصص مورد نیاز با اهداف استراتژیک سازمان هم‌راستا نباشد، تصمیم‌گیری‌ها ممکن است بر اساس اطلاعات </w:t>
      </w:r>
      <w:r w:rsidRPr="00A60AB1">
        <w:rPr>
          <w:rFonts w:ascii="Arial" w:eastAsia="Times New Roman" w:hAnsi="Arial" w:cs="B Lotus"/>
          <w:color w:val="000000"/>
          <w:rtl/>
        </w:rPr>
        <w:lastRenderedPageBreak/>
        <w:t>ناقص یا نادرست صورت گیرد. این می‌تواند به اتخاذ تصمیمات غیرمؤثر و آسیب‌پذیر در برابر تغییرات محیطی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شناسایی فرصت‌ها و تهدیدها**: فقدان هم‌راستایی می‌تواند به مشکلاتی در شناسایی فرصت‌ها و تهدیدهای کلیدی منجر شود، زیرا دانش و تخصص مورد نیاز برای تحلیل و پیش‌بینی صحیح این عوامل وجود ندارد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مشکلات در پیاده‌سازی استراتژی‌ها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اجرای استراتژی‌های کلیدی**: اگر دانش و تخصص موجود با اهداف استراتژیک سازمان هم‌راستا نباشد، ممکن است سازمان نتواند استراتژی‌های کلیدی را به درستی پیاده‌سازی کند. این می‌تواند به مشکلاتی در اجرای طرح‌های استراتژیک و تحقق اهداف کلیدی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انسجام و هماهنگی**: فقدان هم‌راستایی می‌تواند به کاهش انسجام و هماهنگی بین فعالیت‌ها و پروژه‌های مختلف منجر شود، زیرا تلاش‌ها و منابع ممکن است به سمت اهداف غیرمرتبط هدایت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افت انگیزه و تعهد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ارتباط بین کار و اهداف سازمانی**: کارکنان ممکن است انگیزه و تعهد خود را نسبت به اهداف سازمان کاهش دهند اگر نتوانند ارتباط واضحی بین تلاش‌های خود و اهداف استراتژیک سازمان مشاهده کنند. این می‌تواند به کاهش عملکرد و بهره‌وری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پذیرش اهداف استراتژیک**: بدون هم‌راستایی، کارکنان و مدیران ممکن است نتوانند اهداف استراتژیک سازمان را به خوبی درک کنند و در نتیجه نتوانند به‌طور مؤثر به سمت این اهداف حرکت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5. **</w:t>
      </w:r>
      <w:r w:rsidRPr="00A60AB1">
        <w:rPr>
          <w:rFonts w:ascii="Arial" w:eastAsia="Times New Roman" w:hAnsi="Arial" w:cs="B Lotus"/>
          <w:color w:val="000000"/>
          <w:rtl/>
        </w:rPr>
        <w:t>مشکلات در تخصیص منابع</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اتلاف منابع**: عدم هم‌راستایی بین دانش و تخصص موجود با اهداف استراتژیک می‌تواند به تخصیص نادرست منابع منجر شود. منابع مالی، زمانی و انسانی ممکن است به فعالیت‌هایی اختصاص یابند که به تحقق اهداف کلیدی سازمان کمک نمی‌کنند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بهره‌وری منابع**: هنگامی که منابع به درستی با اهداف استراتژیک هماهنگ نباشند، ممکن است بهره‌وری کلی سازمان کاهش یابد، زیرا تلاش‌ها و منابع به طور بهینه مورد استفاده قرار نمی‌گیرند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افت توانایی در رسیدن به مزیت رقابتی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توان رقابتی**: عدم هم‌راستایی می‌تواند به کاهش توان سازمان در رسیدن به مزیت رقابتی منجر شود، زیرا دانش و تخصص‌های مورد نیاز برای ایجاد و حفظ مزیت رقابتی به درستی در سازمان وجود ندارند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نوآوری و انطباق**: سازمان‌هایی که نتوانند دانش و تخصص خود را با اهداف استراتژیک هم‌راستا کنند، ممکن است نتوانند به‌طور مؤثر به نوآوری و انطباق با تغییرات محیطی بپردازند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مشکلات در ارزیابی و نظارت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ارزیابی عملکرد**: فقدان هم‌راستایی بین دانش و تخصص با اهداف استراتژیک می‌تواند به مشکلاتی در ارزیابی و نظارت بر پیشرفت و عملکرد سازمان منجر شود. این می‌تواند به عدم شفافیت در اندازه‌گیری موفقیت و تحقق اهداف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افت توانایی در شناسایی نقاط ضعف**: سازمان‌هایی که نتوانند به‌طور مؤثر </w:t>
      </w:r>
      <w:r w:rsidRPr="00A60AB1">
        <w:rPr>
          <w:rFonts w:ascii="Arial" w:eastAsia="Times New Roman" w:hAnsi="Arial" w:cs="B Lotus"/>
          <w:color w:val="000000"/>
          <w:rtl/>
        </w:rPr>
        <w:lastRenderedPageBreak/>
        <w:t>دانش و تخصص خود را با اهداف استراتژیک هم‌راستا کنند، ممکن است نتوانند نقاط ضعف و چالش‌های اصلی خود را شناسایی کنند و بهبودهای لازم را اعمال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توسعه استراتژی‌های بلندمدت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توانایی در برنامه‌ریزی بلندمدت**: بدون هم‌راستایی، سازمان‌ها ممکن است نتوانند برنامه‌ریزی و استراتژی‌های بلندمدت مؤثری تدوین کنند، زیرا دانش و تخصص لازم برای پیش‌بینی و برنامه‌ریزی برای آینده موجود نیست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تطابق با تغییرات آینده**: سازمان‌ها ممکن است نتوانند به‌طور مؤثر به تغییرات و تحولات آینده پاسخ دهند اگر دانش و تخصص آن‌ها با اهداف استراتژیک هم‌راستا نباشد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فقدان هم‌راستایی با اهداف استراتژیک می‌تواند به مشکلات جدی در تصمیم‌گیری، پیاده‌سازی استراتژی‌ها، تخصیص منابع، و حفظ انگیزه کارکنان منجر شود. برای مقابله با این مشکلات، سازمان‌ها باید تلاش کنند تا دانش و تخصص موجود را با اهداف استراتژیک هم‌راستا کنند و برنامه‌های آموزشی و توسعه‌ای خود را بر اساس نیازهای کلیدی سازمان تنظیم نمایند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محدودیت های منابع آموزشی و پژوهشی در بخش چهارم نبود دانش و تخصص کافی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محدودیت‌های منابع آموزشی و پژوهشی** می‌تواند تأثیرات منفی قابل توجهی بر سطح دانش و تخصص سازمان‌ها داشته باشد. در اینجا توضیحات بیشتری درباره چگونگی تأثیر محدودیت‌های منابع آموزشی و پژوهشی بر نبود دانش و تخصص کافی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1. **</w:t>
      </w:r>
      <w:r w:rsidRPr="00A60AB1">
        <w:rPr>
          <w:rFonts w:ascii="Arial" w:eastAsia="Times New Roman" w:hAnsi="Arial" w:cs="B Lotus"/>
          <w:color w:val="000000"/>
          <w:rtl/>
        </w:rPr>
        <w:t>کاهش کیفیت آموزش‌های تخصصی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نداشتن دسترسی به منابع آموزشی به‌روز**: محدودیت در منابع آموزشی می‌تواند به عدم دسترسی به متون، مقالات و دوره‌های آموزشی به‌روز و مرتبط منجر شود. این می‌تواند به کاهش کیفیت آموزش‌های تخصصی و عدم تطابق با نیازهای فعلی بازار کار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تنوع مواد آموزشی**: اگر منابع آموزشی محدود باشند، ممکن است تنوع در مواد آموزشی و روش‌های تدریس کاهش یابد. این می‌تواند به عدم توانایی در پوشش نیازهای مختلف یادگیری و توسعه تخصصی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مشکلات در توسعه تحقیق و توسعه</w:t>
      </w:r>
      <w:r w:rsidRPr="00A60AB1">
        <w:rPr>
          <w:rFonts w:ascii="Arial" w:eastAsia="Times New Roman" w:hAnsi="Arial" w:cs="B Lotus"/>
          <w:color w:val="000000"/>
        </w:rPr>
        <w:t xml:space="preserve"> (R&amp;D)**</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بودجه تحقیقاتی**: محدودیت در منابع پژوهشی می‌تواند به کمبود بودجه برای پروژه‌های تحقیق و توسعه منجر شود. این می‌تواند به کاهش فعالیت‌های پژوهشی و ناتوانی در دستیابی به نتایج نوآورانه و پیشرفته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دسترسی به تجهیزات و فناوری‌های پیشرفته**: منابع پژوهشی محدود ممکن است به عدم دسترسی به تجهیزات و فناوری‌های پیشرفته منجر شود. این می‌تواند به کاهش توانایی در انجام تحقیقات پیچیده و نوآورانه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افت توانایی در جذب و پرورش استعدادهای پژوهشی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جذب پژوهشگران برتر**: محدودیت‌های منابع پژوهشی می‌تواند به مشکلاتی در جذب و نگه‌داشت پژوهشگران و کارشناسان برتر منجر شود، زیرا این افراد ممکن است به دلیل نبود امکانات و منابع مناسب جذب نشوند یا سازمان را ترک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کاهش انگیزه پژوهشگران**: پژوهشگران ممکن است انگیزه خود را از دست دهند اگر نتوانند به منابع و حمایت‌های لازم برای تحقیقات خود دسترسی داشته باشند. این می‌تواند به کاهش کیفیت و کمیت تحقیقات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مشکلات در پیاده‌سازی و اجرای پروژه‌های تحقیقاتی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کیفیت پروژه‌های تحقیقاتی**: محدودیت‌های منابع آموزشی و پژوهشی می‌تواند به مشکلاتی در اجرای پروژه‌های تحقیقاتی منجر شود، زیرا پژوهشگران ممکن است نتوانند از منابع و ابزارهای لازم برای اجرای مؤثر پروژه‌های خود استفاده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سرعت پیشرفت تحقیقاتی**: عدم دسترسی به منابع و حمایت‌های مناسب می‌تواند به کاهش سرعت پیشرفت پروژه‌های تحقیقاتی منجر شود، که به تأخیر در دستیابی به نتایج و کاربردهای عملی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انتشار و انتشار نتایج تحقیقاتی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فرصت‌های انتشار**: محدودیت‌های منابع پژوهشی ممکن است به مشکلاتی در انتشار نتایج تحقیقاتی منجر شود. این می‌تواند شامل کمبود دسترسی به مجلات علمی و کنفرانس‌های معتبر برای انتشار نتایج تحقیقات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برقراری ارتباط با جامعه علمی**: محدودیت‌ها می‌تواند به عدم توانایی در برقراری ارتباط مؤثر با جامعه علمی و پژوهشی بین‌المللی منجر شود، که به کاهش شناسایی و اعتبار تحقیقاتی سازمان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افت توانایی در شناسایی و بهره‌برداری از فرصت‌های پژوهشی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مشکلات در شناسایی فرصت‌های نوآورانه**: بدون منابع پژوهشی مناسب، </w:t>
      </w:r>
      <w:r w:rsidRPr="00A60AB1">
        <w:rPr>
          <w:rFonts w:ascii="Arial" w:eastAsia="Times New Roman" w:hAnsi="Arial" w:cs="B Lotus"/>
          <w:color w:val="000000"/>
          <w:rtl/>
        </w:rPr>
        <w:lastRenderedPageBreak/>
        <w:t>سازمان‌ها ممکن است نتوانند به‌طور مؤثر فرصت‌های نوآورانه و پژوهشی جدید را شناسایی و بهره‌برداری کنند. این می‌تواند به کاهش توان رقابتی و نوآوری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توانایی در توسعه فناوری‌های جدید**: محدودیت‌ها در منابع پژوهشی می‌تواند به مشکلاتی در توسعه و تجاری‌سازی فناوری‌های جدید منجر شود، زیرا سازمان‌ها ممکن است نتوانند به تحقیقات و توسعه‌های مورد نیاز دسترسی پیدا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افت کیفیت تصمیم‌گیری بر اساس داده‌های تحقیقاتی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استفاده از داده‌های ناکافی یا نادرست**: محدودیت‌های منابع آموزشی و پژوهشی می‌تواند به استفاده از داده‌های ناکافی یا نادرست در تصمیم‌گیری‌های استراتژیک و عملیاتی منجر شود. این می‌تواند به اتخاذ تصمیمات غیرمؤثر و آسیب‌پذیر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توانایی در تحلیل داده‌های پیچیده**: کمبود منابع پژوهشی می‌تواند به مشکلاتی در تحلیل داده‌های پیچیده و استخراج بینش‌های مهم منجر شود، که به کاهش توانایی در اتخاذ تصمیمات استراتژیک و نوآورانه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ایجاد و حفظ زیرساخت‌های تحقیقاتی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ایجاد زیرساخت‌های مناسب**: محدودیت‌های منابع آموزشی و پژوهشی می‌تواند به عدم توانایی در ایجاد و حفظ زیرساخت‌های تحقیقاتی مناسب، مانند آزمایشگاه‌ها و مراکز پژوهشی،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افت کیفیت زیرساخت‌ها**: اگر منابع کافی برای نگهداری و ارتقاء زیرساخت‌های تحقیقاتی وجود نداشته باشد، کیفیت این زیرساخت‌ها ممکن است </w:t>
      </w:r>
      <w:r w:rsidRPr="00A60AB1">
        <w:rPr>
          <w:rFonts w:ascii="Arial" w:eastAsia="Times New Roman" w:hAnsi="Arial" w:cs="B Lotus"/>
          <w:color w:val="000000"/>
          <w:rtl/>
        </w:rPr>
        <w:lastRenderedPageBreak/>
        <w:t>کاهش یابد، که به مشکلاتی در انجام تحقیقات مؤثر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محدودیت‌های منابع آموزشی و پژوهشی می‌توانند به کاهش کیفیت و کمیت تحقیقات، افت توانایی در جذب و پرورش استعدادها، مشکلات در انتشار نتایج، و کاهش توانایی در شناسایی و بهره‌برداری از فرصت‌های پژوهشی منجر شوند. برای مقابله با این مشکلات، سازمان‌ها باید به سرمایه‌گذاری در منابع آموزشی و پژوهشی، بهبود زیرساخت‌های تحقیقاتی، و ارتقاء حمایت‌های مالی و فنی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ترس از نا آشنایی و عدم اطمینان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ترس از ناآشنایی و عدم اطمینان** یکی از عوامل مهمی است که می‌تواند باعث مقاومت در برابر تغییر شود. در اینجا توضیحات بیشتری درباره چگونگی تأثیر ترس از ناآشنایی و عدم اطمینان بر مقاومت در برابر تغییر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افزایش اضطراب و نگرانی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اضطراب از ناآشنایی**: وقتی کارکنان با تغییرات جدید و ناآشنا مواجه می‌شوند، ممکن است احساس اضطراب و نگرانی کنند. ناآشنایی با فرآیندها، ابزارها یا فناوری‌های جدید می‌تواند به ترس از شکست و عدم موفقیت منجر شود، که به مقاومت در برابر تغییرات جدید کمک می‌کند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اطمینان از نتیجه تغییرات**: عدم اطمینان از اینکه تغییرات جدید به نتیجه مطلوب خواهند رسید یا نه، می‌تواند باعث افزایش نگرانی‌ها و تردیدها شود. این عدم اطمینان می‌تواند کارکنان را به مخالفت با تغییرات جدید ترغیب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2. **</w:t>
      </w:r>
      <w:r w:rsidRPr="00A60AB1">
        <w:rPr>
          <w:rFonts w:ascii="Arial" w:eastAsia="Times New Roman" w:hAnsi="Arial" w:cs="B Lotus"/>
          <w:color w:val="000000"/>
          <w:rtl/>
        </w:rPr>
        <w:t>افت انگیزه و مشارکت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انگیزه کارکنان**: ترس از ناآشنایی و عدم اطمینان می‌تواند به کاهش انگیزه کارکنان برای پذیرش و پیاده‌سازی تغییرات منجر شود. وقتی کارکنان احساس کنند که تغییرات جدید به صورت نامشخص و غیرقابل پیش‌بینی هستند، ممکن است انگیزه کمتری برای پذیرش آن‌ها داشته 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محدودیت در مشارکت فعال**: کارکنان ممکن است از مشارکت فعال در فرآیندهای تغییرات جدید خودداری کنند، به ویژه اگر نگران باشند که نقش و مسئولیت‌های جدید برای آن‌ها ناآشنا و دشوار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مقاومت به دلیل عدم اعتماد به نفس</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اعتماد به نفس**: ترس از ناآشنایی و عدم اطمینان می‌تواند به کمبود اعتماد به نفس در پذیرش و مدیریت تغییرات جدید منجر شود. کارکنان ممکن است احساس کنند که قادر به یادگیری و سازگاری با تغییرات جدید نیستند و این احساس عدم اعتماد به نفس می‌تواند به مقاومت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دشواری در پذیرش مسئولیت‌های جدید**: کارکنان ممکن است از پذیرش مسئولیت‌های جدید یا وظایف ناآشنا امتناع کنند، زیرا از ناآشنایی و عدم اطمینان نسبت به توانایی‌های خود در انجام این وظایف نگران هستند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مخالفت با تغییرات به دلیل تجربیات منفی گذشته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تجربیات منفی گذشته**: اگر کارکنان در گذشته تجربیات منفی از تغییرات داشته باشند، ممکن است ترس از تکرار این تجربیات منفی باعث مقاومت آن‌ها در برابر تغییرات جدید شود. این می‌تواند به ایجاد نگرش منفی نسبت به تغییرات و جلوگیری از پذیرش آن‌ها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عدم موفقیت‌های قبلی**: تجربه‌های قبلی که به نتیجه مطلوب نرسیده‌اند، می‌تواند ترس از عدم موفقیت را تقویت کند و باعث شود کارکنان نسبت به تغییرات جدید احساس عدم اطمینان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تطابق با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تطابق با تغییرات سازمانی**: ترس از ناآشنایی و عدم اطمینان می‌تواند به مشکلاتی در تطابق با تغییرات سازمانی منجر شود. کارکنان ممکن است نتوانند به سرعت با فرآیندها و روش‌های جدید سازگار شوند و این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نیاز به زمان بیشتر برای یادگیری**: تغییرات جدید ممکن است نیاز به زمان بیشتری برای یادگیری و سازگاری داشته باشند. ترس از ناآشنایی می‌تواند به نگرانی در مورد زمان و تلاش لازم برای یادگیری منجر شود، که ممکن است باعث مقاومت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کاهش کارایی و بهره‌وری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کارایی**: ترس از ناآشنایی و عدم اطمینان می‌تواند به کاهش کارایی و بهره‌وری کارکنان منجر شود، زیرا آنها ممکن است به دلیل ترس از اشتباهات و عدم تسلط بر فرآیندهای جدید، کمتر تلاش کنند و دقت کمتری داشته 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کیفیت کار**: عدم اطمینان و ترس از ناآشنایی می‌تواند به افت کیفیت کار و کاهش دقت در انجام وظایف منجر شود، زیرا کارکنان ممکن است تلاش کنند تا از اشتباهات جلوگیری کنند، اما این می‌تواند منجر به کیفیت پایین‌تر کار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تضعیف فرهنگ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مشکلات در حفظ فرهنگ سازمانی**: مقاومت در برابر تغییرات به دلیل ترس از ناآشنایی می‌تواند به مشکلاتی در حفظ و تقویت فرهنگ سازمانی منجر شود. کارکنان ممکن است نسبت به تغییرات فرهنگی جدید مقاومت کنند و این می‌تواند به تضعیف انسجام و هماهنگی سازمانی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پذیرش فرهنگ تغییر**: ترس از تغییرات جدید می‌تواند به عدم توانایی در پذیرش و انطباق با فرهنگ تغییر و نوآوری منجر شود، که به محدودیت‌های فرهنگی و سازمانی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افت اعتماد به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اعتماد به رهبری**: اگر تغییرات جدید به صورت شفاف و واضح ارائه نشوند، ترس از ناآشنایی و عدم اطمینان می‌تواند به کاهش اعتماد کارکنان به رهبری سازمان منجر شود. این می‌تواند به مشکلاتی در هدایت و مدیریت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مخالفت با تصمیمات رهبری**: کارکنان ممکن است به دلیل عدم اطمینان و ترس از ناآشنایی، با تصمیمات رهبری سازمان مخالفت کنند، که می‌تواند به ایجاد تنش و مشکلات در مدیریت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ترس از ناآشنایی و عدم اطمینان می‌تواند به مشکلاتی در پذیرش و اجرای تغییرات، کاهش انگیزه و کارایی کارکنان، و تضعیف فرهنگ سازمانی منجر شود. برای مقابله با این مشکلات، سازمان‌ها باید تلاش کنند تا تغییرات را به‌طور شفاف و با توضیحات کافی معرفی کنند، و از ارائه آموزش‌های مناسب و حمایت‌های لازم برای کمک به کارکنان در پذیرش تغییرات اطمینان حاصل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نگرانی از کاهش قدرت و اختیارات در بخش پنجم مقاومت در برابر تغییر را بیشتر </w:t>
      </w:r>
      <w:r w:rsidRPr="00A60AB1">
        <w:rPr>
          <w:rFonts w:ascii="Arial" w:eastAsia="Times New Roman" w:hAnsi="Arial" w:cs="B Lotus"/>
          <w:color w:val="000000"/>
          <w:rtl/>
        </w:rPr>
        <w:lastRenderedPageBreak/>
        <w:t>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نگرانی از کاهش قدرت و اختیارات** یکی از دلایل اصلی مقاومت در برابر تغییر در سازمان‌ها است. وقتی کارکنان یا مدیران احساس کنند که تغییرات جدید ممکن است به کاهش قدرت و اختیارات آن‌ها منجر شود، معمولاً تمایل دارند که با این تغییرات مخالفت کنند. در اینجا توضیحات بیشتری درباره چگونگی تأثیر نگرانی از کاهش قدرت و اختیارات بر مقاومت در برابر تغییر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ترس از کاهش نقش و مسئولیت‌ها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مسئولیت‌های کلیدی**: تغییرات سازمانی ممکن است منجر به تغییر در ساختار سازمانی و مسئولیت‌های شغلی شود. کارکنان یا مدیران ممکن است نگران این باشند که با اجرای تغییرات، مسئولیت‌های کلیدی و مهم خود را از دست بدهند، که می‌تواند به مقاومت آن‌ها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احساس کاهش اعتبار**: کاهش قدرت و اختیارات می‌تواند به احساس کاهش اعتبار و اهمیت فرد در سازمان منجر شود. این احساس کاهش اعتبار می‌تواند باعث شود که کارکنان و مدیران نسبت به تغییرات جدید مقاومت کنند تا اعتبار و نقش خود را حفظ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فقدان کنترل بر فرآیندها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کنترل بر تصمیم‌گیری‌ها**: نگرانی از کاهش قدرت و اختیارات می‌تواند به ترس از کاهش کنترل بر فرآیندها و تصمیم‌گیری‌ها منجر شود. وقتی کارکنان احساس کنند که توانایی‌های تصمیم‌گیری و نفوذ خود را از دست می‌دهند، ممکن است با تغییرات جدید مخالفت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توانایی در مدیریت پروژه‌ها**: تغییرات ممکن است به انتقال </w:t>
      </w:r>
      <w:r w:rsidRPr="00A60AB1">
        <w:rPr>
          <w:rFonts w:ascii="Arial" w:eastAsia="Times New Roman" w:hAnsi="Arial" w:cs="B Lotus"/>
          <w:color w:val="000000"/>
          <w:rtl/>
        </w:rPr>
        <w:lastRenderedPageBreak/>
        <w:t>مسئولیت‌ها یا تغییر در ساختار مدیریتی منجر شوند. این می‌تواند به کاهش توانایی کارکنان در مدیریت پروژه‌ها و تیم‌های خود منجر شود و به مقاومت آن‌ها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ترس از کاهش قدرت سیاسی و نفوذ</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قدرت سیاسی**: در برخی سازمان‌ها، قدرت و نفوذ سیاسی نقش مهمی در تصمیم‌گیری‌ها و پیشرفت شغلی دارد. نگرانی از کاهش این قدرت می‌تواند باعث شود که افراد به تغییرات جدید واکنش منفی نشان دهند و سعی کنند از تغییرات جلوگیری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رقابت**: تغییرات سازمانی می‌تواند به ایجاد رقابت بیشتر برای موقعیت‌ها و منابع محدود منجر شود. این افزایش رقابت می‌تواند به نگرانی از کاهش قدرت و اختیارات منجر شود و به مقاومت در برابر تغییرات دامن بزند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مشکلات در پذیرش مسئولیت‌های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ترس از افزایش بار کاری**: تغییرات ممکن است به افزایش بار کاری یا مسئولیت‌های جدید منجر شوند که ممکن است با اختیارات و توانمندی‌های فرد تناسب نداشته باشد. این می‌تواند به نگرانی از کاهش قدرت و اختیارات منجر شود و باعث مقاومت در برابر تغییرات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تمایل به پذیرش مسئولیت‌های جدید**: کارکنان ممکن است از پذیرش مسئولیت‌های جدید یا تغییر در ساختار قدرت خودداری کنند، به ویژه اگر احساس کنند که این تغییرات به کاهش اختیارات و کنترل آن‌ها منجر خواهد 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کاهش فرصت‌های پیشرفت شغلی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ترس از کاهش فرصت‌های ارتقاء**: نگرانی از کاهش قدرت و اختیارات می‌تواند به ترس از کاهش فرصت‌های ارتقاء شغلی و پیشرفت حرفه‌ای منجر شود. کارکنان ممکن است نگران باشند که تغییرات جدید به کاهش شانس‌های آن‌ها برای ارتقاء شغلی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امکان استفاده از مهارت‌ها و تجربیات**: تغییرات ممکن است به این معنی باشند که کارکنان نتوانند از مهارت‌ها و تجربیات خود به‌طور مؤثر استفاده کنند. این می‌تواند به نگرانی از کاهش قدرت و اختیارات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فقدان تأثیرگذاری در فرآیندهای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تأثیرگذاری بر سیاست‌ها**: نگرانی از کاهش قدرت و اختیارات می‌تواند به ترس از کاهش تأثیرگذاری بر سیاست‌ها و استراتژی‌های سازمان منجر شود. کارکنان و مدیران ممکن است نگران این باشند که با کاهش اختیارات خود، توانایی تأثیرگذاری بر جهت‌گیری‌های کلیدی سازمان را از دست بدهند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نقش در تصمیم‌گیری‌های کلیدی**: اگر تغییرات سازمانی به کاهش نقش افراد در تصمیم‌گیری‌های کلیدی منجر شود، این می‌تواند به مقاومت در برابر تغییرات منجر شود، زیرا افراد نگران از دست دادن تأثیر خود بر روند تصمیم‌گیری خواهند بود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افت احساس مالکیت و مسئولیت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احساس مالکیت**: زمانی که قدرت و اختیارات کاهش می‌یابد، کارکنان ممکن است احساس مالکیت کمتری نسبت به پروژه‌ها و فرآیندها داشته باشند. این کاهش احساس مالکیت می‌تواند به کاهش انگیزه و مقاومت در برابر </w:t>
      </w:r>
      <w:r w:rsidRPr="00A60AB1">
        <w:rPr>
          <w:rFonts w:ascii="Arial" w:eastAsia="Times New Roman" w:hAnsi="Arial" w:cs="B Lotus"/>
          <w:color w:val="000000"/>
          <w:rtl/>
        </w:rPr>
        <w:lastRenderedPageBreak/>
        <w:t>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مسئولیت‌پذیری**: کاهش قدرت و اختیارات می‌تواند به کاهش مسئولیت‌پذیری در قبال نتایج و فرآیندها منجر شود. کارکنان ممکن است احساس کنند که کمتر در موفقیت‌ها و شکست‌های سازمان سهیم هستند، که می‌تواند به مقاومت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تضعیف فرهنگ سازمانی و تیمی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tl/>
        </w:rPr>
        <w:t>مشکلات در حفظ هماهنگی تیمی**: کاهش قدرت و اختیارات می‌تواند به مشکلاتی در حفظ هماهنگی و انسجام تیمی منجر شود. این می‌تواند به ایجاد تنش‌ها و درگیری‌های داخلی در سازمان منجر شود و باعث مقاومت در برابر تغییرات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روحیه تیمی**: اگر تغییرات به کاهش قدرت و اختیارات منجر شوند، ممکن است روحیه تیمی کاهش یابد و اعضای تیم نسبت به تغییرات احساس ناامیدی کنند، که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نگرانی از کاهش قدرت و اختیارات می‌تواند به مقاومت در برابر تغییرات، کاهش انگیزه و کارایی، و مشکلات در حفظ فرهنگ سازمانی منجر شود. برای مقابله با این مشکلات، سازمان‌ها باید به‌طور شفاف و مؤثر تغییرات را معرفی کنند، به کارکنان فرصت‌های لازم برای مشارکت و تأثیرگذاری در فرآیند تغییرات را بدهند و از ارائه پشتیبانی و آموزش‌های مناسب برای تسهیل فرآیند تغییرات اطمینان حاصل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عادت به وضع موجود در بخش پنچم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 xml:space="preserve">عادت به وضع موجود** یکی از موانع کلیدی در پذیرش تغییرات است. </w:t>
      </w:r>
      <w:r w:rsidRPr="00A60AB1">
        <w:rPr>
          <w:rFonts w:ascii="Arial" w:eastAsia="Times New Roman" w:hAnsi="Arial" w:cs="B Lotus"/>
          <w:color w:val="000000"/>
          <w:rtl/>
        </w:rPr>
        <w:lastRenderedPageBreak/>
        <w:t>هنگامی که افراد به وضعیت و رویه‌های فعلی عادت کرده‌اند، تغییرات جدید می‌توانند احساس عدم راحتی و مقاومت ایجاد کنند. در اینجا توضیحات بیشتری درباره چگونگی تأثیر عادت به وضع موجود بر مقاومت در برابر تغییر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آرامش در وضعیت فعلی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عادت به روتین‌های ثابت**: وقتی افراد به رویه‌ها و عادات فعلی عادت کرده‌اند، تغییرات می‌توانند به عنوان تهدیدی برای آرامش و ثبات آنها دیده شوند. این افراد ممکن است نسبت به تغییرات جدید مقاومت کنند، زیرا وضعیت فعلی برای آنها راحت و آشنا است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تمایل به تغییر روتین‌ها**: عادت به وضع موجود ممکن است باعث شود که افراد تمایل نداشته باشند که روتین‌های روزمره خود را تغییر دهند. تغییرات می‌توانند به نیاز به یادگیری و تطابق با فرآیندها و روش‌های جدید منجر شوند که ممکن است برای افراد دشوار و غیرجذاب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ترس از ناشناخته‌ها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اطمینان از نتایج تغییرات**: هنگامی که افراد به وضع موجود عادت کرده‌اند، تغییرات می‌توانند به ایجاد احساس عدم اطمینان و ترس از ناشناخته‌ها منجر شوند. این عدم اطمینان از نتایج تغییرات ممکن است باعث شود که افراد با تغییرات جدید مخالفت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نگرانی از موفقیت یا شکست**: عادت به وضع موجود می‌تواند به نگرانی از موفقیت یا شکست تغییرات جدید منجر شود. افراد ممکن است نگران این باشند که تغییرات جدید به نتیجه مطلوب نخواهند رسید و این نگرانی می‌تواند باعث </w:t>
      </w:r>
      <w:r w:rsidRPr="00A60AB1">
        <w:rPr>
          <w:rFonts w:ascii="Arial" w:eastAsia="Times New Roman" w:hAnsi="Arial" w:cs="B Lotus"/>
          <w:color w:val="000000"/>
          <w:rtl/>
        </w:rPr>
        <w:lastRenderedPageBreak/>
        <w:t>مقاومت در برابر تغییرات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افت انگیزه برای پذیرش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انگیزه برای یادگیری**: وقتی افراد به وضعیت فعلی عادت کرده‌اند، ممکن است انگیزه کمتری برای یادگیری و انطباق با تغییرات جدید داشته باشند. این کاهش انگیزه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تمایل به تلاش برای تغییر**: عادت به وضع موجود می‌تواند به عدم تمایل به صرف تلاش برای یادگیری و انطباق با روش‌های جدید منجر شود. افراد ممکن است ترجیح دهند که وضعیت فعلی را حفظ کنند تا اینکه به تغییرات جدید روی آورند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تردید در توانایی‌های شخصی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اعتماد به نفس در تطابق با تغییرات**: افرادی که به وضع موجود عادت کرده‌اند، ممکن است به توانایی‌های خود در تطابق با تغییرات جدید شک کنند. این شک و تردید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احساس عدم آمادگی برای تغییرات**: عادت به وضع موجود می‌تواند به احساس عدم آمادگی برای پذیرش و مدیریت تغییرات منجر شود. این احساس عدم آمادگی می‌تواند به مقاومت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تغییر فرهنگ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مقاومت در برابر تغییرات فرهنگی**: عادت به وضع موجود می‌تواند به مقاومت در برابر تغییرات فرهنگی در سازمان منجر شود. کارکنان ممکن است با تغییرات در فرهنگ سازمانی که بر اساس روش‌های جدید و متفاوت است، </w:t>
      </w:r>
      <w:r w:rsidRPr="00A60AB1">
        <w:rPr>
          <w:rFonts w:ascii="Arial" w:eastAsia="Times New Roman" w:hAnsi="Arial" w:cs="B Lotus"/>
          <w:color w:val="000000"/>
          <w:rtl/>
        </w:rPr>
        <w:lastRenderedPageBreak/>
        <w:t>مخالفت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همسویی با تغییرات فرهنگی**: تغییرات فرهنگی ممکن است به نیاز به تغییر رفتارها و نگرش‌های فعلی منجر شود. افرادی که به وضع موجود عادت کرده‌اند ممکن است نتوانند به سرعت با این تغییرات فرهنگی سازگار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مشکلات در پذیرش فرآیندهای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مقاومت در برابر فرآیندهای جدید**: وقتی افراد به فرآیندها و روش‌های فعلی عادت کرده‌اند، پذیرش فرآیندهای جدید می‌تواند دشوار باشد. این مقاومت در برابر فرآیندهای جدید ممکن است به کاهش اثربخشی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کارایی در استفاده از فرآیندهای جدید**: افراد ممکن است به دلیل عادت به وضع موجود نتوانند به سرعت و به‌طور مؤثر از فرآیندهای جدید استفاده کنند، که این می‌تواند به کاهش کارایی و عملکرد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مشکلات در هماهنگی با تغییرات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هماهنگی تیمی**: عادت به وضع موجود می‌تواند به مشکلاتی در هماهنگی تیمی و همکاری با تغییرات سازمانی منجر شود. وقتی اعضای تیم به وضعیت فعلی عادت کرده‌اند، ممکن است نتوانند به‌طور مؤثر با تغییرات جدید هماهنگ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کیفیت کار تیمی**: مقاومت در برابر تغییرات به دلیل عادت به وضع موجود می‌تواند به افت کیفیت کار تیمی منجر شود، زیرا تیم‌ها ممکن است نتوانند به سرعت با فرآیندهای جدید سازگار شوند و به کاهش کارایی و بهره‌وری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مدیریت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کاهش تأثیر مدیریت تغییرات**: عادت به وضع موجود می‌تواند به کاهش تأثیر تلاش‌های مدیریت تغییرات منجر شود. وقتی افراد به وضعیت فعلی عادت کرده‌اند، ممکن است نتوانند به‌طور کامل با استراتژی‌ها و برنامه‌های تغییرات همراه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تأثیر تغییرات در عملکرد سازمانی**: مقاومت در برابر تغییرات به دلیل عادت به وضع موجود می‌تواند به عدم تأثیر تغییرات در عملکرد سازمانی منجر شود، زیرا تغییرات ممکن است به سرعت و به‌طور مؤثر در سازمان پیاده‌سازی نشوند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عادت به وضع موجود می‌تواند به مقاومت در برابر تغییرات، کاهش انگیزه و کارایی، و مشکلات در انطباق با فرآیندها و فرهنگ‌های جدید منجر شود. برای مقابله با این مشکلات، سازمان‌ها باید تلاش کنند تا تغییرات را به‌طور مؤثر و شفاف معرفی کنند، به کارکنان فرصت‌های لازم برای یادگیری و انطباق با تغییرات را ارائه دهند و از ارائه حمایت‌های مناسب برای تسهیل فرآیند تغییرات اطمینان حاصل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مقاومت فرهنگی در بخش چهارم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مقاومت فرهنگی** یکی از چالش‌های مهم در پذیرش تغییرات سازمانی است که به تأثیرات فرهنگ و ارزش‌های سازمانی بر فرآیند تغییرات مربوط می‌شود. این نوع مقاومت زمانی اتفاق می‌افتد که تغییرات پیشنهادی با ارزش‌ها، باورها و رفتارهای موجود در فرهنگ سازمانی تناقض دارند. در اینجا توضیحات بیشتری درباره چگونگی تأثیر مقاومت فرهنگی بر تغییرات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تناقض با ارزش‌های فرهنگی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تضاد با ارزش‌های سازمانی**: تغییرات ممکن است با ارزش‌ها و اصول فرهنگی که در سازمان نهادینه شده‌اند، در تضاد باشند. کارکنان ممکن است مقاومت کنند زیرا تغییرات پیشنهادی به نظر می‌رسد که با اصول و ارزش‌های فرهنگی سازمان سازگار نیستند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تغییر در هنجارهای فرهنگی**: تغییرات می‌توانند به نیاز به تغییر در هنجارها و سنت‌های فرهنگی موجود منجر شوند. اگر این تغییرات با هنجارهای فرهنگی فعلی سازگار نباشند، کارکنان ممکن است به دلیل عدم تطابق با فرهنگ موجود، با تغییرات مخالفت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عادت به روش‌های سنتی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تکیه بر روش‌های سنتی**: در بسیاری از سازمان‌ها، روش‌های سنتی و ریشه‌دار به عنوان استانداردهای پذیرفته شده در نظر گرفته می‌شوند. تغییرات ممکن است نیاز به انحراف از این روش‌ها داشته باشند، که می‌تواند باعث مقاومت در برابر تغییرات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احساس تهدید نسبت به روش‌های فعلی**: کارکنان ممکن است احساس کنند که تغییرات جدید به تهدیدی برای روش‌های سنتی و آشنا تبدیل می‌شود و این تهدید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مشکلات در پذیرش فرهنگ تغییر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مخالفت با فرهنگ تغییر**: فرهنگ سازمانی ممکن است به گونه‌ای باشد که تغییرات را به عنوان تهدیدی برای ثبات و امنیت در نظر بگیرد. این مقاومت در برابر تغییر به دلیل عدم پذیرش فرهنگ تغییر می‌تواند باعث شود که تغییرات به سختی پیاده‌سازی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نیاز به تغییر در رفتارهای سازمانی**: تغییرات ممکن است به تغییر در رفتارها و شیوه‌های کارکرد کارکنان نیاز داشته باشند. اگر کارکنان با تغییرات فرهنگی در رفتارها و شیوه‌های کارکرد خود موافق نباشند، ممکن است با تغییرات جدید مخالفت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عدم تطابق با سبک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مخالفت با سبک‌های رهبری جدید**: تغییرات سازمانی ممکن است نیاز به تغییر در سبک‌های رهبری و مدیریت داشته باشند. اگر این تغییرات با سبک‌های رهبری که در سازمان نهادینه شده‌اند، سازگار نباشند، ممکن است مقاومت فرهنگی در برابر تغییرات افزایش یابد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اعتماد به رهبری**: تغییرات فرهنگی ممکن است به کاهش اعتماد به رهبری و مدیران منجر شود. اگر کارکنان احساس کنند که رهبری سازمان با تغییرات جدید مخالف است یا در ارائه این تغییرات ناکام است، ممکن است به مقاومت فرهنگی دامن بزنند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مقاومت در برابر تغییرات ساختاری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مخالفت با تغییرات ساختاری**: تغییرات سازمانی که به تغییر در ساختار سازمانی منجر می‌شوند، ممکن است با فرهنگ سازمانی موجود در تضاد باشند. این تغییرات ممکن است به مقاومت فرهنگی منجر شوند زیرا کارکنان ممکن است از تغییر در ساختار سازمانی ناراضی 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هماهنگی با ساختار جدید**: تغییرات ساختاری می‌توانند به مشکلاتی در هماهنگی با ساختار جدید منجر شوند. این مشکلات می‌توانند به مقاومت فرهنگی و عدم پذیرش تغییرات جدید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6. **</w:t>
      </w:r>
      <w:r w:rsidRPr="00A60AB1">
        <w:rPr>
          <w:rFonts w:ascii="Arial" w:eastAsia="Times New Roman" w:hAnsi="Arial" w:cs="B Lotus"/>
          <w:color w:val="000000"/>
          <w:rtl/>
        </w:rPr>
        <w:t>نگرانی از تأثیر بر روابط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تغییر در روابط کاری**: تغییرات سازمانی می‌توانند به تغییر در روابط کاری و تعاملات اجتماعی منجر شوند. اگر این تغییرات تأثیر منفی بر روابط سازمانی و تیمی داشته باشند، ممکن است به مقاومت فرهنگی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حفظ انسجام تیمی**: مقاومت فرهنگی می‌تواند به مشکلاتی در حفظ انسجام و هماهنگی تیمی منجر شود. تغییرات ممکن است به نیاز به تغییر در نحوه تعامل و همکاری بین اعضای تیم منجر شوند، که این می‌تواند به مقاومت فرهنگی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افت روحیه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روحیه تیمی**: مقاومت فرهنگی ممکن است به کاهش روحیه تیمی و انگیزه کارکنان منجر شود. کارکنان ممکن است به دلیل عدم تطابق تغییرات با فرهنگ سازمانی و ارزش‌های موجود، احساس نارضایتی کنند و این می‌تواند به کاهش روحیه و انگیزه آنها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حفظ انگیزه کارکنان**: اگر تغییرات پیشنهادی با فرهنگ و ارزش‌های سازمانی سازگار نباشند، ممکن است کارکنان انگیزه کافی برای پذیرش و حمایت از این تغییرات نداشته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حفظ هویت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فقدان انسجام فرهنگی**: مقاومت فرهنگی می‌تواند به مشکلاتی در حفظ هویت و انسجام فرهنگی سازمان منجر شود. تغییرات ممکن است به تغییر در هویت فرهنگی سازمان منجر شوند و این می‌تواند به مقاومت و نارضایتی کارکنان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کاهش احساس تعلق**: تغییرات که با فرهنگ سازمانی در تضاد هستند، ممکن است به کاهش احساس تعلق و وابستگی کارکنان به سازمان منجر شوند، که این می‌تواند به مقاومت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مقاومت فرهنگی می‌تواند به مشکلاتی در پذیرش و اجرای تغییرات منجر شود. برای مقابله با این چالش‌ها، سازمان‌ها باید تغییرات را به‌طور مؤثر و با در نظر گرفتن فرهنگ سازمانی معرفی کنند، به کارکنان فرصت‌های لازم برای مشارکت و تأثیرگذاری در فرآیند تغییرات را ارائه دهند و از ارائه حمایت‌های مناسب برای تسهیل فرآیند تغییرات اطمینان حاصل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عدم اعتماد به رهبری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عدم اعتماد به رهبری** می‌تواند مانع عمده‌ای در پذیرش تغییرات سازمانی باشد. زمانی که کارکنان اعتماد کافی به رهبری سازمان ندارند، معمولاً مقاومت بیشتری در برابر تغییرات نشان می‌دهند. در اینجا توضیحات بیشتری درباره چگونگی تأثیر عدم اعتماد به رهبری بر مقاومت در برابر تغییرات ارائه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شک و تردید در انگیزه‌های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شک به نیت‌های رهبری**: کارکنان ممکن است به نیت‌های رهبری در هنگام معرفی تغییرات شک داشته باشند. اگر تغییرات به نظر برسد که تنها منافع رهبری را تأمین کنند و به نیازهای کارکنان توجه نکنند، این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عدم شفافیت در اهداف تغییرات**: اگر رهبری نتواند اهداف و مزایای </w:t>
      </w:r>
      <w:r w:rsidRPr="00A60AB1">
        <w:rPr>
          <w:rFonts w:ascii="Arial" w:eastAsia="Times New Roman" w:hAnsi="Arial" w:cs="B Lotus"/>
          <w:color w:val="000000"/>
          <w:rtl/>
        </w:rPr>
        <w:lastRenderedPageBreak/>
        <w:t>تغییرات را به‌طور واضح و شفاف بیان کند، کارکنان ممکن است به تصمیمات رهبری مشکوک شوند و در نتیجه مقاومت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مشکلات در ارتباطات و پیاده‌سازی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ارتباط مؤثر**: اگر رهبری نتواند به‌طور مؤثر با کارکنان ارتباط برقرار کند و نگرانی‌ها و سوالات آن‌ها را برطرف سازد، ممکن است اعتماد به رهبری کاهش یابد و مقاومت در برابر تغییرات افزایش یابد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کمبود اطلاعات درباره تغییرات**: عدم ارائه اطلاعات کافی و به‌روز درباره تغییرات می‌تواند به احساس عدم اطمینان و عدم اعتماد به رهبری منجر شود. کارکنان ممکن است به دلیل نداشتن اطلاعات لازم، تغییرات را غیرضروری یا نادرست ارزیابی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پیشینه تاریخی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تجربه‌های منفی گذشته**: اگر کارکنان در گذشته تجربه‌های منفی از رهبری داشته باشند، مانند اجرای نادرست یا ناکافی تغییرات، ممکن است این تجربیات منفی بر اعتماد آنها به رهبری تأثیر بگذارد و باعث مقاومت در برابر تغییرات جدید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پیاده‌سازی تغییرات موفق**: اگر رهبری در گذشته نتوانسته تغییرات را به‌طور مؤثر پیاده‌سازی کند، این می‌تواند به کاهش اعتماد به توانایی‌های رهبری و افزایش مقاومت در برابر تغییرات جدید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احساس بی‌عدالتی و تبعیض</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احساس تبعیض در تصمیم‌گیری**: اگر کارکنان احساس کنند که تصمیمات </w:t>
      </w:r>
      <w:r w:rsidRPr="00A60AB1">
        <w:rPr>
          <w:rFonts w:ascii="Arial" w:eastAsia="Times New Roman" w:hAnsi="Arial" w:cs="B Lotus"/>
          <w:color w:val="000000"/>
          <w:rtl/>
        </w:rPr>
        <w:lastRenderedPageBreak/>
        <w:t>رهبری در مورد تغییرات به‌طور عادلانه اتخاذ نشده یا به گروه‌های خاصی بیشتر توجه شده است، این می‌تواند به کاهش اعتماد به رهبری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انصاف در اجرای تغییرات**: احساس بی‌عدالتی در نحوه اجرای تغییرات، مانند نابرابری در توزیع منابع یا فرصت‌ها، می‌تواند به کاهش اعتماد به رهبری و مقاومت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حمایت از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حمایت رهبری**: اگر رهبری نتواند به‌طور فعال از تغییرات حمایت کند و منابع لازم را برای پیاده‌سازی آن‌ها فراهم آورد، ممکن است کارکنان احساس کنند که تغییرات به‌طور جدی مورد توجه قرار نمی‌گیرند و به‌طور کلی به رهبری بی‌اعتماد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مشارکت رهبری در فرآیند تغییر**: اگر رهبری به‌طور فعال در فرآیند تغییرات مشارکت نداشته باشد و تنها از دور نظاره‌گر باشد، ممکن است کارکنان اعتماد به رهبری را کاهش دهند و مقاومت بیشتری در برابر تغییرات نشان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فقدان صلاحیت و توانمندی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شک به صلاحیت رهبری**: اگر کارکنان به صلاحیت و توانمندی‌های رهبری شک داشته باشند، به‌ویژه در زمینه مدیریت تغییرات، این شک و تردید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مهارت‌های مدیریتی**: عدم اعتماد به توانایی‌های مدیریتی رهبری در مدیریت فرآیند تغییرات می‌تواند باعث کاهش اعتماد کارکنان و افزایش مقاومت در برابر تغییرات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7. **</w:t>
      </w:r>
      <w:r w:rsidRPr="00A60AB1">
        <w:rPr>
          <w:rFonts w:ascii="Arial" w:eastAsia="Times New Roman" w:hAnsi="Arial" w:cs="B Lotus"/>
          <w:color w:val="000000"/>
          <w:rtl/>
        </w:rPr>
        <w:t>تأثیر بر انگیزه و روحیه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انگیزه کارکنان**: عدم اعتماد به رهبری می‌تواند به کاهش انگیزه کارکنان برای حمایت و پذیرش تغییرات منجر شود. کارکنان ممکن است به دلیل عدم اعتماد به رهبری، انگیزه کمتری برای مشارکت در فرآیند تغییرات داشته 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روحیه تیمی**: مقاومت در برابر تغییرات به دلیل عدم اعتماد به رهبری می‌تواند به کاهش روحیه تیمی و انسجام در سازمان منجر شود، که این خود می‌تواند به مشکلات بیشتری در پذیرش تغییرات دامن بزند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مشکلات در ایجاد و حفظ فرهنگ تغییر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توانایی در ایجاد فرهنگ تغییر**: عدم اعتماد به رهبری می‌تواند به مشکلاتی در ایجاد و حفظ فرهنگ تغییر در سازمان منجر شود. کارکنان ممکن است به دلیل عدم اعتماد به رهبری، فرهنگ تغییر را نپذیرند و با تغییرات به‌طور مؤثر سازگار نشوند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پذیرش تغییرات فرهنگی**: تغییرات ممکن است به تغییر در فرهنگ سازمانی نیاز داشته باشند. اگر رهبری نتواند به‌طور مؤثر فرهنگ تغییر را ترویج کند و از آن حمایت نماید، ممکن است مقاومت فرهنگی در برابر تغییرات افزایش یابد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عدم اعتماد به رهبری می‌تواند به مقاومت در برابر تغییرات، کاهش انگیزه و کارایی، و مشکلات در پیاده‌سازی تغییرات منجر شود. برای مقابله با این چالش‌ها، رهبری باید به‌طور شفاف و مؤثر اهداف و مزایای تغییرات را بیان کند، به کارکنان فرصت‌های لازم برای مشارکت و تأثیرگذاری در فرآیند تغییرات را ارائه دهد، و از ارائه حمایت‌های مناسب برای تسهیل فرآیند تغییرات اطمینان حاصل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lastRenderedPageBreak/>
        <w:t>عدم شفافیت در ارتباطات ناکافی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عدم شفافیت در ارتباطات** می‌تواند به مقاومت در برابر تغییرات منجر شود. ارتباطات ناکافی و غیرشفاف باعث می‌شود که کارکنان نسبت به تغییرات ناآگاه بمانند و نتوانند به درستی به آن‌ها پاسخ دهند. در اینجا به توضیحات بیشتری درباره چگونگی تأثیر عدم شفافیت در ارتباطات بر مقاومت در برابر تغییرات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فقدان اطلاعات کافی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اطلاعات ناکافی درباره تغییرات**: زمانی که اطلاعات کافی درباره جزئیات و اهداف تغییرات به کارکنان ارائه نمی‌شود، آنها نمی‌توانند به‌طور کامل درک کنند که چرا تغییرات ضروری هستند. این فقدان اطلاعات می‌تواند به ایجاد حس سردرگمی و مقاومت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وضوح در فرآیند تغییر**: اگر فرآیند تغییر و مراحل آن به‌طور شفاف توضیح داده نشود، کارکنان نمی‌دانند که چه انتظاری باید داشته باشند و چه اقداماتی لازم است. این می‌تواند به افزایش نگرانی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ایجاد شایعات و تردیدها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گسترش شایعات**: وقتی ارتباطات در مورد تغییرات شفاف نیست، شایعات و فرضیات نادرست ممکن است در سازمان گسترش یابد. این شایعات می‌توانند به ایجاد تردید و نگرانی در مورد تغییرات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افزایش نگرانی و عدم اعتماد**: شایعات و اطلاعات نادرست می‌توانند به </w:t>
      </w:r>
      <w:r w:rsidRPr="00A60AB1">
        <w:rPr>
          <w:rFonts w:ascii="Arial" w:eastAsia="Times New Roman" w:hAnsi="Arial" w:cs="B Lotus"/>
          <w:color w:val="000000"/>
          <w:rtl/>
        </w:rPr>
        <w:lastRenderedPageBreak/>
        <w:t>نگرانی‌های بیشتر و عدم اعتماد به رهبری و تغییرات منجر شوند. این عدم اعتماد می‌تواند به مقاومت بیشتر در برابر تغییرات دامن بزند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عدم هماهنگی و انسجام</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مشکلات در هماهنگی تیمی**: عدم شفافیت در ارتباطات می‌تواند به مشکلاتی در هماهنگی و همکاری تیمی منجر شود. کارکنان ممکن است نتوانند به‌طور مؤثر با یکدیگر همکاری کنند و این می‌تواند به افزایش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افت انسجام در تیم‌ها**: فقدان شفافیت می‌تواند به کاهش انسجام و همبستگی تیمی منجر شود. وقتی تیم‌ها در مورد تغییرات به‌طور کامل مطلع نباشند، ممکن است در تعاملات و هماهنگی‌های خود با مشکلاتی مواجه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کاهش اعتماد به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احساس بی‌اعتمادی به رهبری**: اگر رهبری نتواند به‌طور شفاف و صادقانه اطلاعات مربوط به تغییرات را به کارکنان ارائه دهد، اعتماد به رهبری کاهش می‌یابد. این کاهش اعتماد می‌تواند به افزایش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شک به نیت‌های رهبری**: عدم شفافیت ممکن است باعث شود که کارکنان شک کنند که رهبری نیت‌های پنهان یا اهداف خاصی را دنبال می‌کند. این شک و تردید می‌تواند به مقاومت در برابر تغییرات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مشکلات در مدیریت انتظارات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عدم وضوح در انتظارات**: وقتی کارکنان نمی‌دانند که چه انتظاراتی از آن‌ها در طول فرآیند تغییر وجود دارد، ممکن است نتوانند به‌طور مؤثر به تغییرات پاسخ </w:t>
      </w:r>
      <w:r w:rsidRPr="00A60AB1">
        <w:rPr>
          <w:rFonts w:ascii="Arial" w:eastAsia="Times New Roman" w:hAnsi="Arial" w:cs="B Lotus"/>
          <w:color w:val="000000"/>
          <w:rtl/>
        </w:rPr>
        <w:lastRenderedPageBreak/>
        <w:t>دهند. این عدم وضوح در انتظارات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تطابق در اهداف و نتایج**: اگر اهداف تغییرات به‌طور شفاف بیان نشود، کارکنان ممکن است نتوانند با اهداف سازمانی هماهنگ شوند و این می‌تواند به افزایش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کاهش انگیزه و مشارکت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افت انگیزه به دلیل سردرگمی**: عدم شفافیت در ارتباطات می‌تواند به احساس سردرگمی و عدم انگیزه در کارکنان منجر شود. این افت انگیزه می‌تواند باعث شود که کارکنان کمتر تمایل به حمایت از تغییرات داشته باشند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مشارکت در فرآیند تغییر**: کارکنان ممکن است به دلیل عدم شفافیت در ارتباطات، احساس کنند که در فرآیند تغییرات مشارکت کافی ندارند. این می‌تواند به کاهش مشارکت و پشتیبانی از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مشکلات در پیش‌بینی تأثیرات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پیش‌بینی تأثیرات تغییرات**: اگر ارتباطات درباره تأثیرات تغییرات به‌طور شفاف و دقیق نباشد، کارکنان نمی‌توانند به‌طور مؤثر تأثیرات این تغییرات را پیش‌بینی کنند. این می‌تواند به ایجاد نگرانی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آمادگی برای تغییرات**: فقدان شفافیت در ارتباطات می‌تواند به عدم آمادگی کارکنان برای پذیرش تغییرات منجر شود، زیرا آنها ممکن است نتوانند به‌طور دقیق پیش‌بینی کنند که چگونه باید با تغییرات سازگار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تأثیر بر فرهنگ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کاهش اعتماد به فرهنگ تغییر**: عدم شفافیت در ارتباطات می‌تواند به کاهش اعتماد به فرهنگ تغییر در سازمان منجر شود. کارکنان ممکن است به دلیل عدم وضوح در ارتباطات، احساس کنند که فرهنگ تغییر در سازمان به‌طور مؤثر پیاده‌سازی نمی‌شود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مشکلات در پذیرش فرهنگ جدید**: اگر فرهنگ جدیدی به‌دنبال تغییرات معرفی شود و ارتباطات درباره این فرهنگ به‌طور شفاف نباشد، ممکن است کارکنان نتوانند به‌طور مؤثر با این فرهنگ جدید سازگار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نهایت، شفافیت در ارتباطات یکی از عوامل کلیدی در موفقیت تغییرات سازمانی است. برای مقابله با مشکلات ناشی از عدم شفافیت، سازمان‌ها باید اطلاعات دقیق و واضحی درباره تغییرات ارائه دهند، با کارکنان به‌طور مداوم و مؤثر ارتباط برقرار کنند، و از ایجاد یک فضای باز و قابل اعتماد برای بحث و تبادل نظر حمایت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مشکلات در اجرای تغییرات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مشکلات در اجرای تغییرات** از عوامل مهمی است که می‌تواند به مقاومت کارکنان در برابر تغییرات منجر شود. این مشکلات می‌توانند در مراحل مختلف فرآیند تغییرات رخ دهند و اغلب ناشی از ناهماهنگی‌ها، عدم برنامه‌ریزی دقیق، یا نقص در مدیریت باشند. در ادامه به توضیحات بیشتری در مورد این مشکلات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عدم برنامه‌ریزی دقیق و جامع</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برنامه‌ریزی ناکافی**: وقتی که سازمان‌ها تغییرات را بدون برنامه‌ریزی دقیق و </w:t>
      </w:r>
      <w:r w:rsidRPr="00A60AB1">
        <w:rPr>
          <w:rFonts w:ascii="Arial" w:eastAsia="Times New Roman" w:hAnsi="Arial" w:cs="B Lotus"/>
          <w:color w:val="000000"/>
          <w:rtl/>
        </w:rPr>
        <w:lastRenderedPageBreak/>
        <w:t>جامع آغاز می‌کنند، احتمال دارد که موانع پیش‌بینی‌نشده‌ای در طول مسیر ایجاد شود. این موانع می‌توانند به شکست در اجرای تغییرات و افزایش مقاومت کارکنان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تعیین مراحل و زمان‌بندی مشخص**: بدون تعیین مراحل مشخص و زمان‌بندی مناسب، کارکنان ممکن است سردرگم شوند و ندانند که چه اقداماتی باید انجام دهند و در چه زمانی باید انجام شوند. این عدم وضوح می‌تواند به مقاومت بیشتر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کمبود منابع لازم برای اجرای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فقدان منابع مالی کافی**: اگر برای اجرای تغییرات منابع مالی کافی فراهم نباشد، این می‌تواند به تاخیر در پیاده‌سازی تغییرات منجر شود و کارکنان را نسبت به موفقیت تغییرات دچار تردید 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دسترسی به منابع انسانی و تجهیزات مناسب**: کمبود منابع انسانی ماهر، تجهیزات لازم، یا فناوری مناسب می‌تواند به مشکلاتی در اجرای تغییرات منجر شود. کارکنان ممکن است احساس کنند که تغییرات بدون منابع لازم نمی‌توانند موفقیت‌آمیز باشند و در نتیجه مقاومت بیشتری نشان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عدم هماهنگی بین بخش‌های مختلف سازمان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اختلافات و تضادها بین واحدها**: تغییرات معمولاً نیازمند هماهنگی بین بخش‌های مختلف سازمان هستند. اگر این هماهنگی به‌درستی انجام نشود و تضادهایی بین واحدها ایجاد شود، ممکن است اجرای تغییرات با مشکلاتی مواجه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تداخل وظایف و مسئولیت‌ها**: عدم تعریف واضح از وظایف و مسئولیت‌ها </w:t>
      </w:r>
      <w:r w:rsidRPr="00A60AB1">
        <w:rPr>
          <w:rFonts w:ascii="Arial" w:eastAsia="Times New Roman" w:hAnsi="Arial" w:cs="B Lotus"/>
          <w:color w:val="000000"/>
          <w:rtl/>
        </w:rPr>
        <w:lastRenderedPageBreak/>
        <w:t>در اجرای تغییرات می‌تواند به سردرگمی کارکنان منجر شود و مقاومت آن‌ها را افزایش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کمبود مهارت‌ها و آموزش‌های لازم</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ارائه آموزش‌های کافی**: اگر کارکنان آموزش‌های لازم برای انجام تغییرات را دریافت نکنند، ممکن است توانایی اجرای تغییرات را نداشته باشند. این کمبود آموزش می‌تواند باعث شود که کارکنان احساس ناتوانی کنند و در برابر تغییرات مقاومت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کمبود مهارت‌های مورد نیاز**: تغییرات ممکن است نیازمند مهارت‌های جدیدی باشند که کارکنان آن‌ها را ندارند. اگر این مهارت‌ها به‌طور مناسب آموزش داده نشوند، ممکن است کارکنان نگران از دست دادن موقعیت خود شوند و مقاومت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مدیریت نادرست فرآیند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رهبری ضعیف در مدیریت تغییرات**: اگر رهبری سازمان نتواند به‌طور موثر فرآیند تغییرات را مدیریت کند، مشکلاتی مانند ناهماهنگی، تاخیر در تصمیم‌گیری‌ها، و عدم پاسخ‌گویی به مشکلات کارکنان ممکن است ایجاد شود. این مشکلات می‌تواند به مقاومت در برابر تغییرات دامن بزند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پیش‌بینی و مدیریت مقاومت**: مدیریت تغییرات نیازمند توانایی پیش‌بینی و مدیریت مقاومت‌های احتمالی است. اگر رهبری نتواند به‌درستی مقاومت‌ها را شناسایی کند و با آن‌ها برخورد مناسبی داشته باشد، این مقاومت‌ها ممکن است به شدت افزایش یابد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کمبود حمایت از سوی رهبری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عدم حمایت رهبری از تغییرات**: اگر رهبری سازمان به‌طور فعال از تغییرات حمایت نکند و برای اجرای آن‌ها منابع و امکانات لازم را فراهم نیاورد، کارکنان ممکن است احساس کنند که تغییرات جدی نیستند و به مقاومت در برابر آن‌ها بپردازند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ضعف در انگیزه‌بخشی به کارکنان**: اگر رهبری نتواند به‌طور موثر انگیزه کارکنان را برای پذیرش و اجرای تغییرات تقویت کند، این ممکن است باعث کاهش تعهد و حمایت از تغییرات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فقدان ارتباطات مؤثر و شفاف</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اطلاع‌رسانی کافی**: اگر کارکنان به‌طور منظم و شفاف در جریان تغییرات قرار نگیرند، ممکن است احساس بی‌اطلاعی و نادیده گرفته شدن کنند. این احساس می‌تواند به ایجاد مقاومت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ارتباط با کارکنان در طول فرآیند تغییرات**: عدم برقراری ارتباطات موثر با کارکنان در طول فرآیند تغییرات می‌تواند به ایجاد سوءتفاهم‌ها، نگرانی‌ها،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عدم تطابق با فرهنگ سازمانی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هماهنگی تغییرات با فرهنگ موجود**: تغییراتی که با فرهنگ فعلی سازمان سازگار نیستند، ممکن است با مقاومت بیشتری مواجه شوند. برای مثال، اگر سازمانی دارای فرهنگ سنتی و محافظه‌کار باشد، ممکن است تغییرات نوآورانه با مقاومت بیشتری روبرو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عدم آماده‌سازی فرهنگ سازمانی برای تغییر**: آماده‌سازی فرهنگ سازمانی برای پذیرش تغییرات ضروری است. اگر این آماده‌سازی به‌درستی انجام نشود، </w:t>
      </w:r>
      <w:r w:rsidRPr="00A60AB1">
        <w:rPr>
          <w:rFonts w:ascii="Arial" w:eastAsia="Times New Roman" w:hAnsi="Arial" w:cs="B Lotus"/>
          <w:color w:val="000000"/>
          <w:rtl/>
        </w:rPr>
        <w:lastRenderedPageBreak/>
        <w:t>مقاومت فرهنگی می‌تواند اجرای تغییرات را با مشکلاتی مواجه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نبود بازخورد و ارزیابی مناسب</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ارزیابی پیشرفت تغییرات**: اگر پیشرفت تغییرات به‌طور منظم ارزیابی و بازخوردهای مناسب به کارکنان ارائه نشود، ممکن است کارکنان احساس کنند که تغییرات بی‌فایده یا ناکارآمد هستند و در نتیجه مقاومت بیشتری نشان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استفاده از بازخورد کارکنان**: نادیده گرفتن بازخوردهای کارکنان می‌تواند به احساس عدم مشارکت و عدم تأثیرگذاری منجر شود که این نیز به مقاومت در برابر تغییرات کمک می‌کند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10. **</w:t>
      </w:r>
      <w:r w:rsidRPr="00A60AB1">
        <w:rPr>
          <w:rFonts w:ascii="Arial" w:eastAsia="Times New Roman" w:hAnsi="Arial" w:cs="B Lotus"/>
          <w:color w:val="000000"/>
          <w:rtl/>
        </w:rPr>
        <w:t>مقاومت در سطوح مختلف سازمان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مقاومت در رده‌های مدیریت میانی**: مدیریت میانی می‌تواند نقشی حیاتی در اجرای موفقیت‌آمیز تغییرات داشته باشد. اگر مدیران میانی با تغییرات مخالفت کنند یا به آن‌ها باور نداشته باشند، ممکن است مقاومت در سایر سطوح سازمان نیز افزایش یابد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مقاومت کارکنان کلیدی**: کارکنان کلیدی که نقش مهمی در فرآیند تغییرات دارند، ممکن است به دلیل نگرانی‌های خود یا عدم اعتقاد به تغییرات مقاومت کنند. این مقاومت می‌تواند اجرای تغییرات را به‌طور قابل توجهی دشوارتر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11. **</w:t>
      </w:r>
      <w:r w:rsidRPr="00A60AB1">
        <w:rPr>
          <w:rFonts w:ascii="Arial" w:eastAsia="Times New Roman" w:hAnsi="Arial" w:cs="B Lotus"/>
          <w:color w:val="000000"/>
          <w:rtl/>
        </w:rPr>
        <w:t>مشکلات در مدیریت زمان و منابع</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تاخیر در اجرای تغییرات**: تأخیرهای مکرر در اجرای تغییرات می‌تواند به کاهش اعتماد به فرآیند و افزایش مقاومت کارکنان منجر شود. این تأخیرها ممکن است ناشی از مشکلات در مدیریت زمان یا تخصیص نادرست منابع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تخصیص ناکافی منابع به بخش‌های مختلف**: اگر منابع به‌طور ناعادلانه یا ناکافی بین بخش‌های مختلف سازمان توزیع شوند، این می‌تواند به نارضایتی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در مجموع، مشکلات در اجرای تغییرات می‌تواند ناشی از ناهماهنگی‌ها، ضعف‌های مدیریتی، کمبود منابع، و عدم شفافیت در ارتباطات باشد. برای مقابله با این مشکلات، سازمان‌ها باید به برنامه‌ریزی دقیق، آموزش مناسب، حمایت قوی رهبری، و ایجاد ارتباطات مؤثر توجه کنند تا فرآیند تغییرات با موفقیت بیشتری انجام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تجربیات منفی گذشته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تجربیات منفی گذشته** می‌توانند به عنوان یکی از عوامل مهم مقاومت در برابر تغییرات در سازمان‌ها مطرح شوند. این تجربیات می‌توانند در ذهنیت کارکنان و مدیران تأثیر عمیقی داشته باشند و باعث شوند که آن‌ها نسبت به هرگونه تغییر جدید با شک و تردید برخورد کنند. در ادامه، به توضیح بیشتری درباره این موضوع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آسیب‌های ناشی از تغییرات ناموفق قبلی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شکست‌های قبلی در تغییرات**: اگر سازمان در گذشته تجربه‌های ناموفقی در پیاده‌سازی تغییرات داشته باشد، کارکنان ممکن است به این باور برسند که تغییرات جدید نیز محکوم به شکست هستند. این احساسات منفی ناشی از شکست‌های قبلی می‌توانند به شک و تردید و در نتیجه مقاومت در برابر تغییرات جدید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آسیب‌های روانی و احساسی**: تغییرات ناموفق گذشته ممکن است باعث </w:t>
      </w:r>
      <w:r w:rsidRPr="00A60AB1">
        <w:rPr>
          <w:rFonts w:ascii="Arial" w:eastAsia="Times New Roman" w:hAnsi="Arial" w:cs="B Lotus"/>
          <w:color w:val="000000"/>
          <w:rtl/>
        </w:rPr>
        <w:lastRenderedPageBreak/>
        <w:t>ایجاد اضطراب و نگرانی در کارکنان شده باشد. این آسیب‌های روانی و احساسی می‌توانند باعث شوند که کارکنان احساس کنند که تغییرات جدید نیز به مشکلات مشابهی منجر خواهند 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تجربه عدم تحقق وعده‌ها و تعهدات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تحقق وعده‌های قبلی**: اگر در گذشته وعده‌هایی درباره مزایا و نتایج مثبت تغییرات داده شده باشد و این وعده‌ها محقق نشده باشند، کارکنان ممکن است نسبت به تغییرات جدید بی‌اعتماد شوند. آن‌ها ممکن است فکر کنند که وعده‌ها و تعهدات جدید نیز مانند گذشته به واقعیت تبدیل نخواهند 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اعتماد به رهبری**: تجربیات منفی گذشته که ناشی از عدم تحقق وعده‌ها است، می‌تواند به کاهش اعتماد به رهبری منجر شود. این عدم اعتماد می‌تواند یکی از مهم‌ترین عوامل مقاومت در برابر تغییرات باشد، زیرا کارکنان احساس می‌کنند که رهبری نمی‌تواند تغییرات را به‌طور مؤثر مدیریت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خاطرات تلخ از تغییرات قبلی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خاطرات منفی از فرآیندهای تغییرات گذشته**: اگر کارکنان خاطرات تلخی از فرآیندهای تغییرات قبلی داشته باشند، مانند اخراج کارکنان، کاهش مزایا، یا افزایش بار کاری، ممکن است نسبت به هرگونه تغییر جدید واکنش منفی نشان دهند. این خاطرات می‌توانند به مقاومت در برابر تغییرات منجر شوند، زیرا کارکنان نمی‌خواهند دوباره با تجربیات ناخوشایند مشابهی مواجه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نگرانی از تکرار اشتباهات گذشته**: کارکنان ممکن است نگران باشند که تغییرات جدید همان اشتباهات گذشته را تکرار کند، مثلاً فقدان برنامه‌ریزی دقیق، عدم توجه به نیازهای کارکنان، یا اجرای نادرست تغییرات. این نگرانی‌ها می‌توانند </w:t>
      </w:r>
      <w:r w:rsidRPr="00A60AB1">
        <w:rPr>
          <w:rFonts w:ascii="Arial" w:eastAsia="Times New Roman" w:hAnsi="Arial" w:cs="B Lotus"/>
          <w:color w:val="000000"/>
          <w:rtl/>
        </w:rPr>
        <w:lastRenderedPageBreak/>
        <w:t>به مقاومت بیشتر در برابر تغییرات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عدم موفقیت در مدیریت تغییرات گذشته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مدیریت ضعیف تغییرات در گذشته**: اگر رهبری یا مدیریت سازمان نتوانسته باشد به‌طور مؤثر تغییرات گذشته را مدیریت کند، کارکنان ممکن است نسبت به توانایی مدیریت در اجرای موفقیت‌آمیز تغییرات جدید بی‌اعتماد باشند. این بی‌اعتمادی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یادگیری از اشتباهات قبلی**: اگر سازمان‌ها نتوانند از اشتباهات و تجربیات منفی گذشته درس بگیرند و به‌طور مؤثر اصلاحات لازم را انجام دهند، کارکنان ممکن است احساس کنند که تغییرات جدید نیز با مشکلات مشابهی مواجه خواهند 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فقدان حمایت و مشارکت در تغییرات گذشته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مشارکت کارکنان در تغییرات قبلی**: اگر کارکنان در تغییرات قبلی به‌درستی مشارکت داده نشده باشند یا احساس کنند که نظرات و دیدگاه‌های آن‌ها نادیده گرفته شده‌اند، ممکن است نسبت به تغییرات جدید بی‌اعتماد شوند. این فقدان مشارکت می‌تواند به احساس بی‌تأثیری و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حمایت کافی از سوی رهبری**: اگر کارکنان تجربه کرده باشند که در تغییرات قبلی حمایت کافی از سوی رهبری وجود نداشته است، ممکن است به این نتیجه برسند که تغییرات جدید نیز با کمبود حمایت مواجه خواهد بود. این احساس می‌تواند به مقاومت در برابر تغییرات دامن بزند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تجربه ناپایداری و تغییرات مکرر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w:t>
      </w:r>
      <w:r w:rsidRPr="00A60AB1">
        <w:rPr>
          <w:rFonts w:ascii="Arial" w:eastAsia="Times New Roman" w:hAnsi="Arial" w:cs="B Lotus"/>
          <w:color w:val="000000"/>
          <w:rtl/>
        </w:rPr>
        <w:t>ناپایداری ناشی از تغییرات مکرر**: اگر سازمان در گذشته تغییرات زیادی را به‌طور مکرر تجربه کرده باشد و این تغییرات به نتایج مثبتی منجر نشده باشند، کارکنان ممکن است احساس کنند که تغییرات جدید نیز پایداری نخواهد داشت و به زودی لغو خواهد شد. این ناپایداری می‌تواند به مقاومت بیشتر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فرسودگی ناشی از تغییرات پی در پی**: تجربه تغییرات مکرر می‌تواند باعث فرسودگی کارکنان شود. این فرسودگی می‌تواند باعث شود که کارکنان به‌طور خودکار در برابر هرگونه تغییر جدید مقاومت کنند، زیرا نمی‌خواهند دوباره با فرایندهای دشوار و خسته‌کننده تغییر مواجه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احساس عدم کنترل و ناتوانی در تغییرات گذشته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احساس ناتوانی و عدم کنترل**: اگر کارکنان در گذشته احساس کرده باشند که بر فرآیند تغییرات کنترلی ندارند و تغییرات به‌طور ناگهانی و بدون اطلاع‌رسانی مناسب به آن‌ها تحمیل شده است، ممکن است این احساس ناتوانی و عدم کنترل باعث شود که نسبت به تغییرات جدید واکنش منفی نشان 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احساس بی‌تأثیری و عدم مشارکت**: کارکنانی که در تغییرات گذشته احساس بی‌تأثیری کرده‌اند و فکر می‌کنند که صدای آن‌ها شنیده نمی‌شود، ممکن است در برابر تغییرات جدید مقاومت بیشتری نشان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ترس از نتایج منفی تکرار شده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نگرانی از تأثیرات منفی اقتصادی و شغلی**: اگر تغییرات گذشته به کاهش مزایا، اخراج‌ها، یا کاهش فرصت‌های شغلی منجر شده باشد، کارکنان ممکن است از نتایج مشابه در تغییرات جدید بترسند. این ترس می‌تواند به مقاومت در برابر </w:t>
      </w:r>
      <w:r w:rsidRPr="00A60AB1">
        <w:rPr>
          <w:rFonts w:ascii="Arial" w:eastAsia="Times New Roman" w:hAnsi="Arial" w:cs="B Lotus"/>
          <w:color w:val="000000"/>
          <w:rtl/>
        </w:rPr>
        <w:lastRenderedPageBreak/>
        <w:t>تغییرات جدید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ترس از افزایش بار کاری و مسئولیت‌ها**: اگر تغییرات قبلی باعث افزایش بار کاری و مسئولیت‌های بیشتر برای کارکنان شده باشد، آن‌ها ممکن است نگران باشند که تغییرات جدید نیز به نتایج مشابهی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عدم اعتماد به فرآیندهای تغییرات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بی‌اعتمادی به سیستم‌های اجرایی**: اگر کارکنان به دلیل تجربیات منفی گذشته نسبت به سیستم‌های اجرایی تغییرات بی‌اعتماد شده باشند، ممکن است در برابر هرگونه تغییر جدید مقاومت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نگرانی از بی‌کفایتی مدیریت در تغییرات**: اگر مدیریت نتوانسته باشد در تغییرات گذشته به‌طور مؤثر عمل کند، کارکنان ممکن است نگران باشند که تغییرات جدید نیز به دلیل بی‌کفایتی مدیریت با شکست مواجه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10. **</w:t>
      </w:r>
      <w:r w:rsidRPr="00A60AB1">
        <w:rPr>
          <w:rFonts w:ascii="Arial" w:eastAsia="Times New Roman" w:hAnsi="Arial" w:cs="B Lotus"/>
          <w:color w:val="000000"/>
          <w:rtl/>
        </w:rPr>
        <w:t>یادآوری تجربیات منفی از سایر سازمان‌ها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تجربیات منفی در سازمان‌های دیگر**: کارکنانی که تجربیات منفی از تغییرات در سازمان‌های قبلی خود دارند، ممکن است این تجربیات را به سازمان جدید خود منتقل کنند و نسبت به تغییرات جدید بی‌اعتماد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تاثیر دیدگاه‌های همکاران و شبکه‌های اجتماعی**: تجربیات منفی همکاران و اطلاعات نادرست در شبکه‌های اجتماعی نیز می‌تواند به تقویت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به‌طور کلی، تجربیات منفی گذشته می‌توانند تأثیرات طولانی‌مدتی بر ذهنیت و رفتار </w:t>
      </w:r>
      <w:r w:rsidRPr="00A60AB1">
        <w:rPr>
          <w:rFonts w:ascii="Arial" w:eastAsia="Times New Roman" w:hAnsi="Arial" w:cs="B Lotus"/>
          <w:color w:val="000000"/>
          <w:rtl/>
        </w:rPr>
        <w:lastRenderedPageBreak/>
        <w:t>کارکنان در مواجهه با تغییرات جدید داشته باشند. برای کاهش مقاومت ناشی از این تجربیات، سازمان‌ها باید تلاش کنند تا از تغییرات گذشته درس بگیرند، برنامه‌ریزی دقیق‌تری انجام دهند، و به‌طور شفاف و موثر با کارکنان ارتباط برقرار کنند. همچنین، ایجاد یک فرهنگ سازمانی مثبت که حمایت از تغییرات و یادگیری از تجربیات را تشویق کند، می‌تواند به کاهش این مقاومت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منافع شخصی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منافع شخصی** یکی از مهم‌ترین عوامل مقاومت در برابر تغییرات در سازمان‌ها به شمار می‌رود. هنگامی که کارکنان یا مدیران احساس کنند که تغییرات جدید به منافع شخصی آن‌ها آسیب می‌رساند یا موقعیت آن‌ها را تهدید می‌کند، به‌طور طبیعی در برابر تغییرات مقاومت می‌کنند. در ادامه، به توضیحات بیشتری درباره این موضوع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نگرانی از کاهش امنیت شغلی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tl/>
        </w:rPr>
        <w:t>ترس از اخراج یا کاهش مسئولیت‌ها**: یکی از مهم‌ترین دلایل مقاومت در برابر تغییرات، ترس از دست دادن شغل یا کاهش مسئولیت‌هاست. کارکنان ممکن است نگران باشند که تغییرات جدید باعث کاهش نیاز به برخی از وظایف یا پست‌ها شود و در نتیجه، موقعیت شغلی آن‌ها به خطر بیفتد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احساس ناپایداری شغلی**: تغییرات سازمانی ممکن است باعث شود که کارکنان احساس ناپایداری شغلی کنند، به‌ویژه اگر این تغییرات با کاهش بودجه، ادغام سازمان‌ها، یا تجدید ساختار همراه باشد. این احساس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حفظ مزایا و شرایط کاری فعلی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نگرانی از کاهش مزایا**: کارکنان ممکن است نگران باشند که تغییرات جدید باعث کاهش مزایای شغلی مانند حقوق، بیمه، پاداش، یا سایر شرایط کاری شود. این نگرانی‌ها می‌توانند به مقاومت شدید در برابر تغییرات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تمایل به حفظ شرایط کاری موجود**: کارکنان ممکن است تغییرات جدید را تهدیدی برای شرایط کاری فعلی خود بدانند، مثلاً تغییراتی که می‌تواند باعث تغییر در زمان‌بندی کار، محیط کار، یا حتی شیوه انجام کار شود. تمایل به حفظ شرایط کاری موجود می‌تواند به مقاومت در برابر تغییرات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تهدید برای قدرت و نفوذ شخصی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قدرت و نفوذ**: برخی از کارکنان، به‌ویژه مدیران میانی، ممکن است نگران باشند که تغییرات جدید به کاهش قدرت و نفوذ آن‌ها در سازمان منجر شود. برای مثال، تغییراتی که به کاهش سلسله‌مراتب سازمانی یا تغییر در ساختار گزارش‌دهی منجر می‌شوند، ممکن است باعث شوند که برخی از مدیران احساس کنند موقعیت و قدرت خود را از دست خواهند داد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فرصت‌های رشد و پیشرفت**: برخی از کارکنان ممکن است احساس کنند که تغییرات جدید باعث کاهش فرصت‌های رشد و پیشرفت شغلی آن‌ها می‌شود. این نگرانی‌ها می‌توانند به مقاومت در برابر تغییر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تمایل به حفظ وضعیت موجود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عادت به وضعیت موجود**: بسیاری از افراد ترجیح می‌دهند در شرایطی که به آن عادت کرده‌اند، باقی بمانند. این افراد ممکن است تغییرات جدید را به‌عنوان یک تهدید برای راحتی و امنیت شخصی خود ببینند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مقاومت در برابر خروج از منطقه راحتی**: تغییرات جدید می‌تواند نیازمند </w:t>
      </w:r>
      <w:r w:rsidRPr="00A60AB1">
        <w:rPr>
          <w:rFonts w:ascii="Arial" w:eastAsia="Times New Roman" w:hAnsi="Arial" w:cs="B Lotus"/>
          <w:color w:val="000000"/>
          <w:rtl/>
        </w:rPr>
        <w:lastRenderedPageBreak/>
        <w:t>یادگیری مهارت‌های جدید یا تطبیق با فرآیندهای جدید باشد، که این موضوع ممکن است باعث ناراحتی و فشار روانی بر کارکنان شود. در نتیجه، آن‌ها ممکن است ترجیح دهند که در وضعیت موجود باقی بمانند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حفظ منابع و امتیازات شخصی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نگرانی از از دست دادن منابع و امتیازات**: برخی از کارکنان ممکن است نگران باشند که تغییرات جدید باعث از دست دادن منابع و امتیازاتی شود که قبلاً در اختیار داشته‌اند. برای مثال، تغییراتی که به کاهش بودجه واحدها یا تغییر در توزیع منابع منجر می‌شود، می‌تواند به مقاومت شدید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حفظ روابط و شبکه‌های شخصی**: تغییرات سازمانی می‌تواند باعث تغییر در تیم‌ها، واحدها یا محل کار شود، که این موضوع ممکن است به قطع یا تضعیف روابط و شبکه‌های شخصی کارکنان منجر شود. این نگرانی‌ها می‌توانند به مقاومت در برابر تغییر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نگرانی از کاهش فرصت‌های یادگیری و توسعه شخصی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دسترسی به فرصت‌های توسعه حرفه‌ای**: برخی از کارکنان ممکن است نگران باشند که تغییرات جدید باعث کاهش فرصت‌های یادگیری و توسعه حرفه‌ای آن‌ها شود. برای مثال، اگر تغییرات به کاهش بودجه آموزش یا تغییر در سیاست‌های توسعه کارکنان منجر شود، این موضوع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نگرانی از از دست دادن فرصت‌های ارتقا**: کارکنان ممکن است احساس کنند که تغییرات جدید باعث کاهش فرصت‌های ارتقا و پیشرفت شغلی آن‌ها می‌شود. این نگرانی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7. **</w:t>
      </w:r>
      <w:r w:rsidRPr="00A60AB1">
        <w:rPr>
          <w:rFonts w:ascii="Arial" w:eastAsia="Times New Roman" w:hAnsi="Arial" w:cs="B Lotus"/>
          <w:color w:val="000000"/>
          <w:rtl/>
        </w:rPr>
        <w:t>ترس از افزایش بار کاری و مسئولیت‌ها</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افزایش فشار کاری**: تغییرات سازمانی ممکن است نیازمند انجام کارهای جدید، افزایش بار کاری، یا مسئولیت‌های بیشتر باشد. این موضوع می‌تواند باعث نگرانی کارکنان و در نتیجه مقاومت آن‌ها در برابر تغییر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کیفیت زندگی کاری**: اگر کارکنان احساس کنند که تغییرات جدید باعث کاهش کیفیت زندگی کاری آن‌ها می‌شود، مثلاً افزایش ساعات کاری یا کاهش تعادل بین کار و زندگی شخصی، ممکن است در برابر تغییرات مقاومت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منافع مالی و مادی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نگرانی از کاهش حقوق و مزایا**: برخی از تغییرات ممکن است باعث کاهش حقوق و مزایای مالی کارکنان شود، مثلاً تغییراتی که به کاهش پاداش‌ها یا تغییر در سیستم پرداخت حقوق منجر می‌شود. این نگرانی‌ها می‌توانند به مقاومت شدید در برابر تغییر منجر شوند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منافع اقتصادی و مالی شخصی**: کارکنانی که از وضعیت فعلی منافع اقتصادی و مالی خاصی به دست می‌آورند، ممکن است نگران باشند که تغییرات جدید به کاهش این منافع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مقاومت در برابر تغییرات مربوط به فناوری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ترس از فناوری‌های جدید**: کارکنانی که با فناوری‌های جدید آشنایی ندارند یا از آن‌ها استفاده نمی‌کنند، ممکن است تغییرات فناوری را تهدیدی برای موقعیت شغلی خود بدانند. این موضوع می‌تواند باعث مقاومت آن‌ها در برابر تغییرات فناورانه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هزینه‌های تطبیق با فناوری‌های جدید**: تغییرات فناورانه می‌تواند نیازمند سرمایه‌گذاری زمانی و هزینه‌های شخصی برای یادگیری و تطبیق باشد. این موضوع ممکن است باعث شود که کارکنان در برابر این نوع تغییرات مقاومت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به‌طور کلی، منافع شخصی می‌تواند یکی از قوی‌ترین عوامل مقاومت در برابر تغییرات باشد. برای مدیریت این مقاومت، سازمان‌ها باید به‌طور شفاف و دقیق درباره تغییرات با کارکنان خود ارتباط برقرار کنند و به نگرانی‌ها و منافع شخصی آن‌ها توجه کنند. همچنین، ارائه حمایت‌های لازم، ایجاد فرصت‌های یادگیری، و تضمین امنیت شغلی می‌تواند به کاهش این مقاومت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کمبود آموزش و آماده‌سازی در بخش پنجم مقاومت در برابر تغییر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کمبود آموزش و آماده‌سازی** یکی از عوامل کلیدی مقاومت در برابر تغییر در سازمان‌ها محسوب می‌شود. هنگامی که کارکنان به‌درستی برای تغییرات آماده نشوند یا آموزش‌های لازم را دریافت نکنند، این امر می‌تواند منجر به نگرانی، عدم اطمینان، و در نهایت مقاومت در برابر تغییرات شود. در ادامه، به دلایل و ابعاد مختلف این موضوع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عدم آگاهی از نیاز به تغییر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عدم درک ضرورت تغییر**: وقتی کارکنان به درستی آموزش ندیده و توجیه نشده‌اند که چرا تغییرات لازم است، ممکن است از اهمیت و ضرورت آن بی‌اطلاع باشند. اگر کارکنان نفهمند که چرا تغییرات باید رخ دهد، طبیعی است که در برابر </w:t>
      </w:r>
      <w:r w:rsidRPr="00A60AB1">
        <w:rPr>
          <w:rFonts w:ascii="Arial" w:eastAsia="Times New Roman" w:hAnsi="Arial" w:cs="B Lotus"/>
          <w:color w:val="000000"/>
          <w:rtl/>
        </w:rPr>
        <w:lastRenderedPageBreak/>
        <w:t>آن مقاومت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فقدان اطلاعات کافی**: بدون اطلاعات کافی و درست درباره دلایل و مزایای تغییرات، کارکنان ممکن است احساس کنند که تغییرات غیرضروری یا تحمیلی هستند. آموزش ناکافی می‌تواند منجر به سوء‌تفاهم و مقاومت شدید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عدم توانایی در پذیرش تغییرات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مهارت‌های لازم**: تغییرات سازمانی اغلب نیازمند مهارت‌های جدید یا به‌روزرسانی دانش موجود است. اگر کارکنان برای کسب این مهارت‌ها آموزش نبینند، احساس ناتوانی و عدم آمادگی برای مواجهه با تغییرات خواهند کرد. این احساس می‌تواند منجر به مقاومت در برابر تغییر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فقدان برنامه‌های آموزشی مؤثر**: برنامه‌های آموزشی ناکافی یا نامناسب باعث می‌شود کارکنان به‌خوبی برای تغییرات آماده نشوند. آموزش‌های نامناسب ممکن است به دلیل کمبود منابع، زمان یا کیفیت پایین برنامه‌ها باشد که می‌تواند منجر به نگرانی و مقاومت کارکنان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ترس از ناکامی و اشتباهات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اطمینان به توانایی‌های خود**: کارکنانی که آموزش کافی ندیده‌اند، ممکن است نسبت به توانایی خود در اجرای موفقیت‌آمیز تغییرات تردید داشته باشند. این ترس از ناکامی و اشتباهات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کمبود اعتماد به نفس**: وقتی کارکنان احساس کنند که دانش و مهارت کافی برای مدیریت تغییرات ندارند، ممکن است اعتماد به نفس خود را از دست بدهند. این کمبود اعتماد به نفس می‌تواند آن‌ها را به‌سمت مقاومت در برابر تغییرات سوق </w:t>
      </w:r>
      <w:r w:rsidRPr="00A60AB1">
        <w:rPr>
          <w:rFonts w:ascii="Arial" w:eastAsia="Times New Roman" w:hAnsi="Arial" w:cs="B Lotus"/>
          <w:color w:val="000000"/>
          <w:rtl/>
        </w:rPr>
        <w:lastRenderedPageBreak/>
        <w:t>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عدم پشتیبانی سازمانی برای یادگیری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نبود منابع و فرصت‌های آموزشی**: اگر سازمان‌ها منابع کافی برای آموزش و توسعه کارکنان فراهم نکنند، کارکنان نمی‌توانند برای تغییرات آماده شوند. به‌عنوان مثال، کمبود بودجه برای دوره‌های آموزشی، عدم دسترسی به مربیان حرفه‌ای، یا نبود زمان کافی برای آموزش می‌تواند باعث مقاومت در برابر تغییر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فقدان فرصت‌های یادگیری و تمرین**: برای پذیرش تغییرات، کارکنان باید فرصت‌های کافی برای یادگیری و تمرین داشته باشند. اگر سازمان‌ها این فرصت‌ها را فراهم نکنند، کارکنان نمی‌توانند به‌طور مؤثر با تغییرات مواجه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برنامه‌ریزی ناکافی برای آماده‌سازی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وجود برنامه‌های آموزشی مناسب**: بسیاری از سازمان‌ها ممکن است به اندازه کافی برای آماده‌سازی کارکنان برای تغییرات برنامه‌ریزی نکنند. این عدم برنامه‌ریزی می‌تواند منجر به ایجاد شکاف‌های دانش و مهارت در میان کارکنان شود و در نتیجه، مقاومت در برابر تغییر را افزایش دهد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ناتوانی در شناسایی نیازهای آموزشی کارکنان**: سازمان‌ها باید به‌دقت نیازهای آموزشی کارکنان خود را شناسایی کنند و برنامه‌های آموزشی متناسبی طراحی کنند. عدم شناسایی صحیح این نیازها می‌تواند منجر به ارائه آموزش‌های ناکافی یا نامناسب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فقدان فرصت‌های توسعه حرفه‌ای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نبود آموزش‌های عملی و کاربردی**: آموزش‌های نظری و کلی ممکن است </w:t>
      </w:r>
      <w:r w:rsidRPr="00A60AB1">
        <w:rPr>
          <w:rFonts w:ascii="Arial" w:eastAsia="Times New Roman" w:hAnsi="Arial" w:cs="B Lotus"/>
          <w:color w:val="000000"/>
          <w:rtl/>
        </w:rPr>
        <w:lastRenderedPageBreak/>
        <w:t>برای پذیرش تغییرات کافی نباشد. کارکنان نیاز به آموزش‌های عملی و کاربردی دارند که به آن‌ها کمک کند تا تغییرات را در عمل تجربه کنند. عدم وجود چنین آموزش‌هایی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به‌روزرسانی مداوم آموزش‌ها**: با توجه به سرعت تغییرات در محیط‌های کاری، آموزش‌ها باید به‌صورت مداوم به‌روز شوند. عدم به‌روزرسانی مداوم آموزش‌ها می‌تواند باعث شود که کارکنان احساس کنند که آمادگی لازم برای پذیرش تغییرات را ندارند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نبود فرهنگ یادگیری و توسعه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ترویج فرهنگ یادگیری در سازمان**: سازمان‌هایی که فرهنگ یادگیری و توسعه را ترویج نمی‌دهند، با مقاومت بیشتری در برابر تغییرات مواجه می‌شوند. کارکنان در این سازمان‌ها ممکن است احساس کنند که یادگیری و توسعه اولویت سازمان نیست و در نتیجه برای پذیرش تغییرات آمادگی نخواهند داشت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نبود پشتیبانی مدیریتی**: وقتی مدیران سازمان به اهمیت آموزش و آماده‌سازی کارکنان برای تغییرات توجه نکنند، کارکنان ممکن است احساس کنند که آموزش و توسعه اهمیت زیادی ندارد و در نتیجه، به‌صورت فعالانه در برابر تغییرات مقاومت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عدم توانایی در اجرای تغییرات جدید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تمرین و تجربه عملی**: کارکنان نیاز به فرصت‌های تمرینی و تجربه عملی دارند تا با تغییرات جدید آشنا شوند و آن‌ها را در محیط کار به‌کار بگیرند. کمبود چنین فرصت‌هایی می‌تواند منجر به ترس از اجرای تغییرات و در نتیجه مقاومت در برابر آن‌ها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نبود حمایت‌های کافی برای تطبیق با تغییرات**: کارکنانی که از آموزش و پشتیبانی کافی برخوردار نیستند، ممکن است با چالش‌های زیادی در اجرای تغییرات مواجه شوند و احساس کنند که به‌درستی نمی‌توانند تغییرات را اجرا کنند. این امر می‌تواند به مقاومت در برابر تغییر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ترس از تغییرات بزرگ‌تر در آینده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پیش‌بینی تغییرات بعدی**: هنگامی که سازمان‌ها به کارکنان آموزش نمی‌دهند که چگونه با تغییرات آتی سازگاری پیدا کنند، کارکنان ممکن است نگران باشند که تغییرات بزرگ‌تری در آینده رخ دهد که آن‌ها برای آن‌ها آماده نیستند. این نگرانی می‌تواند منجر به مقاومت در برابر تغییرات فعلی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کمبود آموزش و آماده‌سازی مناسب می‌تواند یکی از بزرگ‌ترین موانع پذیرش تغییرات در سازمان‌ها باشد. برای مدیریت این چالش، سازمان‌ها باید برنامه‌های آموزشی جامع، متناسب، و مستمر را برای کارکنان خود فراهم کنند. آموزش‌های کاربردی، فرصت‌های یادگیری عملی، پشتیبانی مداوم، و ایجاد یک فرهنگ یادگیری در سازمان می‌تواند به کاهش مقاومت در برابر تغییر و افزایش آمادگی کارکنان کمک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فشار برای دستیابی به نتایج سریع در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 xml:space="preserve">فشار برای دستیابی به نتایج سریع** در سازمان‌ها یکی از عوامل مهمی است که می‌تواند تمرکز بر نتایج کوتاه‌مدت را تشدید کند. این فشار معمولاً از سوی مدیران </w:t>
      </w:r>
      <w:r w:rsidRPr="00A60AB1">
        <w:rPr>
          <w:rFonts w:ascii="Arial" w:eastAsia="Times New Roman" w:hAnsi="Arial" w:cs="B Lotus"/>
          <w:color w:val="000000"/>
          <w:rtl/>
        </w:rPr>
        <w:lastRenderedPageBreak/>
        <w:t>ارشد، هیئت‌مدیره، سهامداران، و حتی بازارهای مالی اعمال می‌شود و می‌تواند تأثیرات منفی بر استراتژی‌ها و عملکرد بلندمدت سازمان داشته باشد. در ادامه، به ابعاد مختلف این موضوع پرداخته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انتظارات سهامداران و سرمایه‌گذاران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تأکید بر عملکرد مالی کوتاه‌مدت**: سهامداران و سرمایه‌گذاران اغلب به دنبال بازدهی سریع از سرمایه‌گذاری‌های خود هستند. آن‌ها معمولاً به نتایج کوتاه‌مدت مانند سود سه‌ماهه یا سالانه توجه بیشتری می‌کنند و به‌همین‌دلیل مدیران را تحت فشار می‌گذارند تا به‌سرعت به نتایج مالی دست یابند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فشارهای بازار سهام**: در بازارهای سهام، عملکرد کوتاه‌مدت شرکت‌ها به‌سرعت روی ارزش سهام آن‌ها تأثیر می‌گذارد. این موضوع می‌تواند به ایجاد فشارهای بیشتر بر مدیران برای دستیابی به نتایج سریع منجر شود، حتی اگر این نتایج به ضرر استراتژی‌های بلندمدت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نیاز به نشان دادن موفقیت سریع</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اثبات کارایی و موفقیت به‌زودی**: مدیران جدید یا مدیرانی که به‌تازگی منصوب شده‌اند، معمولاً تحت فشار بیشتری برای اثبات موفقیت خود هستند. این امر می‌تواند باعث شود که آن‌ها بیشتر بر نتایج کوتاه‌مدت تمرکز کنند تا نشان دهند که می‌توانند در مدت زمان کوتاهی تغییرات مثبتی ایجاد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کوتاه‌مدت برای بقا**: در شرایط اقتصادی سخت یا بحرانی، سازمان‌ها ممکن است به‌دنبال دستیابی به نتایج سریع برای حفظ بقا باشند. این فشار می‌تواند باعث شود که منابع و انرژی بیشتری به‌سمت فعالیت‌هایی که نتایج سریع‌تری دارند هدایت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3. **</w:t>
      </w:r>
      <w:r w:rsidRPr="00A60AB1">
        <w:rPr>
          <w:rFonts w:ascii="Arial" w:eastAsia="Times New Roman" w:hAnsi="Arial" w:cs="B Lotus"/>
          <w:color w:val="000000"/>
          <w:rtl/>
        </w:rPr>
        <w:t>تمرکز بر اهداف عملکردی کوتاه‌مدت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هدف‌گذاری کوتاه‌مدت**: سازمان‌هایی که عمدتاً اهداف کوتاه‌مدت برای واحدها و کارکنان خود تعیین می‌کنند، اغلب شاهد تمرکز بیشتری بر نتایج سریع هستند. این اهداف معمولاً شامل فروش بالا، کاهش هزینه‌ها، یا افزایش تولید در کوتاه‌مدت می‌شود، که می‌تواند به زیان برنامه‌های بلندمدت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ارزیابی‌های عملکردی کوتاه‌مدت**: بسیاری از سازمان‌ها از سیستم‌های ارزیابی عملکردی استفاده می‌کنند که بر نتایج کوتاه‌مدت تمرکز دارند. این سیستم‌ها کارکنان و مدیران را تشویق می‌کنند که به‌جای فکر کردن به استراتژی‌های بلندمدت، بر دستیابی به اهداف کوتاه‌مدت تمرکز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تأثیر فشارهای رقابتی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رقابت شدید در بازار**: در بازارهای پررقابت، سازمان‌ها ممکن است تحت فشار بیشتری برای دستیابی به نتایج سریع قرار گیرند تا سهم بازار خود را حفظ کرده یا افزایش دهند. این رقابت می‌تواند باعث شود که تمرکز بر نتایج کوتاه‌مدت به یک اولویت تبدیل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استراتژی‌های تقلیدی**: سازمان‌ها ممکن است به‌دلیل رقابت شدید، استراتژی‌هایی را اتخاذ کنند که تنها به نتایج کوتاه‌مدت می‌انجامد. این استراتژی‌ها معمولاً شامل کاهش قیمت‌ها، افزایش تبلیغات، یا ارائه محصولات و خدمات جدید بدون برنامه‌ریزی بلندمدت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فشارهای داخلی از سوی مدیران و کارکنان</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فقدان چشم‌انداز بلندمدت**: برخی مدیران به‌دلیل فقدان چشم‌انداز یا تجربه کافی، بر نتایج کوتاه‌مدت تمرکز می‌کنند. این امر می‌تواند باعث شود که آن‌ها منابع </w:t>
      </w:r>
      <w:r w:rsidRPr="00A60AB1">
        <w:rPr>
          <w:rFonts w:ascii="Arial" w:eastAsia="Times New Roman" w:hAnsi="Arial" w:cs="B Lotus"/>
          <w:color w:val="000000"/>
          <w:rtl/>
        </w:rPr>
        <w:lastRenderedPageBreak/>
        <w:t>و انرژی سازمان را به سمت پروژه‌هایی هدایت کنند که نتایج سریعی به‌همراه دارند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ترس از ارزیابی‌های منفی**: کارکنان و مدیرانی که احساس می‌کنند تحت فشار ارزیابی‌های مداوم قرار دارند، ممکن است به‌جای تمرکز بر دستیابی به اهداف استراتژیک بلندمدت، بر نتایج کوتاه‌مدت تمرکز کنند تا از ارزیابی‌های منفی جلوگیری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کاهش منابع برای پروژه‌های بلندمدت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انتخاب پروژه‌های کوتاه‌مدت با بازده سریع**: سازمان‌هایی که تحت فشار برای دستیابی به نتایج سریع هستند، معمولاً تمایل دارند منابع خود را به‌سمت پروژه‌هایی که بازدهی سریع‌تری دارند هدایت کنند. این امر می‌تواند باعث کاهش سرمایه‌گذاری در پروژه‌های بلندمدت شود که نیاز به زمان بیشتری برای به‌ثمر رسیدن دارند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بودجه‌های تحقیق و توسعه**: فشار برای دستیابی به نتایج سریع می‌تواند باعث کاهش بودجه‌ها برای فعالیت‌های تحقیق و توسعه</w:t>
      </w:r>
      <w:r w:rsidRPr="00A60AB1">
        <w:rPr>
          <w:rFonts w:ascii="Arial" w:eastAsia="Times New Roman" w:hAnsi="Arial" w:cs="B Lotus"/>
          <w:color w:val="000000"/>
        </w:rPr>
        <w:t xml:space="preserve"> (R&amp;D) </w:t>
      </w:r>
      <w:r w:rsidRPr="00A60AB1">
        <w:rPr>
          <w:rFonts w:ascii="Arial" w:eastAsia="Times New Roman" w:hAnsi="Arial" w:cs="B Lotus"/>
          <w:color w:val="000000"/>
          <w:rtl/>
        </w:rPr>
        <w:t>شود، که به‌طور طبیعی نیاز به زمان بیشتری برای تولید نتایج دارند. این موضوع می‌تواند نوآوری و رشد بلندمدت سازمان را تحت‌تأثیر قرار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عدم توجه به برنامه‌ریزی بلندمدت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کمبود برنامه‌های استراتژیک**: وقتی سازمان‌ها تمرکز زیادی بر نتایج کوتاه‌مدت دارند، ممکن است برنامه‌ریزی استراتژیک برای بلندمدت را نادیده بگیرند. این امر می‌تواند باعث شود که سازمان‌ها نتوانند با تغییرات محیطی و نیازهای آینده سازگار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نداشتن دیدگاه بلندمدت در تصمیم‌گیری‌ها**: تصمیم‌گیری‌هایی که عمدتاً بر اساس نتایج کوتاه‌مدت انجام می‌شود، می‌تواند به کاهش توانایی سازمان برای دستیابی به اهداف بلندمدت منجر شود. این نوع تصمیم‌گیری‌ها معمولاً به‌جای استفاده از تحلیل‌های جامع، بر مبنای فشارهای فوری و نتایج سریع انجام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فقدان سرمایه‌گذاری در منابع انسانی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تمرکز بر نتایج فوری به‌جای توسعه کارکنان**: فشار برای دستیابی به نتایج سریع ممکن است باعث شود که سازمان‌ها به‌جای سرمایه‌گذاری در توسعه مهارت‌ها و قابلیت‌های کارکنان، تمرکز خود را بر اهداف فوری بگذارند. این رویکرد می‌تواند به کاهش انگیزه و رشد حرفه‌ای کارکنان منجر شود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نبود برنامه‌های آموزش و توسعه بلندمدت**: سازمان‌هایی که بر نتایج کوتاه‌مدت تمرکز دارند، ممکن است برنامه‌های آموزش و توسعه بلندمدت را نادیده بگیرند، که این امر می‌تواند توانایی سازمان برای نوآوری و رشد پایدار را کاهش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فقدان نوآوری و خلاقیت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تمرکز بر نتایج فوری باعث کاهش نوآوری می‌شود**: سازمان‌هایی که تحت فشار برای دستیابی به نتایج سریع هستند، ممکن است به‌دلیل ترس از ریسک، از سرمایه‌گذاری در نوآوری‌ها و خلاقیت‌های جدید خودداری کنند. این امر می‌تواند توانایی سازمان برای تطبیق با تغییرات بازار و نیازهای مشتریان را کاهش دهد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منابع برای پروژه‌های نوآورانه**: فشار برای دستیابی به نتایج سریع معمولاً باعث کاهش بودجه‌ها و منابع اختصاص‌یافته به پروژه‌های نوآورانه می‌شود، که این موضوع می‌تواند توانایی سازمان برای ماندگاری در بازارهای رقابتی را تحت </w:t>
      </w:r>
      <w:r w:rsidRPr="00A60AB1">
        <w:rPr>
          <w:rFonts w:ascii="Arial" w:eastAsia="Times New Roman" w:hAnsi="Arial" w:cs="B Lotus"/>
          <w:color w:val="000000"/>
          <w:rtl/>
        </w:rPr>
        <w:lastRenderedPageBreak/>
        <w:t>تأثیر قرار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فشار برای دستیابی به نتایج سریع می‌تواند تمرکز سازمان‌ها را از اهداف و استراتژی‌های بلندمدت دور کند. این فشار می‌تواند باعث شود که سازمان‌ها منابع و تلاش‌های خود را به‌سمت پروژه‌هایی که بازدهی کوتاه‌مدتی دارند هدایت کنند، که این امر می‌تواند به کاهش توانایی آن‌ها در دستیابی به رشد پایدار، نوآوری، و موفقیت بلندمدت منجر شود. برای مقابله با این چالش، سازمان‌ها باید به تعادل بین اهداف کوتاه‌مدت و بلندمدت توجه کنند و برنامه‌های استراتژیک جامعی را توسعه دهند که به نیازهای هر دو بخش پاسخ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تاثیر نوسانات اقتصادی در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نوسانات اقتصادی می‌توانند تاثیرات گسترده‌ای بر رفتار و استراتژی‌های سازمان‌ها داشته باشند، به‌خصوص در رابطه با تمرکز بر نتایج کوتاه‌مدت. در شرایطی که اقتصاد ناپایدار است و عدم اطمینان اقتصادی بر تصمیم‌گیری‌ها سایه می‌افکند، سازمان‌ها تمایل بیشتری به تمرکز بر نتایج کوتاه‌مدت نشان می‌دهند تا بتوانند به‌سرعت با تغییرات و نوسانات بازار سازگار شوند. در ادامه، این موضوع به‌تفصیل بررسی شده است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عدم اطمینان اقتصادی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tl/>
        </w:rPr>
        <w:t xml:space="preserve">ناپایداری در تصمیم‌گیری‌ها**: نوسانات اقتصادی می‌تواند باعث عدم اطمینان در بازار شود و سازمان‌ها را وادار کند تا تصمیم‌گیری‌های سریع‌تری انجام دهند. این امر ممکن است باعث شود که سازمان‌ها به‌جای تمرکز بر اهداف بلندمدت و </w:t>
      </w:r>
      <w:r w:rsidRPr="00A60AB1">
        <w:rPr>
          <w:rFonts w:ascii="Arial" w:eastAsia="Times New Roman" w:hAnsi="Arial" w:cs="B Lotus"/>
          <w:color w:val="000000"/>
          <w:rtl/>
        </w:rPr>
        <w:lastRenderedPageBreak/>
        <w:t>سرمایه‌گذاری در پروژه‌های پایدار، بر فعالیت‌هایی که نتایج سریع‌تری دارند تمرکز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پیش‌بینی‌ناپذیری بازار**: در شرایط نوسانات اقتصادی، پیش‌بینی دقیق بازار و شرایط اقتصادی دشوارتر می‌شود. این عدم پیش‌بینی‌پذیری باعث می‌شود که مدیران بیشتر به نتایج کوتاه‌مدت توجه کنند تا بتوانند به‌سرعت به تغییرات پاسخ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کاهش دسترسی به منابع مالی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سرمایه‌گذاری**: نوسانات اقتصادی معمولاً با کاهش سرمایه‌گذاری در پروژه‌های بلندمدت همراه است. در چنین شرایطی، سازمان‌ها تمایل دارند منابع خود را به‌سمت پروژه‌ها و فعالیت‌هایی هدایت کنند که بازدهی سریع‌تری دارند و می‌توانند به‌سرعت نقدینگی تولید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محدودیت‌های اعتباری**: بانک‌ها و مؤسسات مالی در شرایط اقتصادی ناپایدار معمولاً از ارائه وام‌ها و اعتبارات بلندمدت خودداری می‌کنند. این امر باعث می‌شود که سازمان‌ها به‌جای تامین مالی برای پروژه‌های بلندمدت، بر نتایج کوتاه‌مدت تمرکز کنند تا بتوانند منابع مالی مورد نیاز خود را از طریق درآمدهای فوری تامین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کاهش تقاضای بازار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فروش و درآمد**: در شرایط نوسانات اقتصادی، تقاضای مصرف‌کنندگان برای کالاها و خدمات ممکن است کاهش یابد. این کاهش تقاضا باعث می‌شود که سازمان‌ها برای حفظ سودآوری خود مجبور به اتخاذ راهبردهایی شوند که به‌دنبال دستیابی به نتایج سریع‌تر هستند، مانند کاهش قیمت‌ها، ارائه </w:t>
      </w:r>
      <w:r w:rsidRPr="00A60AB1">
        <w:rPr>
          <w:rFonts w:ascii="Arial" w:eastAsia="Times New Roman" w:hAnsi="Arial" w:cs="B Lotus"/>
          <w:color w:val="000000"/>
          <w:rtl/>
        </w:rPr>
        <w:lastRenderedPageBreak/>
        <w:t>تخفیف‌های فوری، یا افزایش تبلیغات کوتاه‌مدت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تغییرات در الگوی مصرف**: نوسانات اقتصادی می‌تواند الگوهای مصرف را تغییر دهد و باعث شود که مشتریان به‌دنبال محصولات و خدمات ارزان‌تر یا با ارزش بیشتر برای پول خود باشند. این تغییرات باعث می‌شود که سازمان‌ها به‌جای تمرکز بر توسعه محصولات یا خدمات بلندمدت، به سمت راهکارهایی متمایل شوند که نتایج سریع‌تری در بازار به دست می‌دهند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نیاز به نقدینگی سریع‌تر</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ضرورت حفظ جریان نقدینگی**: نوسانات اقتصادی معمولاً باعث کاهش دسترسی سازمان‌ها به نقدینگی می‌شود. در چنین شرایطی، سازمان‌ها باید تلاش کنند تا جریان نقدینگی خود را حفظ کنند، که این امر معمولاً نیازمند تمرکز بیشتر بر نتایج کوتاه‌مدت است، مانند کاهش هزینه‌ها، افزایش فروش فوری، یا کاهش موجودی‌ها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سرمایه‌گذاری در تحقیق و توسعه**: سازمان‌هایی که نیاز به نقدینگی سریع‌تر دارند، معمولاً از سرمایه‌گذاری در پروژه‌های تحقیق و توسعه که نیاز به زمان بیشتری برای به‌ثمر رسیدن دارند، خودداری می‌کنند. این امر می‌تواند توانایی سازمان برای نوآوری و رقابت در بلندمدت را کاهش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کاهش اعتماد به نفس در آینده</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اعتماد مدیران به برنامه‌های بلندمدت**: نوسانات اقتصادی می‌تواند باعث کاهش اعتماد مدیران به برنامه‌های بلندمدت شود. این امر ممکن است به دلیل عدم قطعیت و پیش‌بینی‌ناپذیری شرایط اقتصادی و بازار باشد. در نتیجه، مدیران تمایل دارند به‌جای سرمایه‌گذاری در برنامه‌های بلندمدت، بر راهکارهای </w:t>
      </w:r>
      <w:r w:rsidRPr="00A60AB1">
        <w:rPr>
          <w:rFonts w:ascii="Arial" w:eastAsia="Times New Roman" w:hAnsi="Arial" w:cs="B Lotus"/>
          <w:color w:val="000000"/>
          <w:rtl/>
        </w:rPr>
        <w:lastRenderedPageBreak/>
        <w:t>کوتاه‌مدت تمرکز کنند که به‌سرعت نتایج مالی را نشان می‌دهند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نگرانی‌ها درباره ریسک‌ها**: در شرایط نوسانات اقتصادی، ریسک‌های مرتبط با پروژه‌ها و برنامه‌های بلندمدت افزایش می‌یابد. این افزایش ریسک‌ها می‌تواند باعث شود که سازمان‌ها به‌جای اتخاذ رویکردهای استراتژیک بلندمدت، بر تاکتیک‌های کوتاه‌مدت تمرکز کنند که به‌نظر می‌رسد کمتر مخاطره‌آمیز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تغییرات مکرر در سیاست‌های دولتی و اقتصادی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سیاست‌های دولتی ناپایدار**: نوسانات اقتصادی اغلب با تغییرات مکرر در سیاست‌های دولتی و اقتصادی همراه است، که می‌تواند بر محیط کسب‌وکار تأثیر بگذارد. در چنین شرایطی، سازمان‌ها معمولاً به‌جای برنامه‌ریزی بلندمدت، بر سازگاری سریع با این تغییرات تمرکز می‌کنند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هزینه‌های تطبیق با تغییرات**: تغییرات مکرر در قوانین و مقررات اقتصادی و مالی ممکن است هزینه‌های اضافی برای تطبیق و سازگاری ایجاد کند. این امر باعث می‌شود که سازمان‌ها بیشتر به‌دنبال دستیابی به نتایج کوتاه‌مدت باشند تا بتوانند این هزینه‌ها را جبران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افزایش فشارهای رقابتی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رقابت شدیدتر در بازار**: نوسانات اقتصادی معمولاً رقابت در بازار را تشدید می‌کند، زیرا سازمان‌ها تلاش می‌کنند برای جذب مشتریان و حفظ سهم بازار خود راهبردهایی اتخاذ کنند که به نتایج سریع‌تری منجر می‌شود. این رقابت شدید می‌تواند سازمان‌ها را وادار به تمرکز بر نتایج کوتاه‌مدت کند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استراتژی‌های تهاجمی‌تر**: در شرایط اقتصادی ناپایدار، سازمان‌ها ممکن </w:t>
      </w:r>
      <w:r w:rsidRPr="00A60AB1">
        <w:rPr>
          <w:rFonts w:ascii="Arial" w:eastAsia="Times New Roman" w:hAnsi="Arial" w:cs="B Lotus"/>
          <w:color w:val="000000"/>
          <w:rtl/>
        </w:rPr>
        <w:lastRenderedPageBreak/>
        <w:t>است مجبور شوند از استراتژی‌های تهاجمی‌تری مانند کاهش قیمت، افزایش تبلیغات یا پیشنهادهای ویژه استفاده کنند تا بتوانند به‌سرعت با رقبا رقابت کنند و مشتریان را جذب کنند. این استراتژی‌ها معمولاً به نتایج کوتاه‌مدت توجه بیشتری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افزایش هزینه‌های عملیاتی</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افزایش هزینه‌های تولید و توزیع**: نوسانات اقتصادی ممکن است به افزایش هزینه‌های تولید و توزیع منجر شود. در چنین شرایطی، سازمان‌ها ممکن است تلاش کنند با کاهش هزینه‌ها یا افزایش بهره‌وری، نتایج مالی کوتاه‌مدت خود را بهبود بخشند، حتی اگر این تلاش‌ها به‌زیان رشد بلندمدت باشد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تعدیل نیروی کار**: در شرایط اقتصادی نامطمئن، سازمان‌ها ممکن است برای کاهش هزینه‌ها به تعدیل نیروی کار بپردازند. این امر می‌تواند باعث تمرکز بیشتر بر نتایج کوتاه‌مدت و کاهش توانایی سازمان برای دستیابی به اهداف بلندمدت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کاهش بودجه‌های بازاریابی و تبلیغات بلندمدت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تمرکز بر تبلیغات فوری**: در شرایط نوسانات اقتصادی، بودجه‌های تبلیغات بلندمدت معمولاً کاهش می‌یابد و سازمان‌ها بیشتر بر تبلیغات کوتاه‌مدت و کمپین‌های بازاریابی فوری تمرکز می‌کنند که به‌سرعت نتایج قابل اندازه‌گیری تولید کنند</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بودجه‌های برندینگ**: برندینگ و ایجاد هویت برند نیاز به زمان و سرمایه‌گذاری دارد. نوسانات اقتصادی می‌تواند باعث کاهش بودجه‌های مربوط به این نوع فعالیت‌ها شود و سازمان‌ها به‌جای آن بر تاکتیک‌های بازاریابی کوتاه‌مدت </w:t>
      </w:r>
      <w:r w:rsidRPr="00A60AB1">
        <w:rPr>
          <w:rFonts w:ascii="Arial" w:eastAsia="Times New Roman" w:hAnsi="Arial" w:cs="B Lotus"/>
          <w:color w:val="000000"/>
          <w:rtl/>
        </w:rPr>
        <w:lastRenderedPageBreak/>
        <w:t>که نتایج سریع‌تری دارند تمرکز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نوسانات اقتصادی می‌تواند به تمرکز بیشتر سازمان‌ها بر نتایج کوتاه‌مدت منجر شود، زیرا آن‌ها تحت فشارهای مالی، رقابتی و عدم اطمینان ناشی از ناپایداری اقتصادی قرار می‌گیرند. این تمرکز می‌تواند به کاهش توانایی سازمان‌ها برای برنامه‌ریزی بلندمدت، نوآوری، و رشد پایدار منجر شود. برای مقابله با این چالش، سازمان‌ها باید راهبردهایی را توسعه دهند که بتوانند تعادل بین نیازهای کوتاه‌مدت و اهداف بلندمدت برقرار کنند</w:t>
      </w:r>
      <w:r w:rsidRPr="00A60AB1">
        <w:rPr>
          <w:rFonts w:ascii="Arial" w:eastAsia="Times New Roman" w:hAnsi="Arial" w:cs="B Lotus"/>
          <w:color w:val="000000"/>
        </w:rPr>
        <w:t>.</w:t>
      </w:r>
      <w:r w:rsidRPr="00A60AB1">
        <w:rPr>
          <w:rFonts w:ascii="Arial" w:eastAsia="Times New Roman" w:hAnsi="Arial" w:cs="B Lotus"/>
          <w:color w:val="000000"/>
        </w:rPr>
        <w:br/>
        <w:t>User</w:t>
      </w:r>
      <w:r w:rsidRPr="00A60AB1">
        <w:rPr>
          <w:rFonts w:ascii="Arial" w:eastAsia="Times New Roman" w:hAnsi="Arial" w:cs="B Lotus"/>
          <w:color w:val="000000"/>
        </w:rPr>
        <w:br/>
      </w:r>
      <w:r w:rsidRPr="00A60AB1">
        <w:rPr>
          <w:rFonts w:ascii="Arial" w:eastAsia="Times New Roman" w:hAnsi="Arial" w:cs="B Lotus"/>
          <w:color w:val="000000"/>
          <w:rtl/>
        </w:rPr>
        <w:t>تاکید بر گزارش های مالی دوره‌ ای از بخش ششم تمرکز بر نتایج کوتاه مدت را بیشتر توضیح داده</w:t>
      </w:r>
      <w:r w:rsidRPr="00A60AB1">
        <w:rPr>
          <w:rFonts w:ascii="Arial" w:eastAsia="Times New Roman" w:hAnsi="Arial" w:cs="B Lotus"/>
          <w:color w:val="000000"/>
        </w:rPr>
        <w:br/>
        <w:t>ChatGPT</w:t>
      </w:r>
      <w:r w:rsidRPr="00A60AB1">
        <w:rPr>
          <w:rFonts w:ascii="Arial" w:eastAsia="Times New Roman" w:hAnsi="Arial" w:cs="B Lotus"/>
          <w:color w:val="000000"/>
        </w:rPr>
        <w:br/>
        <w:t>**</w:t>
      </w:r>
      <w:r w:rsidRPr="00A60AB1">
        <w:rPr>
          <w:rFonts w:ascii="Arial" w:eastAsia="Times New Roman" w:hAnsi="Arial" w:cs="B Lotus"/>
          <w:color w:val="000000"/>
          <w:rtl/>
        </w:rPr>
        <w:t>تأکید بر گزارش‌های مالی دوره‌ای** در شرایط تمرکز بر نتایج کوتاه‌مدت، به‌معنای اولویت‌دادن به نتایج مالی که در دوره‌های زمانی کوتاه‌تری مانند سه‌ماهه یا شش‌ماهه به‌دست می‌آیند، است. این تأکید معمولاً در سازمان‌هایی رخ می‌دهد که تحت فشار هستند تا به‌سرعت نتایج مالی مثبتی ارائه دهند، یا در بازارهای ناپایدار و با نوسانات اقتصادی شدید فعالیت می‌کنند. در ادامه به توضیحات بیشتری در مورد این موضوع پرداخته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تمرکز بر سودآوری کوتاه‌مدت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افزایش فشار بر مدیران**: سازمان‌هایی که بر گزارش‌های مالی دوره‌ای تأکید دارند، معمولاً مدیران خود را تحت فشار قرار می‌دهند تا در کوتاه‌مدت سودآوری را افزایش دهند. این فشار می‌تواند به تصمیم‌گیری‌هایی منجر شود که بر پایه دستیابی سریع به نتایج مالی هستند، حتی اگر این تصمیم‌ها به ضرر اهداف </w:t>
      </w:r>
      <w:r w:rsidRPr="00A60AB1">
        <w:rPr>
          <w:rFonts w:ascii="Arial" w:eastAsia="Times New Roman" w:hAnsi="Arial" w:cs="B Lotus"/>
          <w:color w:val="000000"/>
          <w:rtl/>
        </w:rPr>
        <w:lastRenderedPageBreak/>
        <w:t>بلندمدت سازمان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ارزیابی عملکرد کوتاه‌مدت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معیارهای عملکرد مالی کوتاه‌مدت**: بسیاری از سازمان‌ها از گزارش‌های مالی دوره‌ای به‌عنوان معیار اصلی ارزیابی عملکرد مدیران و کارکنان استفاده می‌کنند. این نوع ارزیابی ممکن است باعث شود که مدیران به‌جای تمرکز بر بهبود پایدار و رشد بلندمدت، تنها بر بهبود شاخص‌های مالی کوتاه‌مدت مانند افزایش درآمد و کاهش هزینه‌ها تمرکز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جذب سرمایه‌گذاران و سهامداران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جلب نظر سرمایه‌گذاران کوتاه‌مدت**: تأکید بر گزارش‌های مالی دوره‌ای معمولاً برای جلب نظر سرمایه‌گذاران و سهامدارانی است که به‌دنبال سود سریع و بازدهی کوتاه‌مدت هستند. این سرمایه‌گذاران معمولاً تمایل دارند سرمایه خود را در شرکت‌هایی قرار دهند که بتوانند به‌سرعت نتایج مالی مثبتی را نشان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افزایش بی‌ثباتی در تصمیم‌گیری‌ها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تغییرات مکرر در استراتژی‌ها**: تأکید بیش از حد بر نتایج مالی دوره‌ای می‌تواند منجر به تغییرات مکرر در استراتژی‌ها و برنامه‌های سازمان شود. مدیران ممکن است به‌دلیل عدم تحقق اهداف مالی کوتاه‌مدت، به‌سرعت استراتژی‌های خود را تغییر دهند، که این امر به بی‌ثباتی در تصمیم‌گیری‌های سازمانی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کاهش سرمایه‌گذاری در پروژه‌های بلندمدت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پرهیز از پروژه‌های با بازده طولانی‌مدت**: سازمان‌هایی که به گزارش‌های مالی دوره‌ای وابسته‌اند، معمولاً از سرمایه‌گذاری در پروژه‌هایی که نیاز به زمان </w:t>
      </w:r>
      <w:r w:rsidRPr="00A60AB1">
        <w:rPr>
          <w:rFonts w:ascii="Arial" w:eastAsia="Times New Roman" w:hAnsi="Arial" w:cs="B Lotus"/>
          <w:color w:val="000000"/>
          <w:rtl/>
        </w:rPr>
        <w:lastRenderedPageBreak/>
        <w:t>بیشتری برای بازگشت سرمایه دارند، خودداری می‌کنند. این موضوع می‌تواند نوآوری و توسعه محصولات جدید را محدود کرده و رقابت‌پذیری سازمان در بازارهای بلندمدت را کاهش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تأثیرات منفی بر روحیه کارکنان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انگیزه برای بهبود مستمر**: تمرکز بیش از حد بر گزارش‌های مالی دوره‌ای و تأکید بر دستیابی به نتایج سریع، می‌تواند به کاهش انگیزه کارکنان برای بهبود مستمر و یادگیری بلندمدت منجر شود. این امر ممکن است باعث شود کارکنان احساس کنند که تلاش‌هایشان برای بهبود فرآیندها و نوآوری، به‌طور مناسب ارزیابی نمی‌شود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تشویق به رفتارهای غیرمسئولانه مالی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استفاده از تاکتیک‌های مالی غیرشفاف**: تأکید بر نتایج مالی کوتاه‌مدت می‌تواند مدیران را تشویق کند تا از تاکتیک‌هایی مانند کاهش شدید هزینه‌ها، تعدیل نیرو، یا حتی تغییرات حسابداری برای بهبود نمای ظاهری گزارش‌های مالی استفاده کنند. این رفتارها ممکن است در کوتاه‌مدت نتایج مالی را بهبود بخشند، اما در بلندمدت می‌توانند به آسیب‌های جدی به اعتبار و پایداری سازمان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کاهش توان رقابتی بلندمدت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نوآوری و توسعه**: تمرکز بر گزارش‌های مالی دوره‌ای می‌تواند به کاهش سرمایه‌گذاری در نوآوری، تحقیق و توسعه منجر شود. این امر باعث کاهش توان رقابتی سازمان در بلندمدت خواهد شد، زیرا سازمان قادر نخواهد بود با تغییرات بازار و نیازهای مشتریان به‌طور مؤثر سازگاری پیدا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تأثیر منفی بر برنامه‌ریزی استراتژیک</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کاهش افق برنامه‌ریزی**: تمرکز بر نتایج مالی کوتاه‌مدت معمولاً افق برنامه‌ریزی استراتژیک را کوتاه‌تر می‌کند. سازمان‌ها به‌جای برنامه‌ریزی‌های بلندمدت برای رشد پایدار، بیشتر به برنامه‌ریزی‌های کوتاه‌مدت و تاکتیکی می‌پردازند که به‌طور مستقیم به بهبود گزارش‌های مالی دوره‌ای مرتبط هستند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10. **</w:t>
      </w:r>
      <w:r w:rsidRPr="00A60AB1">
        <w:rPr>
          <w:rFonts w:ascii="Arial" w:eastAsia="Times New Roman" w:hAnsi="Arial" w:cs="B Lotus"/>
          <w:color w:val="000000"/>
          <w:rtl/>
        </w:rPr>
        <w:t>افزایش وابستگی به شاخص‌های مالی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توجه به شاخص‌های غیرمالی**: در شرایطی که تأکید زیادی بر گزارش‌های مالی دوره‌ای وجود دارد، سازمان‌ها معمولاً شاخص‌های غیرمالی مانند رضایت مشتریان، کیفیت محصولات، و فرهنگ سازمانی را نادیده می‌گیرند. این امر می‌تواند به کاهش کیفیت خدمات و محصولات و در نهایت به نارضایتی مشتریان و کاهش وفاداری آن‌ها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11. **</w:t>
      </w:r>
      <w:r w:rsidRPr="00A60AB1">
        <w:rPr>
          <w:rFonts w:ascii="Arial" w:eastAsia="Times New Roman" w:hAnsi="Arial" w:cs="B Lotus"/>
          <w:color w:val="000000"/>
          <w:rtl/>
        </w:rPr>
        <w:t>افزایش تمرکز بر کاهش هزینه‌ها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هزینه‌های عملیاتی به‌عنوان اولویت اصلی**: برای بهبود نتایج مالی کوتاه‌مدت، سازمان‌ها ممکن است به‌طور مداوم بر کاهش هزینه‌های عملیاتی تمرکز کنند. این کاهش هزینه‌ها ممکن است به‌طور موقت نتایج مالی را بهبود بخشد، اما در بلندمدت می‌تواند به کاهش کیفیت محصولات و خدمات، کاهش رضایت مشتریان و کاهش نوآوری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تأکید بر گزارش‌های مالی دوره‌ای، با وجود مزایایی که ممکن است در بهبود کوتاه‌مدت نتایج مالی داشته باشد، می‌تواند به کاهش تمرکز بر اهداف بلندمدت، کاهش انگیزه کارکنان، و تشویق به رفتارهای غیرمسئولانه مالی منجر شود. این رویکرد ممکن است در نهایت به کاهش توان رقابتی سازمان و ایجاد بی‌ثباتی در </w:t>
      </w:r>
      <w:r w:rsidRPr="00A60AB1">
        <w:rPr>
          <w:rFonts w:ascii="Arial" w:eastAsia="Times New Roman" w:hAnsi="Arial" w:cs="B Lotus"/>
          <w:color w:val="000000"/>
          <w:rtl/>
        </w:rPr>
        <w:lastRenderedPageBreak/>
        <w:t>تصمیم‌گیری‌های استراتژیک منجر شود. برای جلوگیری از این مشکلات، سازمان‌ها باید به ایجاد تعادل بین اهداف کوتاه‌مدت و بلندمدت خود توجه کنند و علاوه بر نتایج مالی، به سایر شاخص‌های عملکردی نیز اهمیت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محدودیت منابع از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محدودیت منابع** یکی از عوامل کلیدی است که باعث تمرکز سازمان‌ها بر نتایج کوتاه‌مدت می‌شود. در بسیاری از موارد، سازمان‌ها به‌دلیل محدودیت در منابع مالی، انسانی، و زیرساختی، مجبور به اولویت‌بندی اهداف کوتاه‌مدت برای بقا و پایداری هستند. در ادامه به توضیحات بیشتری درباره این موضوع پرداخته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کمبود منابع مالی</w:t>
      </w:r>
      <w:r w:rsidRPr="00A60AB1">
        <w:rPr>
          <w:rFonts w:ascii="Arial" w:eastAsia="Times New Roman" w:hAnsi="Arial" w:cs="B Lotus"/>
          <w:color w:val="000000"/>
        </w:rPr>
        <w:t>**</w:t>
      </w:r>
      <w:r w:rsidRPr="00A60AB1">
        <w:rPr>
          <w:rFonts w:ascii="Arial" w:eastAsia="Times New Roman" w:hAnsi="Arial" w:cs="B Lotus"/>
          <w:color w:val="000000"/>
        </w:rPr>
        <w:br/>
        <w:t xml:space="preserve">**: </w:t>
      </w:r>
      <w:r w:rsidRPr="00A60AB1">
        <w:rPr>
          <w:rFonts w:ascii="Arial" w:eastAsia="Times New Roman" w:hAnsi="Arial" w:cs="B Lotus"/>
          <w:color w:val="000000"/>
          <w:rtl/>
        </w:rPr>
        <w:t>زمانی که یک سازمان با محدودیت‌های مالی مواجه است، نیاز به جریان نقدینگی فوری برای پرداخت هزینه‌های جاری مانند حقوق و دستمزد، اجاره، خرید مواد اولیه، و دیگر هزینه‌های عملیاتی دارد. این محدودیت‌های مالی باعث می‌شود که سازمان‌ها بیشتر بر فعالیت‌هایی تمرکز کنند که به سرعت منجر به تولید درآمد و سود شوند و نتایج کوتاه‌مدت را ارائه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توانایی در تأمین مالی پروژه‌های بلندمدت**: کمبود منابع مالی ممکن است مانع از سرمایه‌گذاری در پروژه‌ها و ابتکاراتی شود که نیاز به زمان بیشتری برای بازگشت سرمایه دارند. به‌عنوان مثال، پروژه‌های تحقیق و توسعه</w:t>
      </w:r>
      <w:r w:rsidRPr="00A60AB1">
        <w:rPr>
          <w:rFonts w:ascii="Arial" w:eastAsia="Times New Roman" w:hAnsi="Arial" w:cs="B Lotus"/>
          <w:color w:val="000000"/>
        </w:rPr>
        <w:t xml:space="preserve"> (R&amp;D) </w:t>
      </w:r>
      <w:r w:rsidRPr="00A60AB1">
        <w:rPr>
          <w:rFonts w:ascii="Arial" w:eastAsia="Times New Roman" w:hAnsi="Arial" w:cs="B Lotus"/>
          <w:color w:val="000000"/>
          <w:rtl/>
        </w:rPr>
        <w:t>یا بهبود فرآیندهای داخلی که ممکن است در بلندمدت سودآور باشند، اما در کوتاه‌مدت به منابع مالی بیشتری نیاز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محدودیت منابع انسانی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کمبود نیروی انسانی متخصص**: کمبود نیروی کار ماهر و متخصص </w:t>
      </w:r>
      <w:r w:rsidRPr="00A60AB1">
        <w:rPr>
          <w:rFonts w:ascii="Arial" w:eastAsia="Times New Roman" w:hAnsi="Arial" w:cs="B Lotus"/>
          <w:color w:val="000000"/>
          <w:rtl/>
        </w:rPr>
        <w:lastRenderedPageBreak/>
        <w:t>می‌تواند سازمان‌ها را مجبور کند تا به فعالیت‌های فوری و نتایج سریع‌تر توجه کنند، زیرا توانایی لازم برای اجرای پروژه‌های پیچیده و بلندمدت را ندارند. در چنین شرایطی، سازمان‌ها ممکن است بیشتر به وظایف و پروژه‌هایی توجه کنند که نیاز به نیروی کار کمتر و با مهارت‌های پایه‌تر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فشار کاری و کاهش بهره‌وری**: وقتی منابع انسانی محدود است، کارکنان تحت فشار قرار می‌گیرند تا وظایف بیشتری را در زمان کمتر انجام دهند. این موضوع منجر به کاهش تمرکز بر برنامه‌های بلندمدت و استراتژیک شده و سازمان را به سمت تمرکز بر نتایج سریع‌تر و کوتاه‌مدت سوق می‌دهد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محدودیت زیرساختی و فناوری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دسترسی به فناوری‌های نوین**: سازمان‌هایی که منابع کافی برای سرمایه‌گذاری در زیرساخت‌ها و فناوری‌های جدید ندارند، ممکن است از نوآوری‌ها و تکنولوژی‌های روز عقب بمانند. این امر آن‌ها را مجبور می‌کند تا به فعالیت‌هایی بپردازند که بتوانند با استفاده از منابع و فناوری‌های موجود به‌سرعت نتایج مالی را بهبود بخشند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تأخیر در به‌روزرسانی زیرساخت‌ها**: محدودیت در منابع زیرساختی، مانند نرم‌افزارها، تجهیزات، و امکانات، می‌تواند مانع از انجام پروژه‌های بلندمدت شود. سازمان‌ها ممکن است به دلیل نیاز به به‌روزرسانی زیرساخت‌ها و عدم توانایی در انجام آن، بر فعالیت‌های کوتاه‌مدت تمرکز کنند که به سرمایه‌گذاری کمتر نیاز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محدودیت در سرمایه‌گذاری‌های استراتژیک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تمرکز بر پروژه‌های با بازده سریع‌تر**: محدودیت منابع اغلب سازمان‌ها را </w:t>
      </w:r>
      <w:r w:rsidRPr="00A60AB1">
        <w:rPr>
          <w:rFonts w:ascii="Arial" w:eastAsia="Times New Roman" w:hAnsi="Arial" w:cs="B Lotus"/>
          <w:color w:val="000000"/>
          <w:rtl/>
        </w:rPr>
        <w:lastRenderedPageBreak/>
        <w:t>مجبور می‌کند تا به سرمایه‌گذاری‌هایی اولویت دهند که سریع‌تر به بازدهی مالی منجر می‌شوند. این موضوع باعث می‌شود که پروژه‌های استراتژیک و بلندمدت که نیاز به سرمایه‌گذاری بیشتری دارند، به تعویق بیفتند یا به‌کلی نادیده گرفته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افزایش رقابت برای منابع محدود**: هنگامی که منابع محدود هستند، بخش‌های مختلف یک سازمان ممکن است برای دستیابی به این منابع با یکدیگر رقابت کنند. این رقابت می‌تواند باعث شود که سازمان به‌جای تخصیص منابع به پروژه‌های بلندمدت و استراتژیک، آن‌ها را به پروژه‌های کوتاه‌مدت با بازده سریع‌تر اختصاص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محدودیت در تأمین مالی از طریق بازارهای مالی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دسترسی محدود به بازارهای سرمایه**: شرکت‌هایی که به‌دلیل شرایط اقتصادی، سیاسی، یا اعتبار سازمانی دسترسی کافی به بازارهای مالی و سرمایه ندارند، ممکن است نتوانند منابع مالی لازم برای پروژه‌های بلندمدت را جذب کنند. این محدودیت باعث می‌شود که تمرکز آن‌ها به نتایج کوتاه‌مدت معطوف شود تا بتوانند نقدینگی لازم را برای عملیات روزانه تأمین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محدودیت در شبکه‌های تأمین و توزیع</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دسترسی به منابع اولیه کافی**: در برخی موارد، سازمان‌ها به‌دلیل محدودیت‌های موجود در زنجیره تأمین یا توزیع، ممکن است نتوانند منابع لازم را به‌موقع به‌دست آورند. این محدودیت‌ها باعث می‌شود که سازمان‌ها به فعالیت‌هایی بپردازند که وابستگی کمتری به تأمین منابع بلندمدت دارند و بتوانند به‌سرعت نتیجه مالی به‌دست آورند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فقدان برنامه‌ریزی بلندمدت به دلیل فشارهای موجود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تصمیم‌گیری‌های فوری و بدون بررسی کافی**: محدودیت منابع و فشار برای دستیابی به نتایج فوری می‌تواند مدیران را مجبور به تصمیم‌گیری‌های سریع کند، بدون اینکه زمان کافی برای بررسی همه‌جانبه و برنامه‌ریزی استراتژیک داشته باشند. این تصمیم‌ها معمولاً به جای ایجاد ارزش بلندمدت، بر تحقق نتایج کوتاه‌مدت متمرکز می‌شوند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محدودیت منابع، سازمان‌ها را به سمت تمرکز بر نتایج کوتاه‌مدت سوق می‌دهد. این محدودیت‌ها شامل کمبود منابع مالی، انسانی، زیرساختی، و دسترسی به بازارهای مالی و سرمایه می‌شوند. در چنین شرایطی، سازمان‌ها معمولاً به فعالیت‌هایی اولویت می‌دهند که به‌سرعت منجر به تولید درآمد و سود شوند، حتی اگر این فعالیت‌ها در بلندمدت به نفع آن‌ها نباشند. برای غلبه بر این چالش‌ها، سازمان‌ها باید بهینه‌سازی منابع موجود و تدوین استراتژی‌هایی برای جذب منابع جدید و کاهش وابستگی به نتایج کوتاه‌مدت را مد نظر قرار دهند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عدم دیدگاه استراتژیک در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عدم دیدگاه استراتژیک** به این معناست که سازمان‌ها به جای داشتن یک رویکرد بلندمدت و هدفمند برای رشد و توسعه، بیشتر به نتایج کوتاه‌مدت توجه می‌کنند. این نوع نگرش می‌تواند به‌دلایل مختلفی، از جمله فشارهای اقتصادی، مدیریتی یا فرهنگی به وجود آید. عدم دیدگاه استراتژیک، مشکلات زیادی را برای سازمان‌ها به‌دنبال دارد که در ادامه به آن‌ها پرداخته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فقدان برنامه‌ریزی بلندمدت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اولویت دادن به دستاوردهای سریع**: سازمان‌هایی که دیدگاه استراتژیک ندارند، تمایل دارند به‌جای برنامه‌ریزی برای آینده و دستیابی به اهداف بلندمدت، بر فعالیت‌هایی تمرکز کنند که سریع‌ترین نتایج مالی را به‌دست آورند. این نوع برنامه‌ریزی کوتاه‌مدت ممکن است منجر به تصمیماتی شود که ارزش بلندمدت سازمان را نادیده می‌گیرد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نبود نقشه راه مشخص**: در نبود دیدگاه استراتژیک، سازمان‌ها اغلب از یک نقشه راه دقیق و واضح برای آینده بی‌بهره هستند. این امر باعث می‌شود که تصمیم‌گیری‌ها به‌صورت پراکنده و بدون هماهنگی انجام شوند و سازمان به‌طور مداوم در واکنش به تغییرات محیطی، به‌جای پیش‌بینی و آماده‌سازی برای آن‌ها، عمل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کاهش توانایی در پاسخ به تغییرات محیطی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تطبیق با تغییرات بازار**: سازمان‌هایی که فاقد دیدگاه استراتژیک هستند، معمولاً توانایی کمتری در شناسایی و تطبیق با تغییرات بازار و نیازهای مشتریان دارند. به دلیل عدم برنامه‌ریزی بلندمدت، آن‌ها نمی‌توانند به سرعت به تغییرات بازار پاسخ دهند و این موضوع می‌تواند باعث کاهش رقابت‌پذیری آن‌ها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فقدان انعطاف‌پذیری در مواجهه با بحران‌ها**: عدم برنامه‌ریزی استراتژیک و تمرکز بیش از حد بر نتایج کوتاه‌مدت می‌تواند باعث شود سازمان‌ها در مواقع بحرانی، بدون داشتن برنامه‌های پیشگیرانه و راه‌حل‌های جایگزین، آسیب ببینند. این امر توانایی سازمان در مدیریت بحران‌ها را به شدت کاهش می‌دهد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تمرکز بر اهداف تاکتیکی به جای استراتژیک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تمرکز بر بهره‌وری کوتاه‌مدت**: سازمان‌هایی که دیدگاه استراتژیک ندارند، </w:t>
      </w:r>
      <w:r w:rsidRPr="00A60AB1">
        <w:rPr>
          <w:rFonts w:ascii="Arial" w:eastAsia="Times New Roman" w:hAnsi="Arial" w:cs="B Lotus"/>
          <w:color w:val="000000"/>
          <w:rtl/>
        </w:rPr>
        <w:lastRenderedPageBreak/>
        <w:t>معمولاً بر بهبود بهره‌وری و عملکرد در کوتاه‌مدت متمرکز می‌شوند. این نوع تمرکز ممکن است منجر به اتخاذ تصمیم‌هایی شود که به جای بهبود مستمر و پایدار، فقط در دوره‌های زمانی کوتاه نتایج مطلوبی به‌دست آورند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نادیده‌گرفتن اهداف بلندمدت**: بدون دیدگاه استراتژیک، سازمان‌ها ممکن است اهداف بلندمدت مانند توسعه بازار، نوآوری در محصولات، یا بهبود کیفیت خدمات را نادیده بگیرند، زیرا این اهداف به زمان و منابع بیشتری نیاز دارند و در کوتاه‌مدت تأثیر کمتری بر نتایج مالی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کمبود تمرکز بر نوآوری و تحقیق و توسعه</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سرمایه‌گذاری در تحقیق و توسعه**: سازمان‌هایی که بر نتایج کوتاه‌مدت تمرکز دارند، معمولاً از سرمایه‌گذاری در تحقیق و توسعه</w:t>
      </w:r>
      <w:r w:rsidRPr="00A60AB1">
        <w:rPr>
          <w:rFonts w:ascii="Arial" w:eastAsia="Times New Roman" w:hAnsi="Arial" w:cs="B Lotus"/>
          <w:color w:val="000000"/>
        </w:rPr>
        <w:t xml:space="preserve"> (R&amp;D) </w:t>
      </w:r>
      <w:r w:rsidRPr="00A60AB1">
        <w:rPr>
          <w:rFonts w:ascii="Arial" w:eastAsia="Times New Roman" w:hAnsi="Arial" w:cs="B Lotus"/>
          <w:color w:val="000000"/>
          <w:rtl/>
        </w:rPr>
        <w:t>صرف‌نظر می‌کنند. آن‌ها تمایل دارند منابع خود را به پروژه‌هایی اختصاص دهند که در کوتاه‌مدت بازدهی مالی داشته باشند، در حالی که تحقیق و توسعه اغلب به زمان بیشتری نیاز دارد تا به نتایج مالی مثبت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انگیزه برای نوآوری**: نبود دیدگاه استراتژیک می‌تواند منجر به کاهش انگیزه برای نوآوری و بهبود مداوم شود، زیرا مدیران و کارکنان احساس می‌کنند که تلاش‌های آن‌ها برای بهبود و نوآوری در بلندمدت ارزیابی نمی‌شود و تنها نتایج کوتاه‌مدت اهمیت دارد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تأثیر منفی بر فرهنگ سازمانی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فقدان چشم‌انداز مشترک**: در سازمان‌هایی که دیدگاه استراتژیک ندارند، کارکنان ممکن است فاقد یک چشم‌انداز مشترک برای آینده باشند. این موضوع می‌تواند به کاهش انگیزه و مشارکت کارکنان منجر شود و فرهنگ سازمانی را به </w:t>
      </w:r>
      <w:r w:rsidRPr="00A60AB1">
        <w:rPr>
          <w:rFonts w:ascii="Arial" w:eastAsia="Times New Roman" w:hAnsi="Arial" w:cs="B Lotus"/>
          <w:color w:val="000000"/>
          <w:rtl/>
        </w:rPr>
        <w:lastRenderedPageBreak/>
        <w:t>سمتی سوق دهد که بیشتر بر اهداف فوری و کوتاه‌مدت تمرکز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توجه به توسعه منابع انسانی**: سازمان‌هایی که دیدگاه استراتژیک ندارند، معمولاً برنامه‌های آموزشی و توسعه‌ای برای کارکنان خود ندارند. این موضوع باعث می‌شود کارکنان احساس کنند که فرصت‌های رشد و پیشرفت در سازمان محدود است، که این امر می‌تواند منجر به کاهش انگیزه و تعهد آن‌ها به سازمان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مشکلات در مدیریت ریسک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نادیده‌گرفتن ریسک‌های بلندمدت**: سازمان‌هایی که دیدگاه استراتژیک ندارند، معمولاً ریسک‌های بلندمدت را نادیده می‌گیرند و تنها به مدیریت ریسک‌های کوتاه‌مدت می‌پردازند. این موضوع می‌تواند در بلندمدت به مشکلات جدی منجر شود، زیرا سازمان برای مواجهه با تهدیدات بلندمدت آمادگی کافی ندارد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افزایش ریسک‌پذیری کوتاه‌مدت**: در نبود دیدگاه استراتژیک، سازمان‌ها ممکن است برای دستیابی به نتایج سریع، ریسک‌های مالی، عملیاتی، یا قانونی بیشتری بپذیرند. این ریسک‌ها می‌توانند در کوتاه‌مدت نتایج مالی را بهبود بخشند، اما در بلندمدت به آسیب‌های جدی به سازمان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کاهش توان رقابتی در بازار</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از دست‌دادن فرصت‌های بازار**: بدون دیدگاه استراتژیک، سازمان‌ها ممکن است فرصت‌های مهم بازار را نادیده بگیرند یا از دست بدهند. این فرصت‌ها شامل ورود به بازارهای جدید، توسعه محصولات نوآورانه، یا بهبود خدمات مشتریان است که به زمان و برنامه‌ریزی دقیق نیاز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کاهش جایگاه رقابتی**: تمرکز بر نتایج کوتاه‌مدت و عدم توجه به استراتژی‌های بلندمدت می‌تواند جایگاه رقابتی سازمان را در بازار تضعیف کند، زیرا سازمان نمی‌تواند به تغییرات بازار و نیازهای مشتریان به‌طور مؤثر پاسخ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8. **</w:t>
      </w:r>
      <w:r w:rsidRPr="00A60AB1">
        <w:rPr>
          <w:rFonts w:ascii="Arial" w:eastAsia="Times New Roman" w:hAnsi="Arial" w:cs="B Lotus"/>
          <w:color w:val="000000"/>
          <w:rtl/>
        </w:rPr>
        <w:t>فقدان هم‌راستایی بین اهداف و اقدامات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هم‌راستایی داخلی**: بدون یک دیدگاه استراتژیک، بخش‌ها و واحدهای مختلف سازمان ممکن است به‌طور مستقل عمل کنند و اهداف و اقدامات آن‌ها با یکدیگر هم‌راستا نباشد. این فقدان هم‌راستایی می‌تواند باعث هدررفت منابع و کاهش کارایی سازمان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اختلاف در اولویت‌ها**: در نبود یک دیدگاه استراتژیک مشخص، اختلاف نظرها و تضادها بین مدیران و کارکنان در مورد اولویت‌های سازمانی افزایش می‌یابد، که این امر می‌تواند به کاهش هماهنگی و کارایی سازمان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9. **</w:t>
      </w:r>
      <w:r w:rsidRPr="00A60AB1">
        <w:rPr>
          <w:rFonts w:ascii="Arial" w:eastAsia="Times New Roman" w:hAnsi="Arial" w:cs="B Lotus"/>
          <w:color w:val="000000"/>
          <w:rtl/>
        </w:rPr>
        <w:t>عدم سرمایه‌گذاری در ساختارها و فرآیندهای کارآمد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tl/>
        </w:rPr>
        <w:t>هش توجه به بهبود فرآیندها**: در غیاب دیدگاه استراتژیک، سازمان‌ها ممکن است به بهبود فرآیندهای داخلی خود توجه کافی نداشته باشند، زیرا این بهبودها اغلب به زمان و منابع بیشتری نیاز دارند و تأثیر مستقیم و سریع بر نتایج مالی ندارند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 xml:space="preserve">عدم دیدگاه استراتژیک می‌تواند سازمان‌ها را به سمت تمرکز بر اهداف کوتاه‌مدت و تاکتیکی سوق دهد، که این امر منجر به کاهش توان رقابتی، کاهش نوآوری، و از دست دادن فرصت‌های بازار می‌شود. برای پیشگیری از این مشکلات، سازمان‌ها باید به تدوین و اجرای استراتژی‌های بلندمدت و یکپارچه بپردازند و بین اهداف </w:t>
      </w:r>
      <w:r w:rsidRPr="00A60AB1">
        <w:rPr>
          <w:rFonts w:ascii="Arial" w:eastAsia="Times New Roman" w:hAnsi="Arial" w:cs="B Lotus"/>
          <w:color w:val="000000"/>
          <w:rtl/>
        </w:rPr>
        <w:lastRenderedPageBreak/>
        <w:t>کوتاه‌مدت و بلندمدت خود تعادل ایجاد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رقابت شدید در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رقابت شدید در بخش تمرکز بر نتایج کوتاه‌مدت** به این معنا است که سازمان‌ها به دلیل شرایط بازار، فشارهای اقتصادی، و رقابت‌های سنگین، به دنبال دستیابی به نتایج سریع و ملموس هستند. این رقابت شدید می‌تواند پیامدهای زیر را به همراه داشته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تمرکز بر کاهش هزینه‌ها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کیفیت محصولات و خدمات**: سازمان‌ها برای حفظ مزیت رقابتی در شرایط رقابت شدید، ممکن است به کاهش هزینه‌ها متوسل شوند. این اقدام معمولاً با کاهش کیفیت محصولات و خدمات همراه است تا قیمت‌ها کاهش یابد و بتوانند در کوتاه‌مدت در بازار باقی بمانند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سرمایه‌گذاری در تحقیق و توسعه**: رقابت شدید باعث می‌شود سازمان‌ها به کاهش هزینه‌های تحقیق و توسعه</w:t>
      </w:r>
      <w:r w:rsidRPr="00A60AB1">
        <w:rPr>
          <w:rFonts w:ascii="Arial" w:eastAsia="Times New Roman" w:hAnsi="Arial" w:cs="B Lotus"/>
          <w:color w:val="000000"/>
        </w:rPr>
        <w:t xml:space="preserve"> (R&amp;D) </w:t>
      </w:r>
      <w:r w:rsidRPr="00A60AB1">
        <w:rPr>
          <w:rFonts w:ascii="Arial" w:eastAsia="Times New Roman" w:hAnsi="Arial" w:cs="B Lotus"/>
          <w:color w:val="000000"/>
          <w:rtl/>
        </w:rPr>
        <w:t>فکر کنند، زیرا این سرمایه‌گذاری‌ها نیازمند زمان و منابع زیادی است و در کوتاه‌مدت بازده مالی واضحی ندارند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تغییرات سریع در استراتژی‌های فروش و بازاریابی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اتخاذ سیاست‌های تخفیف‌گذاری شدید**: برای جذب مشتریان و حفظ سهم بازار، سازمان‌ها ممکن است به ارائه تخفیف‌های بزرگ و مکرر رو بیاورند. این روش‌ها، هرچند ممکن است در کوتاه‌مدت باعث افزایش فروش شود، اما در بلندمدت می‌تواند به کاهش ارزش برند و سودآوری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t>- **</w:t>
      </w:r>
      <w:r w:rsidRPr="00A60AB1">
        <w:rPr>
          <w:rFonts w:ascii="Arial" w:eastAsia="Times New Roman" w:hAnsi="Arial" w:cs="B Lotus"/>
          <w:color w:val="000000"/>
          <w:rtl/>
        </w:rPr>
        <w:t>تمرکز بر تبلیغات و بازاریابی کوتاه‌مدت**: در شرایط رقابت شدید، سازمان‌ها معمولاً تلاش می‌کنند از طریق کمپین‌های تبلیغاتی کوتاه‌مدت، سهم بازار خود را افزایش دهند. این کمپین‌ها اغلب هزینه‌بر هستند و اگرچه ممکن است در کوتاه‌مدت نتایج مثبتی داشته باشند، اما به‌ندرت منجر به وفاداری بلندمدت مشتریان می‌شوند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فشار برای افزایش بهره‌وری در کوتاه‌مدت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هزینه‌های عملیاتی**: سازمان‌ها برای باقی ماندن در رقابت ممکن است هزینه‌های عملیاتی خود را به شدت کاهش دهند، که این موضوع می‌تواند منجر به کاهش کیفیت خدمات مشتری، کاهش سطح رضایت کارکنان، و ناتوانی در جذب و نگه‌داشت استعدادها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فشار بر کارکنان برای افزایش کارایی**: رقابت شدید ممکن است باعث شود سازمان‌ها برای رسیدن به نتایج کوتاه‌مدت، فشار زیادی بر کارکنان وارد کنند. این امر می‌تواند منجر به کاهش رضایت شغلی، افزایش استرس، و در نهایت کاهش بهره‌وری کارکنان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عدم توجه به سرمایه‌گذاری بلندمدت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نادیده گرفتن پروژه‌های بلندمدت**: در محیط‌های با رقابت شدید، سازمان‌ها معمولاً تمایل دارند پروژه‌هایی را انتخاب کنند که به نتایج سریع و ملموس منجر شوند و به پروژه‌های بلندمدت کمتر توجه می‌کنند. این موضوع می‌تواند توانایی سازمان برای نوآوری و رشد پایدار را محدود 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 xml:space="preserve">کاهش سرمایه‌گذاری در تکنولوژی و نوآوری**: رقابت شدید باعث می‌شود سازمان‌ها برای بقا در بازار، از سرمایه‌گذاری در تکنولوژی‌های نوین و نوآوری‌های </w:t>
      </w:r>
      <w:r w:rsidRPr="00A60AB1">
        <w:rPr>
          <w:rFonts w:ascii="Arial" w:eastAsia="Times New Roman" w:hAnsi="Arial" w:cs="B Lotus"/>
          <w:color w:val="000000"/>
          <w:rtl/>
        </w:rPr>
        <w:lastRenderedPageBreak/>
        <w:t>استراتژیک صرف‌نظر کنند. این امر می‌تواند در بلندمدت باعث کاهش رقابت‌پذیری و کاهش سهم بازار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تمرکز بر نتایج کوتاه‌مدت مالی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وابستگی به گزارش‌های مالی دوره‌ای**: سازمان‌هایی که با رقابت شدید مواجه هستند، معمولاً به گزارش‌های مالی دوره‌ای توجه بیشتری دارند تا نتایج سریع را به سرمایه‌گذاران و ذی‌نفعان نشان دهند. این وابستگی می‌تواند به اتخاذ تصمیماتی منجر شود که در بلندمدت برای سازمان مضر باشند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ریسک‌پذیری بالاتر برای رسیدن به اهداف کوتاه‌مدت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پذیرش ریسک‌های مالی و عملیاتی**: رقابت شدید باعث می‌شود سازمان‌ها به منظور دستیابی به نتایج کوتاه‌مدت، ریسک‌های بیشتری را بپذیرند، از جمله تصمیمات مالی و عملیاتی که ممکن است در بلندمدت به زیان‌های جدی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کاهش تمرکز بر توسعه منابع انسانی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بودجه‌های آموزشی**: سازمان‌ها برای کاهش هزینه‌ها در شرایط رقابت شدید، ممکن است بودجه‌های مربوط به آموزش و توسعه کارکنان را کاهش دهند. این امر می‌تواند منجر به کاهش مهارت‌ها و توانایی‌های کارکنان و در نهایت کاهش بهره‌وری سازمان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tl/>
        </w:rPr>
        <w:t xml:space="preserve">رقابت شدید، سازمان‌ها را به سمت تمرکز بر نتایج کوتاه‌مدت سوق می‌دهد، که این امر می‌تواند به کاهش کیفیت محصولات و خدمات، کاهش نوآوری، و کاهش سرمایه‌گذاری‌های استراتژیک منجر شود. برای مقابله با این چالش‌ها، سازمان‌ها باید </w:t>
      </w:r>
      <w:r w:rsidRPr="00A60AB1">
        <w:rPr>
          <w:rFonts w:ascii="Arial" w:eastAsia="Times New Roman" w:hAnsi="Arial" w:cs="B Lotus"/>
          <w:color w:val="000000"/>
          <w:rtl/>
        </w:rPr>
        <w:lastRenderedPageBreak/>
        <w:t>به دنبال تعادل بین اهداف کوتاه‌مدت و بلندمدت باشند و استراتژی‌های رقابتی پایدار را در نظر بگیرند</w:t>
      </w:r>
      <w:r w:rsidRPr="00A60AB1">
        <w:rPr>
          <w:rFonts w:ascii="Arial" w:eastAsia="Times New Roman" w:hAnsi="Arial" w:cs="B Lotus"/>
          <w:color w:val="000000"/>
        </w:rPr>
        <w:t>.</w:t>
      </w:r>
    </w:p>
    <w:p w14:paraId="68ABB138" w14:textId="77777777" w:rsidR="002D38D0" w:rsidRPr="00A60AB1" w:rsidRDefault="00931DB8" w:rsidP="005B1B03">
      <w:pPr>
        <w:bidi/>
        <w:rPr>
          <w:rFonts w:cs="B Lotus"/>
          <w:lang w:bidi="fa-IR"/>
        </w:rPr>
      </w:pPr>
      <w:r w:rsidRPr="00A60AB1">
        <w:rPr>
          <w:rFonts w:ascii="Arial" w:eastAsia="Times New Roman" w:hAnsi="Arial" w:cs="B Lotus"/>
          <w:color w:val="000000"/>
        </w:rPr>
        <w:br/>
      </w:r>
      <w:r w:rsidRPr="00A60AB1">
        <w:rPr>
          <w:rFonts w:ascii="Arial" w:eastAsia="Times New Roman" w:hAnsi="Arial" w:cs="B Lotus"/>
          <w:color w:val="000000"/>
          <w:rtl/>
        </w:rPr>
        <w:t>کاهش درگیری و مشارکت در تصمیم گیری در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کاهش درگیری و مشارکت در تصمیم‌گیری** به معنای کاهش سطح دخالت کارکنان و مدیران میانی در فرایندهای تصمیم‌گیری است، که معمولاً ناشی از تمرکز سازمان‌ها بر نتایج کوتاه‌مدت می‌باشد. این مسأله می‌تواند به دلایل زیر اتفاق بیافتد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تصمیم‌گیری متمرکز و بالا به پایین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تمرکز بر مدیریت ارشد**: در شرایطی که فشار برای دستیابی به نتایج سریع و ملموس وجود دارد، معمولاً تصمیمات به صورت متمرکز و از سوی مدیریت ارشد گرفته می‌شود. این نوع تصمیم‌گیری باعث می‌شود که کارکنان و مدیران میانی احساس نکنند در فرایندهای تصمیم‌گیری نقش دارند یا نظرات و پیشنهاداتشان مورد توجه قرار می‌گیرد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کاهش خلاقیت و نوآوری**: زمانی که تصمیمات به صورت متمرکز و بدون درگیر کردن افراد سطوح مختلف سازمان گرفته می‌شود، خلاقیت و نوآوری کارکنان کاهش می‌یابد. چرا که ایده‌های جدید و خلاقانه معمولاً از پایین به بالا و از طریق مشارکت و همکاری گروهی شکل می‌گیرند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2. **</w:t>
      </w:r>
      <w:r w:rsidRPr="00A60AB1">
        <w:rPr>
          <w:rFonts w:ascii="Arial" w:eastAsia="Times New Roman" w:hAnsi="Arial" w:cs="B Lotus"/>
          <w:color w:val="000000"/>
          <w:rtl/>
        </w:rPr>
        <w:t>کاهش اعتماد به تصمیم‌گیری‌های سازمانی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ایجاد حس بی‌اعتمادی**: زمانی که کارکنان احساس کنند در تصمیم‌گیری‌ها </w:t>
      </w:r>
      <w:r w:rsidRPr="00A60AB1">
        <w:rPr>
          <w:rFonts w:ascii="Arial" w:eastAsia="Times New Roman" w:hAnsi="Arial" w:cs="B Lotus"/>
          <w:color w:val="000000"/>
          <w:rtl/>
        </w:rPr>
        <w:lastRenderedPageBreak/>
        <w:t>دخیل نیستند و نظرات آن‌ها شنیده نمی‌شود، ممکن است به تصمیم‌گیری‌های سازمانی بی‌اعتماد شوند. این بی‌اعتمادی می‌تواند باعث کاهش انگیزه و تعهد آن‌ها به اهداف سازمانی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tl/>
        </w:rPr>
        <w:t>کاهش تعهد و رضایت شغلی**: عدم مشارکت در تصمیم‌گیری می‌تواند منجر به کاهش رضایت شغلی و تعهد کارکنان به سازمان شود. این افراد ممکن است احساس کنند که نقش آن‌ها در سازمان کم‌اهمیت است و یا تلاش‌هایشان مورد توجه قرار نمی‌گیرد، که این امر می‌تواند به کاهش بهره‌وری منجر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کاهش توانمندی در تصمیم‌گیری‌های محلی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عدم استفاده بهینه از دانش و تجربه کارکنان**: کارکنان و مدیران میانی معمولاً اطلاعات دقیقی درباره مشکلات و نیازهای محلی و بخشی از سازمان دارند. وقتی در تصمیم‌گیری‌ها مشارکت نمی‌کنند، سازمان از این دانش و تجربه بهره نمی‌برد. این موضوع می‌تواند منجر به اتخاذ تصمیماتی شود که با شرایط واقعی سازمان و بازار همخوانی ندارد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افزایش خطاهای تصمیم‌گیری**: تصمیم‌گیری‌هایی که بدون مشارکت کارکنان و مدیران میانی انجام می‌شود، معمولاً با خطر بیشتری از نظر خطاها و ناکارآمدی همراه است. این خطاها می‌تواند به دلیل نبود اطلاعات دقیق و کافی از وضعیت میدانی رخ دهد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4. **</w:t>
      </w:r>
      <w:r w:rsidRPr="00A60AB1">
        <w:rPr>
          <w:rFonts w:ascii="Arial" w:eastAsia="Times New Roman" w:hAnsi="Arial" w:cs="B Lotus"/>
          <w:color w:val="000000"/>
          <w:rtl/>
        </w:rPr>
        <w:t>کاهش انگیزه برای بهبود مستمر</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 xml:space="preserve">کم‌انگیزگی برای ارائه پیشنهادات و بهبود فرآیندها**: زمانی که کارکنان می‌بینند مشارکت آن‌ها در تصمیم‌گیری‌ها تأثیری ندارد، تمایل آن‌ها برای ارائه </w:t>
      </w:r>
      <w:r w:rsidRPr="00A60AB1">
        <w:rPr>
          <w:rFonts w:ascii="Arial" w:eastAsia="Times New Roman" w:hAnsi="Arial" w:cs="B Lotus"/>
          <w:color w:val="000000"/>
          <w:rtl/>
        </w:rPr>
        <w:lastRenderedPageBreak/>
        <w:t>پیشنهادات بهبود و کار بر روی پروژه‌های نوآورانه کاهش می‌یابد. این موضوع می‌تواند باعث کاهش پویایی سازمان و کند شدن فرایند بهبود مستمر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افزایش نارضایتی و ترک کارکنان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نرخ ترک خدمت**: درگیری کمتر در تصمیم‌گیری‌ها و نبود فرصت برای مشارکت، می‌تواند منجر به افزایش نارضایتی کارکنان و در نتیجه ترک سازمان شود. این موضوع به ویژه در میان کارکنانی که به مشارکت در فرآیندهای تصمیم‌گیری و توسعه سازمانی اهمیت می‌دهند، بیشتر دیده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6. **</w:t>
      </w:r>
      <w:r w:rsidRPr="00A60AB1">
        <w:rPr>
          <w:rFonts w:ascii="Arial" w:eastAsia="Times New Roman" w:hAnsi="Arial" w:cs="B Lotus"/>
          <w:color w:val="000000"/>
          <w:rtl/>
        </w:rPr>
        <w:t>کاهش قابلیت‌های رهبری و توسعه فردی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کاهش فرصت‌های یادگیری و رشد**: مشارکت در تصمیم‌گیری‌ها فرصتی برای کارکنان است تا مهارت‌های رهبری، حل مسئله و تصمیم‌گیری خود را تقویت کنند. کاهش درگیری و مشارکت در تصمیم‌گیری‌ها به معنای از دست رفتن این فرصت‌هاست، که می‌تواند بر توسعه فردی و رشد حرفه‌ای کارکنان تأثیر منفی بگذارد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7. **</w:t>
      </w:r>
      <w:r w:rsidRPr="00A60AB1">
        <w:rPr>
          <w:rFonts w:ascii="Arial" w:eastAsia="Times New Roman" w:hAnsi="Arial" w:cs="B Lotus"/>
          <w:color w:val="000000"/>
          <w:rtl/>
        </w:rPr>
        <w:t>کاهش همکاری و همدلی بین تیم‌ها</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شکاف‌ها و تنش‌ها**: در شرایطی که تصمیم‌گیری‌ها به صورت متمرکز و بدون مشارکت افراد سطوح مختلف سازمان انجام می‌شود، تیم‌ها و بخش‌های مختلف سازمان ممکن است احساس کنند که نیازها و خواسته‌های آن‌ها در نظر گرفته نمی‌شود. این مسأله می‌تواند منجر به افزایش تنش‌ها و شکاف‌ها در سازمان 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tl/>
        </w:rPr>
        <w:lastRenderedPageBreak/>
        <w:t>کاهش درگیری و مشارکت در تصمیم‌گیری‌ها، پیامدهای منفی بسیاری برای سازمان به دنبال دارد، از جمله کاهش انگیزه و رضایت کارکنان، کاهش نوآوری و خلاقیت، و افزایش خطر خطاهای تصمیم‌گیری. برای بهبود این وضعیت، سازمان‌ها باید به ایجاد فضای باز برای مشارکت و درگیری کارکنان در تصمیم‌گیری‌ها اهمیت دهند و به ایجاد فرهنگ سازمانی مبتنی بر شفافیت و همکاری توجه کنند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نا امیدی از نتایج دیر هنگام از بخش ششم تمرکز بر نتایج کوتاه مدت را بیشتر توضیح داده</w:t>
      </w:r>
      <w:r w:rsidRPr="00A60AB1">
        <w:rPr>
          <w:rFonts w:ascii="Arial" w:eastAsia="Times New Roman" w:hAnsi="Arial" w:cs="B Lotus"/>
          <w:color w:val="000000"/>
        </w:rPr>
        <w:br/>
      </w:r>
      <w:r w:rsidRPr="00A60AB1">
        <w:rPr>
          <w:rFonts w:ascii="Arial" w:eastAsia="Times New Roman" w:hAnsi="Arial" w:cs="B Lotus"/>
          <w:color w:val="000000"/>
        </w:rPr>
        <w:br/>
        <w:t>**</w:t>
      </w:r>
      <w:r w:rsidRPr="00A60AB1">
        <w:rPr>
          <w:rFonts w:ascii="Arial" w:eastAsia="Times New Roman" w:hAnsi="Arial" w:cs="B Lotus"/>
          <w:color w:val="000000"/>
          <w:rtl/>
        </w:rPr>
        <w:t>ناامیدی از نتایج دیرهنگام** به این معنا است که سازمان‌ها به دلیل تمرکز بیش از حد بر نتایج سریع و کوتاه‌مدت، از دستیابی به اهداف و نتایج بلندمدت خود ناامید می‌شوند. این ناامیدی می‌تواند ناشی از چندین عامل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1. **</w:t>
      </w:r>
      <w:r w:rsidRPr="00A60AB1">
        <w:rPr>
          <w:rFonts w:ascii="Arial" w:eastAsia="Times New Roman" w:hAnsi="Arial" w:cs="B Lotus"/>
          <w:color w:val="000000"/>
          <w:rtl/>
        </w:rPr>
        <w:t>انتظارات غیرواقعی از بازدهی سریع</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فشار برای نتایج فوری**: سازمان‌هایی که به شدت بر نتایج کوتاه‌مدت متمرکز هستند، معمولاً انتظارات غیرواقعی برای دستیابی به بازدهی سریع دارند. این انتظارات می‌تواند منجر به ایجاد فشار زیادی بر کارکنان و مدیران شود تا در مدت زمان کوتاه نتایج قابل‌توجهی را به دست آورند، که اغلب به دلیل محدودیت‌های منابع و زمان، امکان‌پذیر نیست</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تطابق بین اهداف کوتاه‌مدت و بلندمدت**: زمانی که سازمان‌ها بر نتایج کوتاه‌مدت تمرکز می‌کنند، ممکن است اهداف بلندمدت خود را فراموش کنند یا آن‌ها را نادیده بگیرند. این عدم تطابق باعث می‌شود که سازمان‌ها نتوانند به اهداف استراتژیک و بلندمدت خود برسند و در نهایت دچار ناامیدی و سردرگمی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2. **</w:t>
      </w:r>
      <w:r w:rsidRPr="00A60AB1">
        <w:rPr>
          <w:rFonts w:ascii="Arial" w:eastAsia="Times New Roman" w:hAnsi="Arial" w:cs="B Lotus"/>
          <w:color w:val="000000"/>
          <w:rtl/>
        </w:rPr>
        <w:t>عدم صبر و تحمل برای سرمایه‌گذاری‌های بلندمدت</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نگاه کوتاه‌مدت به سرمایه‌گذاری‌ها**: سازمان‌هایی که به نتایج فوری نیاز دارند، ممکن است از انجام سرمایه‌گذاری‌های بلندمدت مانند تحقیق و توسعه، توسعه منابع انسانی، و نوآوری خودداری کنند. این نگاه کوتاه‌مدت می‌تواند باعث ناامیدی شود، زیرا نتایج مثبت این سرمایه‌گذاری‌ها معمولاً در بلندمدت نمایان می‌شوند، و سازمان‌ها به دلیل عدم صبر و تحمل، زودتر از موعد انتظار دستاورد دارند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ناتوانی در مشاهده مزایای بلندمدت**: سازمان‌ها ممکن است قادر به درک یا مشاهده مزایای سرمایه‌گذاری‌های بلندمدت نباشند. وقتی نتایج فوری به دست نمی‌آید، این موضوع می‌تواند باعث ناامیدی و بی‌اعتمادی به استراتژی‌های بلندمدت شود، و سازمان‌ها ممکن است از ادامه مسیر منصرف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3. **</w:t>
      </w:r>
      <w:r w:rsidRPr="00A60AB1">
        <w:rPr>
          <w:rFonts w:ascii="Arial" w:eastAsia="Times New Roman" w:hAnsi="Arial" w:cs="B Lotus"/>
          <w:color w:val="000000"/>
          <w:rtl/>
        </w:rPr>
        <w:t>بی‌ثباتی در تصمیم‌گیری‌های استراتژیک</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تغییرات مکرر در استراتژی‌ها**: سازمان‌هایی که تحت فشار برای دستیابی به نتایج کوتاه‌مدت قرار دارند، ممکن است مرتباً استراتژی‌های خود را تغییر دهند تا به نتایج فوری برسند. این تغییرات مکرر باعث بی‌ثباتی در سازمان می‌شود و کارکنان و مدیران را از اهداف بلندمدت دلسرد می‌کند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استمرار در پیگیری برنامه‌های بلندمدت**: در چنین شرایطی، برنامه‌ها و پروژه‌های بلندمدت ممکن است با تغییرات مکرر مواجه شوند یا حتی متوقف شوند. این موضوع باعث می‌شود سازمان‌ها نتوانند به نتایج مطلوب خود دست یابند و از سرمایه‌گذاری‌های بلندمدت ناامید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4. **</w:t>
      </w:r>
      <w:r w:rsidRPr="00A60AB1">
        <w:rPr>
          <w:rFonts w:ascii="Arial" w:eastAsia="Times New Roman" w:hAnsi="Arial" w:cs="B Lotus"/>
          <w:color w:val="000000"/>
          <w:rtl/>
        </w:rPr>
        <w:t>کاهش انگیزه و روحیه کارکنان</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افزایش فرسودگی و کاهش انگیزه**: وقتی سازمان‌ها به طور مداوم بر دستیابی به نتایج کوتاه‌مدت تأکید می‌کنند، کارکنان ممکن است احساس کنند که تلاش‌هایشان در بلندمدت بی‌فایده است. این موضوع می‌تواند باعث کاهش انگیزه و افزایش فرسودگی شغلی شود، به‌ویژه اگر تلاش‌هایشان نتایج فوری مورد انتظار را به همراه نداشته باشد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ناامیدی از عدم دستاوردهای ملموس بلندمدت**: کارکنان و مدیران ممکن است پس از مدتی احساس کنند که تلاش‌هایشان در دستیابی به نتایج بلندمدت بی‌فایده بوده است، زیرا سازمان دائماً بر اهداف کوتاه‌مدت متمرکز است و نتایج ملموسی در بلندمدت مشاهده نمی‌شود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5. **</w:t>
      </w:r>
      <w:r w:rsidRPr="00A60AB1">
        <w:rPr>
          <w:rFonts w:ascii="Arial" w:eastAsia="Times New Roman" w:hAnsi="Arial" w:cs="B Lotus"/>
          <w:color w:val="000000"/>
          <w:rtl/>
        </w:rPr>
        <w:t>افزایش ریسک‌های عملیاتی و مالی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پذیرش ریسک‌های بالا برای نتایج فوری**: تمرکز بر نتایج کوتاه‌مدت می‌تواند سازمان‌ها را به سمت پذیرش ریسک‌های بالا سوق دهد، زیرا آن‌ها می‌خواهند نتایج فوری و قابل مشاهده‌ای به دست آورند. این ریسک‌های بالا می‌تواند در بلندمدت به ضررهای مالی و عملیاتی جدی منجر شود که خود به ناامیدی بیشتر منجر می‌شود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w:t>
      </w:r>
      <w:r w:rsidRPr="00A60AB1">
        <w:rPr>
          <w:rFonts w:ascii="Arial" w:eastAsia="Times New Roman" w:hAnsi="Arial" w:cs="B Lotus"/>
          <w:color w:val="000000"/>
          <w:rtl/>
        </w:rPr>
        <w:t>عدم ثبات مالی و بودجه‌ای**: سازمان‌ها ممکن است به دلیل تأکید بر نتایج کوتاه‌مدت، به طور مکرر بودجه‌ها و منابع خود را تغییر دهند. این ناپایداری مالی می‌تواند باعث شود پروژه‌های بلندمدت ناتمام بمانند و سازمان‌ها از دستیابی به اهداف بلندمدت خود ناامید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lastRenderedPageBreak/>
        <w:br/>
        <w:t>### 6. **</w:t>
      </w:r>
      <w:r w:rsidRPr="00A60AB1">
        <w:rPr>
          <w:rFonts w:ascii="Arial" w:eastAsia="Times New Roman" w:hAnsi="Arial" w:cs="B Lotus"/>
          <w:color w:val="000000"/>
          <w:rtl/>
        </w:rPr>
        <w:t>افت کیفی تصمیم‌گیری‌های مدیریتی</w:t>
      </w:r>
      <w:r w:rsidRPr="00A60AB1">
        <w:rPr>
          <w:rFonts w:ascii="Arial" w:eastAsia="Times New Roman" w:hAnsi="Arial" w:cs="B Lotus"/>
          <w:color w:val="000000"/>
        </w:rPr>
        <w:t>**</w:t>
      </w:r>
      <w:r w:rsidRPr="00A60AB1">
        <w:rPr>
          <w:rFonts w:ascii="Arial" w:eastAsia="Times New Roman" w:hAnsi="Arial" w:cs="B Lotus"/>
          <w:color w:val="000000"/>
        </w:rPr>
        <w:br/>
        <w:t>- **</w:t>
      </w:r>
      <w:r w:rsidRPr="00A60AB1">
        <w:rPr>
          <w:rFonts w:ascii="Arial" w:eastAsia="Times New Roman" w:hAnsi="Arial" w:cs="B Lotus"/>
          <w:color w:val="000000"/>
          <w:rtl/>
        </w:rPr>
        <w:t>اتخاذ تصمیمات عجولانه و غیرمدبرانه**: فشار برای دستیابی به نتایج سریع می‌تواند منجر به اتخاذ تصمیمات عجولانه شود که به‌جای نگاه بلندمدت، بر نتایج فوری تمرکز دارد. این تصمیمات می‌توانند کیفیت کلی تصمیم‌گیری‌های مدیریتی را کاهش دهند و در نهایت به ناامیدی از عدم دستیابی به نتایج بلندمدت منجر شوند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t xml:space="preserve">### </w:t>
      </w:r>
      <w:r w:rsidRPr="00A60AB1">
        <w:rPr>
          <w:rFonts w:ascii="Arial" w:eastAsia="Times New Roman" w:hAnsi="Arial" w:cs="B Lotus"/>
          <w:color w:val="000000"/>
          <w:rtl/>
        </w:rPr>
        <w:t>جمع‌بندی</w:t>
      </w:r>
      <w:r w:rsidRPr="00A60AB1">
        <w:rPr>
          <w:rFonts w:ascii="Arial" w:eastAsia="Times New Roman" w:hAnsi="Arial" w:cs="B Lotus"/>
          <w:color w:val="000000"/>
        </w:rPr>
        <w:br/>
      </w:r>
      <w:r w:rsidRPr="00A60AB1">
        <w:rPr>
          <w:rFonts w:ascii="Arial" w:eastAsia="Times New Roman" w:hAnsi="Arial" w:cs="B Lotus"/>
          <w:color w:val="000000"/>
          <w:rtl/>
        </w:rPr>
        <w:t>ناامیدی از نتایج دیرهنگام زمانی رخ می‌دهد که سازمان‌ها به دلیل تمرکز بیش از حد بر نتایج کوتاه‌مدت، از دستیابی به اهداف و نتایج بلندمدت خود بازمانند. این ناامیدی می‌تواند به دلیل انتظارات غیرواقعی، عدم صبر و تحمل برای نتایج بلندمدت، بی‌ثباتی در تصمیم‌گیری‌ها، و کاهش انگیزه و روحیه کارکنان ایجاد شود. برای مقابله با این مشکل، سازمان‌ها باید به تعادل بین اهداف کوتاه‌مدت و بلندمدت توجه کنند و به ایجاد یک فرهنگ سازمانی پایدار و متعادل بپردازند</w:t>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منبع موارد اشاره شده چیست</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tl/>
        </w:rPr>
        <w:t>موارد اشاره شده در پاسخ‌های من بر اساس تحلیل‌های کلی از مدیریت استراتژیک، تحقیقات عمومی در زمینه چالش‌های مدیریتی و اقتصادی در سازمان‌ها، و تجربیات واقعی از سازمان‌ها در کشورهای در حال توسعه به‌ویژه ایران تهیه شده است. این اطلاعات مبتنی بر اصول و مفاهیم عمومی مدیریت، و مطالعات و پژوهش‌های دانشگاهی و گزارش‌های صنعتی می‌باشد</w:t>
      </w:r>
      <w:r w:rsidR="0039596C" w:rsidRPr="00A60AB1">
        <w:rPr>
          <w:rFonts w:ascii="Arial" w:eastAsia="Times New Roman" w:hAnsi="Arial" w:cs="B Lotus"/>
          <w:color w:val="000000"/>
        </w:rPr>
        <w:t>.</w:t>
      </w:r>
      <w:r w:rsidR="0039596C" w:rsidRPr="00A60AB1">
        <w:rPr>
          <w:rFonts w:ascii="Arial" w:eastAsia="Times New Roman" w:hAnsi="Arial" w:cs="B Lotus"/>
          <w:color w:val="000000"/>
        </w:rPr>
        <w:br/>
      </w:r>
      <w:r w:rsidRPr="00A60AB1">
        <w:rPr>
          <w:rFonts w:ascii="Arial" w:eastAsia="Times New Roman" w:hAnsi="Arial" w:cs="B Lotus"/>
          <w:color w:val="000000"/>
        </w:rPr>
        <w:t>.</w:t>
      </w:r>
      <w:r w:rsidRPr="00A60AB1">
        <w:rPr>
          <w:rFonts w:ascii="Arial" w:eastAsia="Times New Roman" w:hAnsi="Arial" w:cs="B Lotus"/>
          <w:color w:val="000000"/>
        </w:rPr>
        <w:br/>
      </w:r>
      <w:r w:rsidRPr="00A60AB1">
        <w:rPr>
          <w:rFonts w:ascii="Arial" w:eastAsia="Times New Roman" w:hAnsi="Arial" w:cs="B Lotus"/>
          <w:color w:val="000000"/>
        </w:rPr>
        <w:br/>
      </w:r>
      <w:r w:rsidRPr="00A60AB1">
        <w:rPr>
          <w:rFonts w:ascii="Arial" w:eastAsia="Times New Roman" w:hAnsi="Arial" w:cs="B Lotus"/>
          <w:color w:val="000000"/>
        </w:rPr>
        <w:lastRenderedPageBreak/>
        <w:br/>
      </w:r>
      <w:r w:rsidRPr="00A60AB1">
        <w:rPr>
          <w:rFonts w:ascii="Arial" w:eastAsia="Times New Roman" w:hAnsi="Arial" w:cs="B Lotus"/>
          <w:color w:val="000000"/>
        </w:rPr>
        <w:br/>
        <w:t>**</w:t>
      </w:r>
      <w:r w:rsidR="0039596C" w:rsidRPr="00A60AB1">
        <w:rPr>
          <w:rFonts w:ascii="Arial" w:eastAsia="Times New Roman" w:hAnsi="Arial" w:cs="B Lotus"/>
          <w:color w:val="000000"/>
        </w:rPr>
        <w:t>.</w:t>
      </w:r>
    </w:p>
    <w:sectPr w:rsidR="002D38D0" w:rsidRPr="00A60AB1" w:rsidSect="00A60AB1">
      <w:pgSz w:w="8391" w:h="11906" w:code="1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F76A" w14:textId="77777777" w:rsidR="00F012FE" w:rsidRDefault="00F012FE" w:rsidP="008D3A41">
      <w:pPr>
        <w:spacing w:after="0" w:line="240" w:lineRule="auto"/>
      </w:pPr>
      <w:r>
        <w:separator/>
      </w:r>
    </w:p>
  </w:endnote>
  <w:endnote w:type="continuationSeparator" w:id="0">
    <w:p w14:paraId="1EAD919F" w14:textId="77777777" w:rsidR="00F012FE" w:rsidRDefault="00F012FE" w:rsidP="008D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9018" w14:textId="77777777" w:rsidR="00F012FE" w:rsidRDefault="00F012FE" w:rsidP="008D3A41">
      <w:pPr>
        <w:spacing w:after="0" w:line="240" w:lineRule="auto"/>
      </w:pPr>
      <w:r>
        <w:separator/>
      </w:r>
    </w:p>
  </w:footnote>
  <w:footnote w:type="continuationSeparator" w:id="0">
    <w:p w14:paraId="7357D7B0" w14:textId="77777777" w:rsidR="00F012FE" w:rsidRDefault="00F012FE" w:rsidP="008D3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8"/>
    <w:rsid w:val="00083541"/>
    <w:rsid w:val="002D38D0"/>
    <w:rsid w:val="00391607"/>
    <w:rsid w:val="0039596C"/>
    <w:rsid w:val="004069C8"/>
    <w:rsid w:val="00485D34"/>
    <w:rsid w:val="005B1B03"/>
    <w:rsid w:val="0065120A"/>
    <w:rsid w:val="006C0463"/>
    <w:rsid w:val="006F4F4D"/>
    <w:rsid w:val="007D36E3"/>
    <w:rsid w:val="008D3A41"/>
    <w:rsid w:val="00931DB8"/>
    <w:rsid w:val="00A60AB1"/>
    <w:rsid w:val="00AC3135"/>
    <w:rsid w:val="00C64F24"/>
    <w:rsid w:val="00C93BB4"/>
    <w:rsid w:val="00D05501"/>
    <w:rsid w:val="00F012FE"/>
    <w:rsid w:val="00F11D24"/>
    <w:rsid w:val="00FF5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7640"/>
  <w15:chartTrackingRefBased/>
  <w15:docId w15:val="{7AFDDECF-71AF-4A54-9762-C582A8F8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41"/>
  </w:style>
  <w:style w:type="paragraph" w:styleId="Footer">
    <w:name w:val="footer"/>
    <w:basedOn w:val="Normal"/>
    <w:link w:val="FooterChar"/>
    <w:uiPriority w:val="99"/>
    <w:unhideWhenUsed/>
    <w:rsid w:val="008D3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36141</Words>
  <Characters>206007</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241665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Zahra Erfani</cp:lastModifiedBy>
  <cp:revision>12</cp:revision>
  <dcterms:created xsi:type="dcterms:W3CDTF">2024-09-05T21:30:00Z</dcterms:created>
  <dcterms:modified xsi:type="dcterms:W3CDTF">2024-10-05T10:52:00Z</dcterms:modified>
</cp:coreProperties>
</file>