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8F" w:rsidRPr="00E7788F" w:rsidRDefault="00E7788F" w:rsidP="00E7788F">
      <w:pPr>
        <w:rPr>
          <w:rFonts w:ascii="Tahoma" w:hAnsi="Tahoma" w:cs="Tahoma"/>
          <w:color w:val="000000"/>
          <w:sz w:val="28"/>
          <w:szCs w:val="28"/>
          <w:rtl/>
        </w:rPr>
      </w:pP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  <w:rtl/>
        </w:rPr>
        <w:t>یحیی نیکدل</w:t>
      </w:r>
      <w:r w:rsidRPr="00E7788F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b/>
          <w:bCs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متولد سال 1345 - روستای ارکان از توابع شهرستان بجنورد استان خراسان شمالی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دیپلم اقتصاد 63، فوق دیپلم آموزش ابتدائی 66، لیسانس علوم اقتصادی با گرایش بازرگانی 71، فوق لیسانس علوم اقتصادی با گرایش توسعه اقتصادی و برنامه ریزی 81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دانشجوی دکتری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 DBA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  <w:rtl/>
        </w:rPr>
        <w:t>فعالیتهای جنبی</w:t>
      </w: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</w:rPr>
        <w:t xml:space="preserve"> :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نویسنده مقالات در روزنامه ها و مجلات علمی معتبر ( بیش از 200 مقاله چاپ شده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 )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کارشناس و مجری برنامه های گفتگو - مردم و مسئولان- 44- افق - خانواده رادیو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مشاور اجرائی و اقتصادی و کارشناس برنامه گامهای توسعه تلویزیون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سر گروه اقتصاد استان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عضو فعال ستاد توسعه استان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تهیه کننده و نویسنده وکارشناس مجری برنامه زنده تلویزیونی کنکاش سیمای خراسان شمالی (شبکه اترک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>)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تهیه کننده و کارشناس مجری برنامه اقتصاد و توسعه صدای خراسان شمالی</w:t>
      </w:r>
      <w:r>
        <w:rPr>
          <w:rFonts w:ascii="Tahoma" w:hAnsi="Tahoma" w:cs="Tahoma" w:hint="cs"/>
          <w:color w:val="000000"/>
          <w:sz w:val="28"/>
          <w:szCs w:val="28"/>
          <w:rtl/>
        </w:rPr>
        <w:t xml:space="preserve">                - عضویت در کارگروههای مختلف 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>اقتصادی</w:t>
      </w:r>
      <w:r>
        <w:rPr>
          <w:rFonts w:ascii="Tahoma" w:hAnsi="Tahoma" w:cs="Tahoma" w:hint="cs"/>
          <w:color w:val="000000"/>
          <w:sz w:val="28"/>
          <w:szCs w:val="28"/>
          <w:rtl/>
        </w:rPr>
        <w:t xml:space="preserve"> استانی و ملی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 و اتاقهای فکر سازمانهای مختلف 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  <w:rtl/>
        </w:rPr>
        <w:t>مسئولیتها</w:t>
      </w: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</w:rPr>
        <w:t>: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معلم و استاد دانشگاه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مدیریت در دبیرستانهای مختلف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معاونت توسعه تجارت خارجی سازمان بازرگانی خراسان شمالی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مشاور برنامه ریزی و توسعه مدیریت سازمان آموزش و پرورش خراسان شمالی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>-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مشاور اقتصادی سازمان صنعت ، معدن و تجارت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دبیر هم اندیشی بزرگ نخبگان استان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مشاور اقتصادی 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 استاندار 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و عضو گروه مشاوران استاندار 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ی 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خراسان شمالی </w:t>
      </w:r>
      <w:r>
        <w:rPr>
          <w:rFonts w:ascii="Tahoma" w:hAnsi="Tahoma" w:cs="Tahoma" w:hint="cs"/>
          <w:color w:val="000000"/>
          <w:sz w:val="28"/>
          <w:szCs w:val="28"/>
          <w:shd w:val="clear" w:color="auto" w:fill="EDEDED"/>
          <w:rtl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سرپرست هیئت تجاری اعزامی به کشور ازبکستان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</w:p>
    <w:p w:rsidR="00E82392" w:rsidRDefault="00E7788F" w:rsidP="00E7788F">
      <w:pPr>
        <w:rPr>
          <w:sz w:val="28"/>
          <w:szCs w:val="28"/>
          <w:rtl/>
        </w:rPr>
      </w:pP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مشاور اقتصادی شرکتهای خصوصی</w:t>
      </w:r>
      <w:r w:rsidRPr="00E7788F">
        <w:rPr>
          <w:rFonts w:ascii="Tahoma" w:hAnsi="Tahoma" w:cs="Tahoma" w:hint="cs"/>
          <w:color w:val="000000"/>
          <w:sz w:val="28"/>
          <w:szCs w:val="28"/>
          <w:rtl/>
        </w:rPr>
        <w:t xml:space="preserve"> 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رئیس سازمان صنعت، معدن و تجارت خراسان شمالی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عضو هیئت مدیره شرکت آلومینای ایران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عضو هیئت مدیره شرکت شهرکهای صنعتی خراسان شمالی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  <w:rtl/>
        </w:rPr>
        <w:t>افتخارات</w:t>
      </w:r>
      <w:r w:rsidRPr="00E7788F">
        <w:rPr>
          <w:rFonts w:ascii="Tahoma" w:hAnsi="Tahoma" w:cs="Tahoma"/>
          <w:b/>
          <w:bCs/>
          <w:color w:val="000000"/>
          <w:sz w:val="28"/>
          <w:szCs w:val="28"/>
          <w:shd w:val="clear" w:color="auto" w:fill="EDEDED"/>
        </w:rPr>
        <w:t xml:space="preserve"> :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حضور در جبهه به مدت1</w:t>
      </w:r>
      <w:r w:rsidRPr="00E7788F">
        <w:rPr>
          <w:rFonts w:ascii="Tahoma" w:hAnsi="Tahoma" w:cs="Tahoma" w:hint="cs"/>
          <w:color w:val="000000"/>
          <w:sz w:val="28"/>
          <w:szCs w:val="28"/>
          <w:shd w:val="clear" w:color="auto" w:fill="EDEDED"/>
          <w:rtl/>
        </w:rPr>
        <w:t>7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 xml:space="preserve"> ماه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مربی تخصصی سپاه در دوران جنگ 10ماه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دانشجوی ممتاز تربیت معلم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رتبه دوم کشوری در رشته کتابخوانی در دوره دانشجوئی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دبیر نمونه منطقه 9 تهران 80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دبیر نمونه اداره کل تهران 81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- 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رتبه اول مجری گری رادیوئی</w:t>
      </w:r>
      <w:r w:rsidRPr="00E7788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 </w:t>
      </w:r>
      <w:r w:rsidRPr="00E7788F">
        <w:rPr>
          <w:rFonts w:ascii="Tahoma" w:hAnsi="Tahoma" w:cs="Tahoma"/>
          <w:color w:val="000000"/>
          <w:sz w:val="28"/>
          <w:szCs w:val="28"/>
        </w:rPr>
        <w:br/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  <w:rtl/>
        </w:rPr>
        <w:t>ایمیل</w:t>
      </w:r>
      <w:r w:rsidRPr="00E7788F"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 </w:t>
      </w:r>
      <w:hyperlink r:id="rId5" w:history="1">
        <w:r w:rsidRPr="00723496">
          <w:rPr>
            <w:rStyle w:val="Hyperlink"/>
            <w:rFonts w:ascii="Tahoma" w:hAnsi="Tahoma" w:cs="Tahoma"/>
            <w:sz w:val="28"/>
            <w:szCs w:val="28"/>
            <w:shd w:val="clear" w:color="auto" w:fill="EDEDED"/>
          </w:rPr>
          <w:t>yahya4ir@gmail.com</w:t>
        </w:r>
      </w:hyperlink>
      <w:r>
        <w:rPr>
          <w:rFonts w:ascii="Tahoma" w:hAnsi="Tahoma" w:cs="Tahoma"/>
          <w:color w:val="000000"/>
          <w:sz w:val="28"/>
          <w:szCs w:val="28"/>
          <w:shd w:val="clear" w:color="auto" w:fill="EDEDED"/>
        </w:rPr>
        <w:t xml:space="preserve"> :</w:t>
      </w:r>
      <w:r>
        <w:rPr>
          <w:rFonts w:ascii="Tahoma" w:hAnsi="Tahoma" w:cs="Tahoma" w:hint="cs"/>
          <w:color w:val="000000"/>
          <w:sz w:val="28"/>
          <w:szCs w:val="28"/>
          <w:shd w:val="clear" w:color="auto" w:fill="EDEDED"/>
          <w:rtl/>
        </w:rPr>
        <w:t xml:space="preserve">  تلفن همراه : 09155842953 تلگرام :09303575918</w:t>
      </w:r>
    </w:p>
    <w:p w:rsidR="00E7788F" w:rsidRPr="00E7788F" w:rsidRDefault="00E7788F" w:rsidP="00270B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آدرس وبلاگ : </w:t>
      </w:r>
      <w:r>
        <w:rPr>
          <w:sz w:val="28"/>
          <w:szCs w:val="28"/>
        </w:rPr>
        <w:t xml:space="preserve">ynikdel.blogfa.com </w:t>
      </w:r>
      <w:bookmarkStart w:id="0" w:name="_GoBack"/>
      <w:bookmarkEnd w:id="0"/>
    </w:p>
    <w:sectPr w:rsidR="00E7788F" w:rsidRPr="00E7788F" w:rsidSect="00E7788F">
      <w:pgSz w:w="11906" w:h="16838"/>
      <w:pgMar w:top="709" w:right="991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E288E"/>
    <w:multiLevelType w:val="hybridMultilevel"/>
    <w:tmpl w:val="F478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8F"/>
    <w:rsid w:val="00270B93"/>
    <w:rsid w:val="00811858"/>
    <w:rsid w:val="00E7788F"/>
    <w:rsid w:val="00E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9C339-479E-40F4-B423-0F8B451B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788F"/>
  </w:style>
  <w:style w:type="paragraph" w:styleId="ListParagraph">
    <w:name w:val="List Paragraph"/>
    <w:basedOn w:val="Normal"/>
    <w:uiPriority w:val="34"/>
    <w:qFormat/>
    <w:rsid w:val="00E77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hya4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</dc:creator>
  <cp:keywords/>
  <dc:description/>
  <cp:lastModifiedBy>lavan</cp:lastModifiedBy>
  <cp:revision>1</cp:revision>
  <dcterms:created xsi:type="dcterms:W3CDTF">2016-07-08T11:16:00Z</dcterms:created>
  <dcterms:modified xsi:type="dcterms:W3CDTF">2016-07-08T11:27:00Z</dcterms:modified>
</cp:coreProperties>
</file>